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76" w:rsidRDefault="00510A76" w:rsidP="00510A76">
      <w:pPr>
        <w:jc w:val="center"/>
      </w:pPr>
      <w:r>
        <w:t>Министерство образования и науки Челябинской области</w:t>
      </w:r>
    </w:p>
    <w:p w:rsidR="00510A76" w:rsidRDefault="00510A76" w:rsidP="00510A76">
      <w:pPr>
        <w:jc w:val="center"/>
      </w:pPr>
      <w:r>
        <w:t>Государственное бюджетное профессиональное образовательное учреждение</w:t>
      </w:r>
    </w:p>
    <w:p w:rsidR="00510A76" w:rsidRDefault="00510A76" w:rsidP="00510A76">
      <w:pPr>
        <w:jc w:val="center"/>
      </w:pPr>
      <w:r>
        <w:t>«Верхнеуральский агротехнологический техникум – казачий кадетский корпус»</w:t>
      </w:r>
    </w:p>
    <w:p w:rsidR="00510A76" w:rsidRDefault="00510A76" w:rsidP="00510A76">
      <w:pPr>
        <w:jc w:val="center"/>
      </w:pPr>
      <w:r>
        <w:t>(ГБПОУ «ВАТТ-ККК»)</w:t>
      </w:r>
    </w:p>
    <w:p w:rsidR="00510A76" w:rsidRDefault="00510A76" w:rsidP="00510A76">
      <w:pPr>
        <w:shd w:val="clear" w:color="auto" w:fill="FFFFFF"/>
        <w:tabs>
          <w:tab w:val="left" w:pos="3298"/>
        </w:tabs>
        <w:jc w:val="center"/>
      </w:pPr>
    </w:p>
    <w:p w:rsidR="00510A76" w:rsidRDefault="00510A76" w:rsidP="00510A76">
      <w:pPr>
        <w:shd w:val="clear" w:color="auto" w:fill="FFFFFF"/>
        <w:tabs>
          <w:tab w:val="left" w:pos="3298"/>
        </w:tabs>
        <w:jc w:val="center"/>
      </w:pPr>
    </w:p>
    <w:p w:rsidR="00510A76" w:rsidRDefault="00510A76" w:rsidP="00510A76">
      <w:pPr>
        <w:shd w:val="clear" w:color="auto" w:fill="FFFFFF"/>
        <w:tabs>
          <w:tab w:val="left" w:pos="3298"/>
        </w:tabs>
        <w:jc w:val="center"/>
      </w:pPr>
    </w:p>
    <w:p w:rsidR="00510A76" w:rsidRDefault="00510A76" w:rsidP="00510A7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10A76" w:rsidRDefault="00510A76" w:rsidP="00510A76">
      <w:pPr>
        <w:shd w:val="clear" w:color="auto" w:fill="FFFFFF"/>
        <w:jc w:val="right"/>
        <w:rPr>
          <w:b/>
          <w:bCs/>
          <w:spacing w:val="1"/>
        </w:rPr>
      </w:pPr>
    </w:p>
    <w:p w:rsidR="00510A76" w:rsidRDefault="00510A76" w:rsidP="00510A76">
      <w:pPr>
        <w:shd w:val="clear" w:color="auto" w:fill="FFFFFF"/>
        <w:jc w:val="right"/>
        <w:rPr>
          <w:b/>
          <w:bCs/>
          <w:spacing w:val="1"/>
        </w:rPr>
      </w:pPr>
      <w:r>
        <w:rPr>
          <w:b/>
          <w:bCs/>
          <w:spacing w:val="1"/>
        </w:rPr>
        <w:t xml:space="preserve"> </w:t>
      </w:r>
    </w:p>
    <w:p w:rsidR="00510A76" w:rsidRDefault="00510A76" w:rsidP="00510A76">
      <w:pPr>
        <w:shd w:val="clear" w:color="auto" w:fill="FFFFFF"/>
        <w:spacing w:before="100" w:beforeAutospacing="1"/>
        <w:jc w:val="center"/>
      </w:pPr>
    </w:p>
    <w:p w:rsidR="00510A76" w:rsidRDefault="00510A76" w:rsidP="00510A76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510A76" w:rsidRDefault="00510A76" w:rsidP="00510A76"/>
    <w:p w:rsidR="00510A76" w:rsidRDefault="00510A76" w:rsidP="00510A76"/>
    <w:p w:rsidR="00510A76" w:rsidRDefault="00510A76" w:rsidP="00510A76"/>
    <w:p w:rsidR="00510A76" w:rsidRPr="00B10FBE" w:rsidRDefault="00510A76" w:rsidP="00510A76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B10FBE">
        <w:rPr>
          <w:rFonts w:ascii="Times New Roman" w:hAnsi="Times New Roman" w:cs="Times New Roman"/>
          <w:i w:val="0"/>
          <w:iCs w:val="0"/>
        </w:rPr>
        <w:t>РАБОЧАЯ ПРОГРАММА УЧЕБНОЙ ДИСЦИПЛИНЫ</w:t>
      </w:r>
    </w:p>
    <w:p w:rsidR="00510A76" w:rsidRDefault="00510A76" w:rsidP="00510A76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B10FBE">
        <w:rPr>
          <w:rFonts w:ascii="Times New Roman" w:hAnsi="Times New Roman" w:cs="Times New Roman"/>
          <w:i w:val="0"/>
          <w:iCs w:val="0"/>
        </w:rPr>
        <w:t>ОУД.10</w:t>
      </w:r>
      <w:r w:rsidRPr="00B10FBE">
        <w:rPr>
          <w:rFonts w:ascii="Times New Roman" w:hAnsi="Times New Roman" w:cs="Times New Roman"/>
        </w:rPr>
        <w:t xml:space="preserve"> </w:t>
      </w:r>
      <w:r w:rsidRPr="00B10FBE">
        <w:rPr>
          <w:rFonts w:ascii="Times New Roman" w:hAnsi="Times New Roman" w:cs="Times New Roman"/>
          <w:i w:val="0"/>
        </w:rPr>
        <w:t>ОБЩЕСТВОЗНАНИЕ</w:t>
      </w:r>
    </w:p>
    <w:p w:rsidR="00B10FBE" w:rsidRDefault="00B10FBE" w:rsidP="00B10FBE">
      <w:pPr>
        <w:spacing w:line="276" w:lineRule="auto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Общеобразовательный цикл</w:t>
      </w:r>
    </w:p>
    <w:p w:rsidR="00B10FBE" w:rsidRDefault="00B10FBE" w:rsidP="00B10FBE">
      <w:pPr>
        <w:spacing w:line="276" w:lineRule="auto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Общеобразовательная учебная дисциплина</w:t>
      </w:r>
    </w:p>
    <w:p w:rsidR="00B10FBE" w:rsidRDefault="00B10FBE" w:rsidP="00B10FBE">
      <w:pPr>
        <w:spacing w:line="276" w:lineRule="auto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программы среднего профессионального образования</w:t>
      </w:r>
    </w:p>
    <w:p w:rsidR="00B10FBE" w:rsidRDefault="00B10FBE" w:rsidP="00B10FBE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 профессии среднего профессионального образования</w:t>
      </w:r>
      <w:r w:rsidRPr="00B10FBE">
        <w:rPr>
          <w:b/>
          <w:sz w:val="28"/>
          <w:szCs w:val="28"/>
        </w:rPr>
        <w:t xml:space="preserve"> </w:t>
      </w:r>
    </w:p>
    <w:p w:rsidR="00510A76" w:rsidRPr="00B10FBE" w:rsidRDefault="00510A76" w:rsidP="00B10FBE">
      <w:pPr>
        <w:spacing w:line="276" w:lineRule="auto"/>
        <w:jc w:val="center"/>
        <w:rPr>
          <w:b/>
          <w:sz w:val="28"/>
          <w:szCs w:val="28"/>
        </w:rPr>
      </w:pPr>
      <w:r w:rsidRPr="00B10FBE">
        <w:rPr>
          <w:b/>
          <w:sz w:val="28"/>
          <w:szCs w:val="28"/>
        </w:rPr>
        <w:t>23.01.17 Мастер по ремонту и обслуживанию автомобилей</w:t>
      </w:r>
    </w:p>
    <w:p w:rsidR="00510A76" w:rsidRDefault="00510A76" w:rsidP="00B10FBE">
      <w:pPr>
        <w:spacing w:line="276" w:lineRule="auto"/>
        <w:jc w:val="center"/>
        <w:rPr>
          <w:b/>
        </w:rPr>
      </w:pPr>
    </w:p>
    <w:p w:rsidR="00510A76" w:rsidRDefault="00510A76" w:rsidP="00510A76"/>
    <w:p w:rsidR="00510A76" w:rsidRDefault="00510A76" w:rsidP="00510A76"/>
    <w:p w:rsidR="00510A76" w:rsidRDefault="00510A76" w:rsidP="00510A76"/>
    <w:p w:rsidR="00510A76" w:rsidRDefault="00510A76" w:rsidP="00510A76"/>
    <w:p w:rsidR="00510A76" w:rsidRDefault="00510A76" w:rsidP="00510A76">
      <w:pPr>
        <w:tabs>
          <w:tab w:val="left" w:pos="6125"/>
        </w:tabs>
      </w:pPr>
      <w:r>
        <w:tab/>
      </w:r>
    </w:p>
    <w:p w:rsidR="00510A76" w:rsidRDefault="00510A76" w:rsidP="00510A76">
      <w:pPr>
        <w:tabs>
          <w:tab w:val="left" w:pos="6125"/>
        </w:tabs>
      </w:pPr>
    </w:p>
    <w:p w:rsidR="00510A76" w:rsidRDefault="00510A76" w:rsidP="00510A76">
      <w:pPr>
        <w:tabs>
          <w:tab w:val="left" w:pos="6125"/>
        </w:tabs>
      </w:pPr>
    </w:p>
    <w:p w:rsidR="00510A76" w:rsidRDefault="00510A76" w:rsidP="00510A76">
      <w:pPr>
        <w:tabs>
          <w:tab w:val="left" w:pos="6125"/>
        </w:tabs>
      </w:pPr>
    </w:p>
    <w:p w:rsidR="00510A76" w:rsidRDefault="00510A76" w:rsidP="00510A76">
      <w:pPr>
        <w:tabs>
          <w:tab w:val="left" w:pos="6125"/>
        </w:tabs>
      </w:pPr>
    </w:p>
    <w:p w:rsidR="00510A76" w:rsidRDefault="00510A76" w:rsidP="00510A76">
      <w:pPr>
        <w:tabs>
          <w:tab w:val="left" w:pos="6125"/>
        </w:tabs>
      </w:pPr>
    </w:p>
    <w:p w:rsidR="00510A76" w:rsidRDefault="00510A76" w:rsidP="00510A76">
      <w:pPr>
        <w:tabs>
          <w:tab w:val="left" w:pos="6125"/>
        </w:tabs>
      </w:pPr>
    </w:p>
    <w:p w:rsidR="00510A76" w:rsidRDefault="00510A76" w:rsidP="00510A76">
      <w:pPr>
        <w:tabs>
          <w:tab w:val="left" w:pos="6125"/>
        </w:tabs>
      </w:pPr>
    </w:p>
    <w:p w:rsidR="00510A76" w:rsidRDefault="00510A76" w:rsidP="00510A76">
      <w:pPr>
        <w:tabs>
          <w:tab w:val="left" w:pos="6125"/>
        </w:tabs>
      </w:pPr>
    </w:p>
    <w:p w:rsidR="00510A76" w:rsidRDefault="00510A76" w:rsidP="00510A76">
      <w:pPr>
        <w:tabs>
          <w:tab w:val="left" w:pos="6125"/>
        </w:tabs>
      </w:pPr>
    </w:p>
    <w:p w:rsidR="00510A76" w:rsidRDefault="00510A76" w:rsidP="00510A76">
      <w:pPr>
        <w:tabs>
          <w:tab w:val="left" w:pos="6125"/>
        </w:tabs>
      </w:pPr>
    </w:p>
    <w:p w:rsidR="00510A76" w:rsidRDefault="00510A76" w:rsidP="00510A76">
      <w:pPr>
        <w:tabs>
          <w:tab w:val="left" w:pos="6125"/>
        </w:tabs>
        <w:jc w:val="center"/>
        <w:rPr>
          <w:bCs/>
        </w:rPr>
      </w:pPr>
    </w:p>
    <w:p w:rsidR="00510A76" w:rsidRDefault="00510A76" w:rsidP="00510A76">
      <w:pPr>
        <w:tabs>
          <w:tab w:val="left" w:pos="6125"/>
        </w:tabs>
        <w:jc w:val="center"/>
        <w:rPr>
          <w:bCs/>
        </w:rPr>
      </w:pPr>
    </w:p>
    <w:p w:rsidR="00510A76" w:rsidRDefault="00510A76" w:rsidP="00510A76">
      <w:pPr>
        <w:tabs>
          <w:tab w:val="left" w:pos="6125"/>
        </w:tabs>
        <w:jc w:val="center"/>
        <w:rPr>
          <w:bCs/>
        </w:rPr>
      </w:pPr>
    </w:p>
    <w:p w:rsidR="00510A76" w:rsidRDefault="00510A76" w:rsidP="00510A76">
      <w:pPr>
        <w:tabs>
          <w:tab w:val="left" w:pos="6125"/>
        </w:tabs>
        <w:jc w:val="center"/>
        <w:rPr>
          <w:bCs/>
        </w:rPr>
      </w:pPr>
    </w:p>
    <w:p w:rsidR="00510A76" w:rsidRDefault="00510A76" w:rsidP="00510A76">
      <w:pPr>
        <w:tabs>
          <w:tab w:val="left" w:pos="6125"/>
        </w:tabs>
        <w:jc w:val="center"/>
        <w:rPr>
          <w:bCs/>
        </w:rPr>
      </w:pPr>
    </w:p>
    <w:p w:rsidR="00510A76" w:rsidRDefault="00510A76" w:rsidP="00510A76">
      <w:pPr>
        <w:tabs>
          <w:tab w:val="left" w:pos="6125"/>
        </w:tabs>
        <w:jc w:val="center"/>
        <w:rPr>
          <w:bCs/>
        </w:rPr>
      </w:pPr>
    </w:p>
    <w:p w:rsidR="00510A76" w:rsidRDefault="00510A76" w:rsidP="00510A76">
      <w:pPr>
        <w:tabs>
          <w:tab w:val="left" w:pos="6125"/>
        </w:tabs>
        <w:jc w:val="center"/>
        <w:rPr>
          <w:bCs/>
        </w:rPr>
      </w:pPr>
      <w:r>
        <w:rPr>
          <w:bCs/>
        </w:rPr>
        <w:t>202</w:t>
      </w:r>
      <w:r w:rsidR="00B10FBE">
        <w:rPr>
          <w:bCs/>
        </w:rPr>
        <w:t>4</w:t>
      </w:r>
      <w:r>
        <w:rPr>
          <w:bCs/>
        </w:rPr>
        <w:t xml:space="preserve"> г.</w:t>
      </w:r>
    </w:p>
    <w:p w:rsidR="00510A76" w:rsidRDefault="00510A76" w:rsidP="00510A76">
      <w:pPr>
        <w:tabs>
          <w:tab w:val="left" w:pos="6125"/>
        </w:tabs>
        <w:jc w:val="center"/>
        <w:rPr>
          <w:bCs/>
        </w:rPr>
      </w:pPr>
    </w:p>
    <w:p w:rsidR="00510A76" w:rsidRDefault="00510A76" w:rsidP="00B10FBE">
      <w:pPr>
        <w:tabs>
          <w:tab w:val="left" w:pos="6125"/>
        </w:tabs>
      </w:pPr>
    </w:p>
    <w:p w:rsidR="00510A76" w:rsidRDefault="00510A76" w:rsidP="00510A76">
      <w:pPr>
        <w:tabs>
          <w:tab w:val="left" w:pos="6125"/>
        </w:tabs>
        <w:jc w:val="center"/>
      </w:pPr>
    </w:p>
    <w:p w:rsidR="00B10FBE" w:rsidRDefault="00B10FBE" w:rsidP="00B10FBE">
      <w:pPr>
        <w:ind w:firstLine="709"/>
        <w:jc w:val="both"/>
      </w:pPr>
      <w:r>
        <w:rPr>
          <w:bCs/>
        </w:rPr>
        <w:t>Рабочая п</w:t>
      </w:r>
      <w:r>
        <w:t>рограмма учебной дисциплины</w:t>
      </w:r>
      <w:r>
        <w:rPr>
          <w:caps/>
        </w:rPr>
        <w:t xml:space="preserve"> </w:t>
      </w:r>
      <w:r>
        <w:t>разработана в соответствии с требованиями:</w:t>
      </w:r>
    </w:p>
    <w:p w:rsidR="00B10FBE" w:rsidRDefault="00B10FBE" w:rsidP="00B10FBE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</w:pPr>
      <w:r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>
        <w:rPr>
          <w:bCs/>
        </w:rPr>
        <w:t xml:space="preserve"> и дополнениями от: </w:t>
      </w:r>
      <w:r>
        <w:t>29 декабря 2014 г., 31 декабря 2015 г., 29 июня 2017 г., 24 сентября, 11 декабря 2020 г., 12 августа 2022 г., 27 декабря 2023 г.;</w:t>
      </w:r>
    </w:p>
    <w:p w:rsidR="00B10FBE" w:rsidRPr="007C2989" w:rsidRDefault="00B10FBE" w:rsidP="00B10FBE">
      <w:pPr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</w:pPr>
      <w:r w:rsidRPr="00462606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7C2989">
        <w:rPr>
          <w:b/>
        </w:rPr>
        <w:t>23.01.17 Мастер по ремонту и обслуживанию автомобилей,</w:t>
      </w:r>
      <w:r w:rsidRPr="007C2989">
        <w:t xml:space="preserve"> утвержденного приказом Минпросвещения России от 09.12.2016г N 1581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7C2989">
        <w:rPr>
          <w:b/>
        </w:rPr>
        <w:t>23.01.17 Мастер по ремонту и обслуживанию автомобилей</w:t>
      </w:r>
      <w:r w:rsidRPr="007C2989">
        <w:t>" (Зарегистрировано в Минюсте России 20.12.2016г N 44800) ;</w:t>
      </w:r>
    </w:p>
    <w:p w:rsidR="00B10FBE" w:rsidRPr="007C2989" w:rsidRDefault="00B10FBE" w:rsidP="00B10FBE">
      <w:pPr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</w:pPr>
      <w:r w:rsidRPr="007C2989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B10FBE" w:rsidRDefault="00B10FBE" w:rsidP="00B10FBE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YS Text" w:hAnsi="YS Text"/>
          <w:color w:val="1A1A1A"/>
          <w:szCs w:val="28"/>
        </w:rPr>
      </w:pPr>
      <w:r>
        <w:rPr>
          <w:color w:val="1A1A1A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B10FBE" w:rsidRDefault="00B10FBE" w:rsidP="00B10FBE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</w:pPr>
      <w: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>
        <w:rPr>
          <w:b/>
        </w:rPr>
        <w:t>«</w:t>
      </w:r>
      <w:r w:rsidRPr="007C2989">
        <w:rPr>
          <w:b/>
        </w:rPr>
        <w:t>23.01.17 Мастер по ремонту и обслуживанию автомобилей»</w:t>
      </w:r>
      <w:r w:rsidRPr="007C2989">
        <w:t>;</w:t>
      </w:r>
    </w:p>
    <w:p w:rsidR="00B10FBE" w:rsidRPr="007C2989" w:rsidRDefault="00B10FBE" w:rsidP="00B10FBE">
      <w:pPr>
        <w:keepNext/>
        <w:keepLines/>
        <w:widowControl w:val="0"/>
        <w:numPr>
          <w:ilvl w:val="0"/>
          <w:numId w:val="7"/>
        </w:numPr>
        <w:shd w:val="clear" w:color="auto" w:fill="FFFFFF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0" w:firstLine="567"/>
        <w:contextualSpacing/>
        <w:jc w:val="both"/>
        <w:textAlignment w:val="baseline"/>
        <w:rPr>
          <w:bCs/>
        </w:rPr>
      </w:pPr>
      <w:r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</w:t>
      </w:r>
      <w:r w:rsidRPr="007C2989">
        <w:t xml:space="preserve">(изменения </w:t>
      </w:r>
      <w:hyperlink r:id="rId7" w:history="1">
        <w:r w:rsidRPr="007C2989">
          <w:rPr>
            <w:rStyle w:val="a3"/>
            <w:shd w:val="clear" w:color="auto" w:fill="FFFFFF"/>
          </w:rPr>
          <w:t>приказа Минпросвещения России от 01.02.2024 N 62</w:t>
        </w:r>
      </w:hyperlink>
      <w:r w:rsidRPr="007C2989">
        <w:t xml:space="preserve">,  </w:t>
      </w:r>
      <w:r w:rsidRPr="007C2989">
        <w:rPr>
          <w:shd w:val="clear" w:color="auto" w:fill="FFFFFF"/>
        </w:rPr>
        <w:t>  </w:t>
      </w:r>
      <w:hyperlink r:id="rId8" w:history="1">
        <w:r w:rsidRPr="007C2989">
          <w:rPr>
            <w:rStyle w:val="a3"/>
            <w:shd w:val="clear" w:color="auto" w:fill="FFFFFF"/>
          </w:rPr>
          <w:t>приказа Минпросвещения России от 19.03.2024 N 171</w:t>
        </w:r>
      </w:hyperlink>
      <w:r w:rsidRPr="007C2989">
        <w:t xml:space="preserve">); </w:t>
      </w:r>
    </w:p>
    <w:p w:rsidR="00B10FBE" w:rsidRPr="007C2989" w:rsidRDefault="00B10FBE" w:rsidP="00B10FBE">
      <w:pPr>
        <w:keepNext/>
        <w:keepLines/>
        <w:widowControl w:val="0"/>
        <w:numPr>
          <w:ilvl w:val="0"/>
          <w:numId w:val="7"/>
        </w:numPr>
        <w:shd w:val="clear" w:color="auto" w:fill="FFFFFF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0" w:firstLine="567"/>
        <w:contextualSpacing/>
        <w:jc w:val="both"/>
        <w:textAlignment w:val="baseline"/>
        <w:rPr>
          <w:bCs/>
        </w:rPr>
      </w:pPr>
      <w:r w:rsidRPr="007C2989">
        <w:t xml:space="preserve"> Распоряжения министерства Просвещения</w:t>
      </w:r>
      <w:r>
        <w:t xml:space="preserve"> Российской Федерации </w:t>
      </w:r>
      <w:r>
        <w:rPr>
          <w:bCs/>
        </w:rPr>
        <w:t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:rsidR="00B10FBE" w:rsidRDefault="00B10FBE" w:rsidP="00B10FBE">
      <w:pPr>
        <w:jc w:val="both"/>
        <w:rPr>
          <w:b/>
        </w:rPr>
      </w:pPr>
    </w:p>
    <w:p w:rsidR="00B10FBE" w:rsidRPr="00A10184" w:rsidRDefault="00B10FBE" w:rsidP="00B10FBE">
      <w:pPr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B10FBE" w:rsidRPr="00A10184" w:rsidRDefault="00B10FBE" w:rsidP="00B10FB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10FBE" w:rsidRDefault="00B10FBE" w:rsidP="00B10FBE">
      <w:pPr>
        <w:pStyle w:val="af9"/>
        <w:rPr>
          <w:b/>
        </w:rPr>
      </w:pPr>
      <w:r w:rsidRPr="00A10184">
        <w:rPr>
          <w:b/>
        </w:rPr>
        <w:t xml:space="preserve">Рассмотрено и утверждено </w:t>
      </w:r>
    </w:p>
    <w:p w:rsidR="00B10FBE" w:rsidRDefault="00B10FBE" w:rsidP="00B10FBE">
      <w:pPr>
        <w:rPr>
          <w:b/>
        </w:rPr>
      </w:pPr>
      <w:r>
        <w:rPr>
          <w:b/>
        </w:rPr>
        <w:t>Протоколом педагогического совета</w:t>
      </w:r>
    </w:p>
    <w:p w:rsidR="00B10FBE" w:rsidRDefault="00B10FBE" w:rsidP="00B10FBE">
      <w:pPr>
        <w:rPr>
          <w:b/>
        </w:rPr>
      </w:pPr>
      <w:r>
        <w:rPr>
          <w:b/>
        </w:rPr>
        <w:t>ГБПОУ «ВАТТ-ККК»</w:t>
      </w:r>
    </w:p>
    <w:p w:rsidR="00B10FBE" w:rsidRPr="007C2989" w:rsidRDefault="00B10FBE" w:rsidP="00B10FBE">
      <w:pPr>
        <w:rPr>
          <w:color w:val="FF0000"/>
        </w:rPr>
      </w:pPr>
      <w:r>
        <w:rPr>
          <w:b/>
        </w:rPr>
        <w:t>Протокол № 7 от 28.06.2024 г.</w:t>
      </w:r>
    </w:p>
    <w:p w:rsidR="00B10FBE" w:rsidRPr="00A10184" w:rsidRDefault="00B10FBE" w:rsidP="00B10FB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0184">
        <w:t xml:space="preserve">Разработчик: </w:t>
      </w:r>
      <w:r>
        <w:t>Немцева Л.Я</w:t>
      </w:r>
      <w:r w:rsidRPr="00A10184">
        <w:t xml:space="preserve">., преподаватель </w:t>
      </w:r>
      <w:r>
        <w:t>высшей категории.</w:t>
      </w:r>
    </w:p>
    <w:p w:rsidR="00510A76" w:rsidRDefault="00510A76" w:rsidP="00510A76"/>
    <w:p w:rsidR="00510A76" w:rsidRDefault="00510A76" w:rsidP="00510A76">
      <w:pPr>
        <w:spacing w:after="200" w:line="276" w:lineRule="auto"/>
        <w:rPr>
          <w:b/>
          <w:i/>
        </w:rPr>
      </w:pPr>
    </w:p>
    <w:p w:rsidR="00510A76" w:rsidRDefault="00510A76" w:rsidP="00510A76">
      <w:pPr>
        <w:spacing w:after="200" w:line="276" w:lineRule="auto"/>
        <w:jc w:val="center"/>
        <w:rPr>
          <w:b/>
          <w:i/>
        </w:rPr>
      </w:pPr>
      <w:r>
        <w:rPr>
          <w:b/>
          <w:i/>
        </w:rPr>
        <w:lastRenderedPageBreak/>
        <w:t>СОДЕРЖАНИЕ</w:t>
      </w:r>
    </w:p>
    <w:p w:rsidR="00510A76" w:rsidRDefault="00510A76" w:rsidP="00510A76">
      <w:pPr>
        <w:spacing w:after="200" w:line="276" w:lineRule="auto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16"/>
        <w:gridCol w:w="1956"/>
      </w:tblGrid>
      <w:tr w:rsidR="00510A76" w:rsidTr="00204F36">
        <w:trPr>
          <w:trHeight w:val="849"/>
        </w:trPr>
        <w:tc>
          <w:tcPr>
            <w:tcW w:w="7916" w:type="dxa"/>
            <w:hideMark/>
          </w:tcPr>
          <w:p w:rsidR="00510A76" w:rsidRDefault="00510A76" w:rsidP="00204F36">
            <w:pPr>
              <w:numPr>
                <w:ilvl w:val="0"/>
                <w:numId w:val="10"/>
              </w:numPr>
              <w:suppressAutoHyphens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ПАСПОРТ  РАБОЧЕЙ ПРОГРАММЫ УЧЕБНОЙ ДИСЦИПЛИНЫ …………………………………………..стр. 4</w:t>
            </w:r>
          </w:p>
        </w:tc>
        <w:tc>
          <w:tcPr>
            <w:tcW w:w="1956" w:type="dxa"/>
          </w:tcPr>
          <w:p w:rsidR="00510A76" w:rsidRDefault="00510A76" w:rsidP="00204F36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510A76" w:rsidTr="00204F36">
        <w:trPr>
          <w:trHeight w:val="2023"/>
        </w:trPr>
        <w:tc>
          <w:tcPr>
            <w:tcW w:w="7916" w:type="dxa"/>
            <w:hideMark/>
          </w:tcPr>
          <w:p w:rsidR="00510A76" w:rsidRDefault="00510A76" w:rsidP="00204F36">
            <w:pPr>
              <w:numPr>
                <w:ilvl w:val="0"/>
                <w:numId w:val="10"/>
              </w:numPr>
              <w:suppressAutoHyphens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СТРУКТУРА И СОДЕРЖАНИЕ УЧЕБНОЙ ДИСЦИПЛИНЫ…………………………………………….стр. 27</w:t>
            </w:r>
          </w:p>
          <w:p w:rsidR="00510A76" w:rsidRDefault="00510A76" w:rsidP="00204F36">
            <w:pPr>
              <w:numPr>
                <w:ilvl w:val="0"/>
                <w:numId w:val="10"/>
              </w:numPr>
              <w:suppressAutoHyphens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УСЛОВИЯ РЕАЛИЗАЦИИ РАБОЧЕЙ ПРОГРАММЫ УЧЕБНОЙ ДИСЦИПЛИНЫ…..………………………….стр. 36</w:t>
            </w:r>
          </w:p>
        </w:tc>
        <w:tc>
          <w:tcPr>
            <w:tcW w:w="1956" w:type="dxa"/>
          </w:tcPr>
          <w:p w:rsidR="00510A76" w:rsidRDefault="00510A76" w:rsidP="00204F36">
            <w:pPr>
              <w:spacing w:after="200" w:line="276" w:lineRule="auto"/>
              <w:ind w:left="644"/>
              <w:rPr>
                <w:b/>
                <w:lang w:eastAsia="en-US"/>
              </w:rPr>
            </w:pPr>
          </w:p>
        </w:tc>
      </w:tr>
      <w:tr w:rsidR="00510A76" w:rsidTr="00204F36">
        <w:trPr>
          <w:trHeight w:val="1698"/>
        </w:trPr>
        <w:tc>
          <w:tcPr>
            <w:tcW w:w="7916" w:type="dxa"/>
            <w:hideMark/>
          </w:tcPr>
          <w:p w:rsidR="00510A76" w:rsidRDefault="00510A76" w:rsidP="00204F36">
            <w:pPr>
              <w:numPr>
                <w:ilvl w:val="0"/>
                <w:numId w:val="10"/>
              </w:numPr>
              <w:suppressAutoHyphens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 И ОЦЕНКА РЕЗУЛЬТАТОВ ОСВОЕНИЯ УЧЕБНОЙ ДИСЦИПЛИНЫ……………………………..стр. 37</w:t>
            </w:r>
          </w:p>
          <w:p w:rsidR="00510A76" w:rsidRDefault="00510A76" w:rsidP="00204F36">
            <w:pPr>
              <w:suppressAutoHyphens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</w:p>
        </w:tc>
        <w:tc>
          <w:tcPr>
            <w:tcW w:w="1956" w:type="dxa"/>
          </w:tcPr>
          <w:p w:rsidR="00510A76" w:rsidRDefault="00510A76" w:rsidP="00204F36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</w:tbl>
    <w:p w:rsidR="00510A76" w:rsidRDefault="00510A76" w:rsidP="00510A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510A76" w:rsidRDefault="00510A76" w:rsidP="00510A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:rsidR="00510A76" w:rsidRDefault="00510A76" w:rsidP="00510A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  <w:r>
        <w:rPr>
          <w:b/>
          <w:caps/>
          <w:u w:val="single"/>
        </w:rPr>
        <w:br w:type="page"/>
      </w:r>
    </w:p>
    <w:p w:rsidR="00510A76" w:rsidRDefault="00510A76" w:rsidP="00510A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паспорт  рабочей ПРОГРАММЫ УЧЕБНОЙ ДИСЦИПЛИНЫ</w:t>
      </w:r>
    </w:p>
    <w:p w:rsidR="00510A76" w:rsidRDefault="00510A76" w:rsidP="00510A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>
        <w:rPr>
          <w:b/>
        </w:rPr>
        <w:t>ОБЩЕСТВОЗНАНИЕ</w:t>
      </w:r>
    </w:p>
    <w:p w:rsidR="00510A76" w:rsidRDefault="00510A76" w:rsidP="00510A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>
        <w:rPr>
          <w:b/>
        </w:rPr>
        <w:t>1.1. Область применения рабочей программы</w:t>
      </w:r>
    </w:p>
    <w:p w:rsidR="00510A76" w:rsidRDefault="00510A76" w:rsidP="00510A76">
      <w:pPr>
        <w:ind w:firstLine="567"/>
        <w:jc w:val="both"/>
        <w:rPr>
          <w:b/>
        </w:rPr>
      </w:pPr>
      <w:r>
        <w:t xml:space="preserve">Рабочая программа учебной дисциплины </w:t>
      </w:r>
      <w:bookmarkStart w:id="0" w:name="_GoBack"/>
      <w:r>
        <w:t xml:space="preserve">ОУД.10 Обществознание </w:t>
      </w:r>
      <w:bookmarkEnd w:id="0"/>
      <w:r>
        <w:t xml:space="preserve">является частью общеобразовательного цикла, программы подготовки квалифицированных рабочих, служащих (далее – ППКРС)  по профессии </w:t>
      </w:r>
      <w:r>
        <w:rPr>
          <w:b/>
        </w:rPr>
        <w:t xml:space="preserve">23.01.17 Мастер по ремонту и обслуживанию автомобилей. </w:t>
      </w:r>
    </w:p>
    <w:p w:rsidR="00510A76" w:rsidRDefault="00510A76" w:rsidP="00510A76">
      <w:pPr>
        <w:ind w:firstLine="567"/>
        <w:jc w:val="both"/>
        <w:rPr>
          <w:b/>
        </w:rPr>
      </w:pPr>
      <w:r>
        <w:rPr>
          <w:b/>
        </w:rPr>
        <w:t>1.2. Место учебной дисциплины в структуре ППССЗ:</w:t>
      </w:r>
    </w:p>
    <w:p w:rsidR="00510A76" w:rsidRDefault="00510A76" w:rsidP="00510A76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ab/>
      </w:r>
      <w:r>
        <w:t xml:space="preserve">Учебная дисциплина «Обществознание» входит в цикл общеобразовательных дисциплин.  </w:t>
      </w:r>
    </w:p>
    <w:p w:rsidR="00510A76" w:rsidRDefault="00510A76" w:rsidP="00510A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1.3. Цели и задачи учебной дисциплины – требования к результатам освоения учебной дисциплины: </w:t>
      </w:r>
    </w:p>
    <w:p w:rsidR="00510A76" w:rsidRDefault="00510A76" w:rsidP="00510A76">
      <w:pPr>
        <w:pStyle w:val="af9"/>
        <w:ind w:firstLine="567"/>
        <w:jc w:val="both"/>
      </w:pPr>
      <w:r>
        <w:t xml:space="preserve">Изучение обществознания направлено на достижение </w:t>
      </w:r>
      <w:r>
        <w:rPr>
          <w:b/>
        </w:rPr>
        <w:t>следующих целей</w:t>
      </w:r>
      <w:r>
        <w:t xml:space="preserve">: </w:t>
      </w:r>
    </w:p>
    <w:p w:rsidR="00510A76" w:rsidRDefault="00510A76" w:rsidP="00510A76">
      <w:pPr>
        <w:pStyle w:val="af0"/>
        <w:spacing w:after="0" w:line="240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воспитание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идентичности,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основанной на идеях патриотизма, гордости за достижения страны в 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областях жизни, уважения к традиционным ценностям и культуре России, правам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закрепленным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Конституции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</w:p>
    <w:p w:rsidR="00510A76" w:rsidRDefault="00510A76" w:rsidP="00510A76">
      <w:pPr>
        <w:pStyle w:val="af0"/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ранней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приоритетов,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выработка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сознания,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политической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культуры,     мотивации     к     предстоящему    самоопределению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областях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жизни: семейной,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трудовой,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профессиональной;</w:t>
      </w:r>
    </w:p>
    <w:p w:rsidR="00510A76" w:rsidRDefault="00510A76" w:rsidP="00510A76">
      <w:pPr>
        <w:pStyle w:val="af0"/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самоопределению,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самореализации,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самоконтролю;</w:t>
      </w:r>
    </w:p>
    <w:p w:rsidR="00510A76" w:rsidRDefault="00510A76" w:rsidP="00510A76">
      <w:pPr>
        <w:pStyle w:val="af0"/>
        <w:spacing w:after="0" w:line="240" w:lineRule="auto"/>
        <w:ind w:right="184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развитие интереса обучающихся к освоению 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гуманитарных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дисциплин;</w:t>
      </w:r>
    </w:p>
    <w:p w:rsidR="00510A76" w:rsidRDefault="00510A76" w:rsidP="00510A76">
      <w:pPr>
        <w:pStyle w:val="af0"/>
        <w:spacing w:after="0"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освоение системы знаний об обществе и человеке, формирование целостной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картины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position w:val="1"/>
          <w:sz w:val="24"/>
          <w:szCs w:val="24"/>
        </w:rPr>
        <w:t>соответствующей</w:t>
      </w:r>
      <w:r>
        <w:rPr>
          <w:rFonts w:ascii="Times New Roman" w:hAnsi="Times New Roman"/>
          <w:spacing w:val="42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современному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уровню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позволяющей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личностным,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метапредметным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предметным результатам освоения образовательной программы, представленным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СОО;</w:t>
      </w:r>
    </w:p>
    <w:p w:rsidR="00510A76" w:rsidRDefault="00510A76" w:rsidP="00510A76">
      <w:pPr>
        <w:pStyle w:val="af0"/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овладение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получать,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анализировать,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интерпретировать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систематизировать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преобразовывать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познавательных,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исследовательских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задач, 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</w:p>
    <w:p w:rsidR="00510A76" w:rsidRDefault="00510A76" w:rsidP="00510A76">
      <w:pPr>
        <w:pStyle w:val="af0"/>
        <w:spacing w:after="0"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совершенствование опыта обучающихся в применении полученных знаний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(включая знание социальных норм) и умений в различных областях общественной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жизни: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гражданской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общественной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волонтерскую,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межличностных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людьми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национальностей и вероисповеданий, в противодействии коррупции, в семейно-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бытовой сфере, а также для анализа и оценки жизненных ситуаций, 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поступков</w:t>
      </w:r>
    </w:p>
    <w:p w:rsidR="00510A76" w:rsidRDefault="00510A76" w:rsidP="00510A76">
      <w:pPr>
        <w:pStyle w:val="af9"/>
        <w:jc w:val="both"/>
      </w:pPr>
      <w:r>
        <w:t xml:space="preserve">. </w:t>
      </w:r>
    </w:p>
    <w:p w:rsidR="00510A76" w:rsidRDefault="00510A76" w:rsidP="00510A76">
      <w:pPr>
        <w:pStyle w:val="af9"/>
        <w:ind w:firstLine="709"/>
        <w:jc w:val="both"/>
        <w:rPr>
          <w:b/>
          <w:bCs/>
          <w:iCs/>
        </w:rPr>
      </w:pPr>
      <w:r>
        <w:rPr>
          <w:b/>
        </w:rPr>
        <w:t xml:space="preserve">Освоение содержания учебной дисциплины «Обществознание» обеспечивает достижение обучающимися следующих </w:t>
      </w:r>
      <w:r>
        <w:rPr>
          <w:b/>
          <w:bCs/>
          <w:iCs/>
        </w:rPr>
        <w:t>результатов:</w:t>
      </w:r>
    </w:p>
    <w:p w:rsidR="00510A76" w:rsidRDefault="00510A76" w:rsidP="00510A76">
      <w:pPr>
        <w:pStyle w:val="af9"/>
        <w:ind w:firstLine="709"/>
        <w:jc w:val="both"/>
        <w:rPr>
          <w:b/>
        </w:rPr>
      </w:pPr>
    </w:p>
    <w:p w:rsidR="00510A76" w:rsidRDefault="00510A76" w:rsidP="00510A76">
      <w:pPr>
        <w:pStyle w:val="af9"/>
        <w:jc w:val="both"/>
        <w:rPr>
          <w:b/>
          <w:bCs/>
        </w:rPr>
      </w:pPr>
      <w:r>
        <w:t xml:space="preserve">• </w:t>
      </w:r>
      <w:r>
        <w:rPr>
          <w:b/>
          <w:bCs/>
          <w:iCs/>
        </w:rPr>
        <w:t>ЛИЧНОСТНЫЕ РЕЗУЛЬТАТЫ</w:t>
      </w:r>
      <w:r>
        <w:rPr>
          <w:b/>
          <w:bCs/>
        </w:rPr>
        <w:t>:</w:t>
      </w:r>
    </w:p>
    <w:p w:rsidR="00510A76" w:rsidRDefault="00510A76" w:rsidP="00510A76">
      <w:pPr>
        <w:pStyle w:val="af9"/>
        <w:ind w:firstLine="426"/>
        <w:jc w:val="both"/>
        <w:rPr>
          <w:b/>
          <w:bCs/>
        </w:rPr>
      </w:pPr>
      <w:r>
        <w:t>В результате изучения у обучающегося будут сформированы следующие личностные результаты:</w:t>
      </w:r>
    </w:p>
    <w:p w:rsidR="00510A76" w:rsidRDefault="00510A76" w:rsidP="00510A76">
      <w:pPr>
        <w:pStyle w:val="211"/>
        <w:numPr>
          <w:ilvl w:val="0"/>
          <w:numId w:val="12"/>
        </w:numPr>
        <w:tabs>
          <w:tab w:val="left" w:pos="441"/>
        </w:tabs>
        <w:spacing w:before="108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510A76" w:rsidRDefault="00510A76" w:rsidP="00510A76">
      <w:pPr>
        <w:pStyle w:val="af0"/>
        <w:spacing w:after="0" w:line="254" w:lineRule="auto"/>
        <w:ind w:right="1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сформированность   гражданской   позиции   обучающегося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  активного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общества;</w:t>
      </w:r>
    </w:p>
    <w:p w:rsidR="00510A76" w:rsidRDefault="00510A76" w:rsidP="00510A76">
      <w:pPr>
        <w:pStyle w:val="af0"/>
        <w:spacing w:after="0" w:line="252" w:lineRule="auto"/>
        <w:ind w:right="1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конституционных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обязанностей,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уважение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правопорядка;</w:t>
      </w:r>
    </w:p>
    <w:p w:rsidR="00510A76" w:rsidRDefault="00510A76" w:rsidP="00510A76">
      <w:pPr>
        <w:pStyle w:val="af0"/>
        <w:spacing w:after="0" w:line="252" w:lineRule="auto"/>
        <w:ind w:right="1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традиционных национальных, общечеловеческих гуманистических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демократических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ценностей;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уважение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культур, конфессий;</w:t>
      </w:r>
    </w:p>
    <w:p w:rsidR="00510A76" w:rsidRDefault="00510A76" w:rsidP="00510A76">
      <w:pPr>
        <w:pStyle w:val="af0"/>
        <w:spacing w:after="0" w:line="252" w:lineRule="auto"/>
        <w:ind w:right="1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противостоять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идеологии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экстремизма,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национализма,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ксенофобии,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дискриминации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религиозным,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расовым,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национальным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признакам;</w:t>
      </w:r>
    </w:p>
    <w:p w:rsidR="00510A76" w:rsidRDefault="00510A76" w:rsidP="00510A76">
      <w:pPr>
        <w:pStyle w:val="af0"/>
        <w:spacing w:after="0" w:line="254" w:lineRule="auto"/>
        <w:ind w:right="1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готовность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участвовать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организации;</w:t>
      </w:r>
    </w:p>
    <w:p w:rsidR="00510A76" w:rsidRDefault="00510A76" w:rsidP="00510A76">
      <w:pPr>
        <w:pStyle w:val="af0"/>
        <w:spacing w:after="0" w:line="252" w:lineRule="auto"/>
        <w:ind w:right="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взаимодействовать с социальными институтами в соответствии с 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назначением;</w:t>
      </w:r>
    </w:p>
    <w:p w:rsidR="00510A76" w:rsidRDefault="00510A76" w:rsidP="00510A76">
      <w:pPr>
        <w:pStyle w:val="af0"/>
        <w:spacing w:after="0"/>
        <w:ind w:left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гуманитарной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волонтерской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</w:p>
    <w:p w:rsidR="00510A76" w:rsidRDefault="00510A76" w:rsidP="00510A76">
      <w:pPr>
        <w:pStyle w:val="211"/>
        <w:numPr>
          <w:ilvl w:val="0"/>
          <w:numId w:val="12"/>
        </w:numPr>
        <w:tabs>
          <w:tab w:val="left" w:pos="441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патриотического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:rsidR="00510A76" w:rsidRDefault="00510A76" w:rsidP="00510A76">
      <w:pPr>
        <w:pStyle w:val="af0"/>
        <w:spacing w:after="0" w:line="252" w:lineRule="auto"/>
        <w:ind w:right="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идентичности,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патриотизма,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уважения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своему народу,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чувства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Родиной,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гордости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Родину,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прошлое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многонационального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России;</w:t>
      </w:r>
    </w:p>
    <w:p w:rsidR="00510A76" w:rsidRDefault="00510A76" w:rsidP="00510A76">
      <w:pPr>
        <w:pStyle w:val="af0"/>
        <w:spacing w:after="0" w:line="252" w:lineRule="auto"/>
        <w:ind w:right="1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символам,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историческому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наследию,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памятникам,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 в науке, искусстве, спорте, технологиях, труде; идейная убежденность,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служению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Отечеству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его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защите, ответственность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судьбу;</w:t>
      </w:r>
    </w:p>
    <w:p w:rsidR="00510A76" w:rsidRDefault="00510A76" w:rsidP="00510A76">
      <w:pPr>
        <w:pStyle w:val="211"/>
        <w:numPr>
          <w:ilvl w:val="0"/>
          <w:numId w:val="12"/>
        </w:numPr>
        <w:tabs>
          <w:tab w:val="left" w:pos="441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духовно-нравственного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:rsidR="00510A76" w:rsidRDefault="00510A76" w:rsidP="00510A76">
      <w:pPr>
        <w:pStyle w:val="af0"/>
        <w:spacing w:after="0" w:line="252" w:lineRule="auto"/>
        <w:ind w:right="1466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духовных ценностей российского народа;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510A76" w:rsidRDefault="00510A76" w:rsidP="00510A76">
      <w:pPr>
        <w:pStyle w:val="af0"/>
        <w:spacing w:after="0" w:line="252" w:lineRule="auto"/>
        <w:ind w:right="14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нравственного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сознания,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этического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поведения;</w:t>
      </w:r>
    </w:p>
    <w:p w:rsidR="00510A76" w:rsidRDefault="00510A76" w:rsidP="00510A76">
      <w:pPr>
        <w:pStyle w:val="af0"/>
        <w:tabs>
          <w:tab w:val="left" w:pos="2433"/>
          <w:tab w:val="left" w:pos="3907"/>
          <w:tab w:val="left" w:pos="5331"/>
          <w:tab w:val="left" w:pos="5741"/>
          <w:tab w:val="left" w:pos="7294"/>
          <w:tab w:val="left" w:pos="8954"/>
        </w:tabs>
        <w:spacing w:after="0" w:line="240" w:lineRule="auto"/>
        <w:ind w:right="1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z w:val="24"/>
          <w:szCs w:val="24"/>
        </w:rPr>
        <w:tab/>
        <w:t>оценивать</w:t>
      </w:r>
      <w:r>
        <w:rPr>
          <w:rFonts w:ascii="Times New Roman" w:hAnsi="Times New Roman"/>
          <w:sz w:val="24"/>
          <w:szCs w:val="24"/>
        </w:rPr>
        <w:tab/>
        <w:t>ситуацию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принимать</w:t>
      </w:r>
      <w:r>
        <w:rPr>
          <w:rFonts w:ascii="Times New Roman" w:hAnsi="Times New Roman"/>
          <w:sz w:val="24"/>
          <w:szCs w:val="24"/>
        </w:rPr>
        <w:tab/>
        <w:t>осознанные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решения,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ориентируясь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морально-нравственные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нормы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ценности;</w:t>
      </w:r>
    </w:p>
    <w:p w:rsidR="00510A76" w:rsidRDefault="00510A76" w:rsidP="00510A76">
      <w:pPr>
        <w:pStyle w:val="af0"/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личного вклада в построение устойчивого будущего;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своим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родителям,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созданию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</w:p>
    <w:p w:rsidR="00510A76" w:rsidRDefault="00510A76" w:rsidP="00510A76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осознанного принятия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традициями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России;</w:t>
      </w:r>
    </w:p>
    <w:p w:rsidR="00510A76" w:rsidRDefault="00510A76" w:rsidP="00510A76">
      <w:pPr>
        <w:pStyle w:val="211"/>
        <w:tabs>
          <w:tab w:val="left" w:pos="441"/>
        </w:tabs>
        <w:ind w:left="129"/>
        <w:rPr>
          <w:sz w:val="24"/>
          <w:szCs w:val="24"/>
        </w:rPr>
      </w:pPr>
      <w:r>
        <w:rPr>
          <w:spacing w:val="-1"/>
          <w:sz w:val="24"/>
          <w:szCs w:val="24"/>
        </w:rPr>
        <w:t>4) эстетического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:rsidR="00510A76" w:rsidRDefault="00510A76" w:rsidP="00510A76">
      <w:pPr>
        <w:pStyle w:val="af0"/>
        <w:tabs>
          <w:tab w:val="left" w:pos="2513"/>
          <w:tab w:val="left" w:pos="4096"/>
          <w:tab w:val="left" w:pos="4499"/>
          <w:tab w:val="left" w:pos="5441"/>
          <w:tab w:val="left" w:pos="6722"/>
          <w:tab w:val="left" w:pos="8031"/>
          <w:tab w:val="left" w:pos="8945"/>
        </w:tabs>
        <w:spacing w:after="0" w:line="240" w:lineRule="auto"/>
        <w:ind w:right="1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эстетическое</w:t>
      </w:r>
      <w:r>
        <w:rPr>
          <w:rFonts w:ascii="Times New Roman" w:hAnsi="Times New Roman"/>
          <w:sz w:val="24"/>
          <w:szCs w:val="24"/>
        </w:rPr>
        <w:tab/>
        <w:t>отношение</w:t>
      </w:r>
      <w:r>
        <w:rPr>
          <w:rFonts w:ascii="Times New Roman" w:hAnsi="Times New Roman"/>
          <w:sz w:val="24"/>
          <w:szCs w:val="24"/>
        </w:rPr>
        <w:tab/>
        <w:t>к</w:t>
      </w:r>
      <w:r>
        <w:rPr>
          <w:rFonts w:ascii="Times New Roman" w:hAnsi="Times New Roman"/>
          <w:sz w:val="24"/>
          <w:szCs w:val="24"/>
        </w:rPr>
        <w:tab/>
        <w:t>миру,</w:t>
      </w:r>
      <w:r>
        <w:rPr>
          <w:rFonts w:ascii="Times New Roman" w:hAnsi="Times New Roman"/>
          <w:sz w:val="24"/>
          <w:szCs w:val="24"/>
        </w:rPr>
        <w:tab/>
        <w:t>включая</w:t>
      </w:r>
      <w:r>
        <w:rPr>
          <w:rFonts w:ascii="Times New Roman" w:hAnsi="Times New Roman"/>
          <w:sz w:val="24"/>
          <w:szCs w:val="24"/>
        </w:rPr>
        <w:tab/>
        <w:t>эстетику</w:t>
      </w:r>
      <w:r>
        <w:rPr>
          <w:rFonts w:ascii="Times New Roman" w:hAnsi="Times New Roman"/>
          <w:sz w:val="24"/>
          <w:szCs w:val="24"/>
        </w:rPr>
        <w:tab/>
        <w:t>быта,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научного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технического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отношений;</w:t>
      </w:r>
    </w:p>
    <w:p w:rsidR="00510A76" w:rsidRDefault="00510A76" w:rsidP="00510A76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воспринимать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различные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традиции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творчество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других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народов, ощущать эмоциональное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воздействие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искусства;</w:t>
      </w:r>
    </w:p>
    <w:p w:rsidR="00510A76" w:rsidRDefault="00510A76" w:rsidP="00510A76">
      <w:pPr>
        <w:pStyle w:val="af0"/>
        <w:tabs>
          <w:tab w:val="left" w:pos="2591"/>
          <w:tab w:val="left" w:pos="2936"/>
          <w:tab w:val="left" w:pos="4541"/>
          <w:tab w:val="left" w:pos="5167"/>
          <w:tab w:val="left" w:pos="6497"/>
          <w:tab w:val="left" w:pos="6864"/>
          <w:tab w:val="left" w:pos="8195"/>
        </w:tabs>
        <w:spacing w:after="0" w:line="240" w:lineRule="auto"/>
        <w:ind w:right="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убежденность</w:t>
      </w:r>
      <w:r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ab/>
        <w:t>значимости</w:t>
      </w:r>
      <w:r>
        <w:rPr>
          <w:rFonts w:ascii="Times New Roman" w:hAnsi="Times New Roman"/>
          <w:sz w:val="24"/>
          <w:szCs w:val="24"/>
        </w:rPr>
        <w:tab/>
        <w:t>для</w:t>
      </w:r>
      <w:r>
        <w:rPr>
          <w:rFonts w:ascii="Times New Roman" w:hAnsi="Times New Roman"/>
          <w:sz w:val="24"/>
          <w:szCs w:val="24"/>
        </w:rPr>
        <w:tab/>
        <w:t>личности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общества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отечественного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мирового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этнических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культурных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традиций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народного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творчества;</w:t>
      </w:r>
    </w:p>
    <w:p w:rsidR="00510A76" w:rsidRDefault="00510A76" w:rsidP="00510A76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проявлять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</w:t>
      </w:r>
    </w:p>
    <w:p w:rsidR="00510A76" w:rsidRDefault="00510A76" w:rsidP="00510A76">
      <w:pPr>
        <w:pStyle w:val="211"/>
        <w:tabs>
          <w:tab w:val="left" w:pos="441"/>
        </w:tabs>
        <w:ind w:left="129"/>
        <w:rPr>
          <w:sz w:val="24"/>
          <w:szCs w:val="24"/>
        </w:rPr>
      </w:pPr>
      <w:r>
        <w:rPr>
          <w:sz w:val="24"/>
          <w:szCs w:val="24"/>
        </w:rPr>
        <w:t>5) физического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:rsidR="00510A76" w:rsidRDefault="00510A76" w:rsidP="00510A76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здорового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безопасного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образа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жизни,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ответственного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своему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здоровью, потребность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физическом совершенствовании;</w:t>
      </w:r>
    </w:p>
    <w:p w:rsidR="00510A76" w:rsidRDefault="00510A76" w:rsidP="00510A76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неприятие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привычек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вреда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физическому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психическому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здоровью;</w:t>
      </w:r>
    </w:p>
    <w:p w:rsidR="00510A76" w:rsidRDefault="00510A76" w:rsidP="00510A76">
      <w:pPr>
        <w:pStyle w:val="211"/>
        <w:tabs>
          <w:tab w:val="left" w:pos="441"/>
        </w:tabs>
        <w:rPr>
          <w:sz w:val="24"/>
          <w:szCs w:val="24"/>
        </w:rPr>
      </w:pPr>
      <w:r>
        <w:rPr>
          <w:sz w:val="24"/>
          <w:szCs w:val="24"/>
        </w:rPr>
        <w:t>6)трудового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:rsidR="00510A76" w:rsidRDefault="00510A76" w:rsidP="00510A76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труду,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осознание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мастерства,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трудолюбие;</w:t>
      </w:r>
    </w:p>
    <w:p w:rsidR="00510A76" w:rsidRDefault="00510A76" w:rsidP="00510A76">
      <w:pPr>
        <w:pStyle w:val="af0"/>
        <w:spacing w:after="0" w:line="240" w:lineRule="auto"/>
        <w:ind w:right="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активной социально направленной деятельности, 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инициировать, планировать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самостоятельно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выполнять такую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деятельность;</w:t>
      </w:r>
    </w:p>
    <w:p w:rsidR="00510A76" w:rsidRDefault="00510A76" w:rsidP="00510A76">
      <w:pPr>
        <w:pStyle w:val="af0"/>
        <w:spacing w:after="0" w:line="240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совершать осознанный выбор будущей профессии и реализовывать собственные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планы;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постоянному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профессиональному росту, к учету общественных потребностей при предстоящем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сферы деятельности;</w:t>
      </w:r>
    </w:p>
    <w:p w:rsidR="00510A76" w:rsidRDefault="00510A76" w:rsidP="00510A76">
      <w:pPr>
        <w:pStyle w:val="af0"/>
        <w:spacing w:after="0" w:line="240" w:lineRule="auto"/>
        <w:ind w:right="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к образованию и самообразованию на протяжении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жизни;</w:t>
      </w:r>
    </w:p>
    <w:p w:rsidR="00510A76" w:rsidRDefault="00510A76" w:rsidP="00510A76">
      <w:pPr>
        <w:pStyle w:val="211"/>
        <w:tabs>
          <w:tab w:val="left" w:pos="441"/>
        </w:tabs>
        <w:ind w:left="129"/>
      </w:pPr>
      <w:r>
        <w:rPr>
          <w:spacing w:val="-1"/>
        </w:rPr>
        <w:t>7) 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510A76" w:rsidRDefault="00510A76" w:rsidP="00510A76">
      <w:pPr>
        <w:pStyle w:val="af0"/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экологической культуры, понимание влияния социально-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экономических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процессов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состояние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природной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среды,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осознание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глобального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экологических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проблем;</w:t>
      </w:r>
    </w:p>
    <w:p w:rsidR="00510A76" w:rsidRDefault="00510A76" w:rsidP="00510A76">
      <w:pPr>
        <w:pStyle w:val="af0"/>
        <w:spacing w:after="0" w:line="240" w:lineRule="auto"/>
        <w:ind w:right="1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окружающей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устойчивого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человечества;</w:t>
      </w:r>
    </w:p>
    <w:p w:rsidR="00510A76" w:rsidRDefault="00510A76" w:rsidP="00510A76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неприятие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приносящих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окружающей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среде;</w:t>
      </w:r>
    </w:p>
    <w:p w:rsidR="00510A76" w:rsidRDefault="00510A76" w:rsidP="00510A76">
      <w:pPr>
        <w:pStyle w:val="af0"/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прогнозировать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неблагоприятные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предпринимаемых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предотвращать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их;</w:t>
      </w:r>
    </w:p>
    <w:p w:rsidR="00510A76" w:rsidRDefault="00510A76" w:rsidP="00510A76">
      <w:pPr>
        <w:pStyle w:val="211"/>
        <w:tabs>
          <w:tab w:val="left" w:pos="441"/>
        </w:tabs>
        <w:spacing w:before="83"/>
      </w:pPr>
      <w:r>
        <w:t>8) 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510A76" w:rsidRDefault="00510A76" w:rsidP="00510A76">
      <w:pPr>
        <w:pStyle w:val="af0"/>
        <w:spacing w:after="0" w:line="240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мировоззрения, соответствующего современному уровню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основанного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диалоге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культур,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способствующего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осознанию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поликультурном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мире;</w:t>
      </w:r>
    </w:p>
    <w:p w:rsidR="00510A76" w:rsidRDefault="00510A76" w:rsidP="00510A76">
      <w:pPr>
        <w:pStyle w:val="af0"/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читательской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взаимодействия между людьми и познания мира; языковое и речевое 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человека, включая понимание языка социально-экономической и 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коммуникации;</w:t>
      </w:r>
    </w:p>
    <w:p w:rsidR="00510A76" w:rsidRDefault="00510A76" w:rsidP="00510A76">
      <w:pPr>
        <w:pStyle w:val="af0"/>
        <w:spacing w:after="0" w:line="240" w:lineRule="auto"/>
        <w:ind w:right="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исследовательскую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группе;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мотивация к познанию и творчеству, обучению и самообучению на протяжении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всей жизни,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гуманитарных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дисциплин;</w:t>
      </w:r>
    </w:p>
    <w:p w:rsidR="00510A76" w:rsidRDefault="00510A76" w:rsidP="00510A76">
      <w:pPr>
        <w:pStyle w:val="211"/>
        <w:tabs>
          <w:tab w:val="left" w:pos="441"/>
        </w:tabs>
        <w:rPr>
          <w:sz w:val="24"/>
          <w:szCs w:val="24"/>
        </w:rPr>
      </w:pPr>
      <w:r>
        <w:rPr>
          <w:sz w:val="24"/>
          <w:szCs w:val="24"/>
        </w:rPr>
        <w:t>9) эмоциональный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интеллект:</w:t>
      </w:r>
    </w:p>
    <w:p w:rsidR="00510A76" w:rsidRDefault="00510A76" w:rsidP="00510A76">
      <w:pPr>
        <w:pStyle w:val="af0"/>
        <w:spacing w:after="0" w:line="240" w:lineRule="auto"/>
        <w:ind w:right="1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самосознания, включающего способность понимать свое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эмоциональное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эмоциональной сферы, быть уверенным в себе в межличностном взаимодействии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решений;</w:t>
      </w:r>
    </w:p>
    <w:p w:rsidR="00510A76" w:rsidRDefault="00510A76" w:rsidP="00510A76">
      <w:pPr>
        <w:pStyle w:val="af0"/>
        <w:spacing w:after="0" w:line="240" w:lineRule="auto"/>
        <w:ind w:right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саморегулирования,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включающего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самоконтроль,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адаптироваться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эмоциональным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гибкость,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открытым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новому;</w:t>
      </w:r>
    </w:p>
    <w:p w:rsidR="00510A76" w:rsidRDefault="00510A76" w:rsidP="00510A76">
      <w:pPr>
        <w:pStyle w:val="af0"/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сформированность 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внутренней   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мотивации,  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включающей  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стремление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достижению цели и успеху, оптимизм, инициативность,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умение действовать,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исходя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возможностей;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овладевать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новыми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социальными практиками,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осваивать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типичные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роли;</w:t>
      </w:r>
    </w:p>
    <w:p w:rsidR="00510A76" w:rsidRDefault="00510A76" w:rsidP="00510A76">
      <w:pPr>
        <w:pStyle w:val="af0"/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эмпатии,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эмоциональное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учитывать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сочувствию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сопереживанию;</w:t>
      </w:r>
    </w:p>
    <w:p w:rsidR="00510A76" w:rsidRDefault="00510A76" w:rsidP="00510A76">
      <w:pPr>
        <w:pStyle w:val="af0"/>
        <w:spacing w:after="0" w:line="240" w:lineRule="auto"/>
        <w:ind w:right="1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выстраивать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людьми,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заботиться,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конфликты.</w:t>
      </w:r>
    </w:p>
    <w:p w:rsidR="00510A76" w:rsidRDefault="00510A76" w:rsidP="00510A76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A76" w:rsidRDefault="00510A76" w:rsidP="00510A76">
      <w:pPr>
        <w:pStyle w:val="af9"/>
        <w:jc w:val="both"/>
        <w:rPr>
          <w:b/>
        </w:rPr>
      </w:pPr>
      <w:r>
        <w:rPr>
          <w:b/>
        </w:rPr>
        <w:t>МЕТАПРЕДМЕТНЫЕ РЕЗУЛЬТАТЫ</w:t>
      </w:r>
    </w:p>
    <w:p w:rsidR="00510A76" w:rsidRDefault="00510A76" w:rsidP="00510A76">
      <w:pPr>
        <w:pStyle w:val="af0"/>
        <w:spacing w:after="0" w:line="252" w:lineRule="auto"/>
        <w:ind w:right="1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10A76" w:rsidRDefault="00510A76" w:rsidP="00510A76">
      <w:pPr>
        <w:pStyle w:val="af0"/>
        <w:spacing w:after="0" w:line="252" w:lineRule="auto"/>
        <w:ind w:right="108"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Познавательные универсальные учебные действия.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10A76" w:rsidRDefault="00510A76" w:rsidP="00510A76">
      <w:pPr>
        <w:pStyle w:val="af0"/>
        <w:spacing w:after="0" w:line="252" w:lineRule="auto"/>
        <w:ind w:right="108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Базовые логические действия: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10A76" w:rsidRDefault="00510A76" w:rsidP="00510A76">
      <w:pPr>
        <w:pStyle w:val="af0"/>
        <w:spacing w:after="0" w:line="254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формулировать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актуализировать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рассматривать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всесторонне;</w:t>
      </w:r>
    </w:p>
    <w:p w:rsidR="00510A76" w:rsidRDefault="00510A76" w:rsidP="00510A76">
      <w:pPr>
        <w:pStyle w:val="af0"/>
        <w:spacing w:after="0" w:line="254" w:lineRule="auto"/>
        <w:ind w:right="192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устанавливать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существенный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классификации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обобщения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объектов, явлений и процессов;</w:t>
      </w:r>
    </w:p>
    <w:p w:rsidR="00510A76" w:rsidRDefault="00510A76" w:rsidP="00510A76">
      <w:pPr>
        <w:pStyle w:val="af0"/>
        <w:spacing w:after="0" w:line="256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цели  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познавательной  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деятельности,  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задавать  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параметры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критерии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достижения;</w:t>
      </w:r>
    </w:p>
    <w:p w:rsidR="00510A76" w:rsidRDefault="00510A76" w:rsidP="00510A76">
      <w:pPr>
        <w:pStyle w:val="af0"/>
        <w:spacing w:after="0" w:line="254" w:lineRule="auto"/>
        <w:ind w:right="184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выявлять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закономерности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противоречия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рассматриваемых 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явлениях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процессах;</w:t>
      </w:r>
    </w:p>
    <w:p w:rsidR="00510A76" w:rsidRDefault="00510A76" w:rsidP="00510A76">
      <w:pPr>
        <w:pStyle w:val="af0"/>
        <w:spacing w:after="0" w:line="254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вносить коррективы в деятельность (с учетом разных видов деятельности),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риски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последствий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</w:p>
    <w:p w:rsidR="00510A76" w:rsidRDefault="00510A76" w:rsidP="00510A76">
      <w:pPr>
        <w:pStyle w:val="af0"/>
        <w:spacing w:after="0" w:line="264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выполнять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работу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реального,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виртуального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комбинированного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взаимодействия;</w:t>
      </w:r>
    </w:p>
    <w:p w:rsidR="00510A76" w:rsidRDefault="00510A76" w:rsidP="00510A76">
      <w:pPr>
        <w:pStyle w:val="af0"/>
        <w:spacing w:after="0" w:line="254" w:lineRule="auto"/>
        <w:ind w:right="185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развивать креативное мышление при решении жизненных проблем, в 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учебно-познавательных.</w:t>
      </w:r>
    </w:p>
    <w:p w:rsidR="00510A76" w:rsidRDefault="00510A76" w:rsidP="00510A76">
      <w:pPr>
        <w:pStyle w:val="211"/>
        <w:ind w:firstLine="575"/>
        <w:rPr>
          <w:b w:val="0"/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Базовые</w:t>
      </w:r>
      <w:r>
        <w:rPr>
          <w:spacing w:val="-7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исследовательские</w:t>
      </w:r>
      <w:r>
        <w:rPr>
          <w:spacing w:val="-8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действия</w:t>
      </w:r>
      <w:r>
        <w:rPr>
          <w:b w:val="0"/>
          <w:sz w:val="24"/>
          <w:szCs w:val="24"/>
          <w:u w:val="single"/>
        </w:rPr>
        <w:t>:</w:t>
      </w:r>
    </w:p>
    <w:p w:rsidR="00510A76" w:rsidRDefault="00510A76" w:rsidP="00510A76">
      <w:pPr>
        <w:pStyle w:val="af0"/>
        <w:spacing w:after="0" w:line="240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развивать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учебно-исследовательской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проблем;</w:t>
      </w:r>
    </w:p>
    <w:p w:rsidR="00510A76" w:rsidRDefault="00510A76" w:rsidP="00510A76">
      <w:pPr>
        <w:pStyle w:val="af0"/>
        <w:spacing w:after="0" w:line="240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проявлять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поиску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методов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познания;</w:t>
      </w:r>
    </w:p>
    <w:p w:rsidR="00510A76" w:rsidRDefault="00510A76" w:rsidP="00510A76">
      <w:pPr>
        <w:pStyle w:val="af0"/>
        <w:spacing w:after="0" w:line="240" w:lineRule="auto"/>
        <w:ind w:right="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деятельность по получению нового знания, его интерпретации,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преобразованию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применению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различных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учебных ситуациях,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проектов;</w:t>
      </w:r>
    </w:p>
    <w:p w:rsidR="00510A76" w:rsidRDefault="00510A76" w:rsidP="00510A76">
      <w:pPr>
        <w:pStyle w:val="af0"/>
        <w:spacing w:before="3" w:after="0" w:line="240" w:lineRule="auto"/>
        <w:ind w:right="193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формировать научный тип мышления, применять научную терминологию,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ключевые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 социальных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наук;</w:t>
      </w:r>
    </w:p>
    <w:p w:rsidR="00510A76" w:rsidRDefault="00510A76" w:rsidP="00510A76">
      <w:pPr>
        <w:pStyle w:val="af0"/>
        <w:spacing w:after="0" w:line="240" w:lineRule="auto"/>
        <w:ind w:right="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ставить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формулировать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собственные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задачи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ситуациях;</w:t>
      </w:r>
    </w:p>
    <w:p w:rsidR="00510A76" w:rsidRDefault="00510A76" w:rsidP="00510A76">
      <w:pPr>
        <w:pStyle w:val="af0"/>
        <w:spacing w:after="0" w:line="240" w:lineRule="auto"/>
        <w:ind w:right="183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выявлять причинно-следственные связи социальных явлений и процессов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актуализировать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познавательную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задачу,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выдвигать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гипотезу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находить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аргументы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доказательства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утверждений,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задавать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параметры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критерии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решения;</w:t>
      </w:r>
    </w:p>
    <w:p w:rsidR="00510A76" w:rsidRDefault="00510A76" w:rsidP="00510A76">
      <w:pPr>
        <w:pStyle w:val="af0"/>
        <w:spacing w:after="0" w:line="240" w:lineRule="auto"/>
        <w:ind w:right="174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анализировать результаты, полученные в ходе решения задачи, критически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достоверность, прогнозировать изменение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условиях;</w:t>
      </w:r>
    </w:p>
    <w:p w:rsidR="00510A76" w:rsidRDefault="00510A76" w:rsidP="00510A76">
      <w:pPr>
        <w:pStyle w:val="af0"/>
        <w:tabs>
          <w:tab w:val="left" w:pos="1700"/>
          <w:tab w:val="left" w:pos="2764"/>
          <w:tab w:val="left" w:pos="3786"/>
          <w:tab w:val="left" w:pos="5354"/>
          <w:tab w:val="left" w:pos="7275"/>
          <w:tab w:val="left" w:pos="7635"/>
          <w:tab w:val="left" w:pos="8937"/>
        </w:tabs>
        <w:spacing w:after="0" w:line="240" w:lineRule="auto"/>
        <w:ind w:right="177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давать</w:t>
      </w:r>
      <w:r>
        <w:rPr>
          <w:rFonts w:ascii="Times New Roman" w:hAnsi="Times New Roman"/>
          <w:sz w:val="24"/>
          <w:szCs w:val="24"/>
        </w:rPr>
        <w:tab/>
        <w:t>оценку</w:t>
      </w:r>
      <w:r>
        <w:rPr>
          <w:rFonts w:ascii="Times New Roman" w:hAnsi="Times New Roman"/>
          <w:sz w:val="24"/>
          <w:szCs w:val="24"/>
        </w:rPr>
        <w:tab/>
        <w:t>новым</w:t>
      </w:r>
      <w:r>
        <w:rPr>
          <w:rFonts w:ascii="Times New Roman" w:hAnsi="Times New Roman"/>
          <w:sz w:val="24"/>
          <w:szCs w:val="24"/>
        </w:rPr>
        <w:tab/>
        <w:t>ситуациям,</w:t>
      </w:r>
      <w:r>
        <w:rPr>
          <w:rFonts w:ascii="Times New Roman" w:hAnsi="Times New Roman"/>
          <w:sz w:val="24"/>
          <w:szCs w:val="24"/>
        </w:rPr>
        <w:tab/>
        <w:t>возникающим</w:t>
      </w:r>
      <w:r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ab/>
        <w:t>процессе</w:t>
      </w:r>
      <w:r>
        <w:rPr>
          <w:rFonts w:ascii="Times New Roman" w:hAnsi="Times New Roman"/>
          <w:sz w:val="24"/>
          <w:szCs w:val="24"/>
        </w:rPr>
        <w:tab/>
        <w:t>познания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объектов,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отношениях;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приобретенный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опыт;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уметь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переносить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объектах,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явлениях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процессах в познавательную и практическую области жизнедеятельности;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уметь интегрировать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разных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предметных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областей;</w:t>
      </w:r>
    </w:p>
    <w:p w:rsidR="00510A76" w:rsidRDefault="00510A76" w:rsidP="00510A76">
      <w:pPr>
        <w:pStyle w:val="af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выдвигать новые идеи, предлагать оригинальные подходы и решения;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ставить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задачи, допускающие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альтернативные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решения.</w:t>
      </w:r>
    </w:p>
    <w:p w:rsidR="00510A76" w:rsidRDefault="00510A76" w:rsidP="00510A76">
      <w:pPr>
        <w:pStyle w:val="211"/>
        <w:ind w:left="0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информацией:</w:t>
      </w:r>
    </w:p>
    <w:p w:rsidR="00510A76" w:rsidRDefault="00510A76" w:rsidP="00510A76">
      <w:pPr>
        <w:pStyle w:val="af0"/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владеть навыками получения социальной информации из источников разных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типов,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самостоятельно     осуществлять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поиск,      анализ,      систематизацию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интерпретацию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 различных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форм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представления;</w:t>
      </w:r>
    </w:p>
    <w:p w:rsidR="00510A76" w:rsidRDefault="00510A76" w:rsidP="00510A76">
      <w:pPr>
        <w:pStyle w:val="af0"/>
        <w:spacing w:after="0" w:line="240" w:lineRule="auto"/>
        <w:ind w:right="177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создавать тексты в различных форматах с учетом назначения информации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целевой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аудитории,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выбирая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оптимальную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форму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визуализации;</w:t>
      </w:r>
    </w:p>
    <w:p w:rsidR="00510A76" w:rsidRDefault="00510A76" w:rsidP="00510A76">
      <w:pPr>
        <w:pStyle w:val="af0"/>
        <w:spacing w:after="0" w:line="240" w:lineRule="auto"/>
        <w:ind w:right="1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оценивать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достоверность,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легитимность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представления (в том числе полученной из интернет-источников), ее соответствие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морально-этическим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нормам;</w:t>
      </w:r>
    </w:p>
    <w:p w:rsidR="00510A76" w:rsidRDefault="00510A76" w:rsidP="00510A76">
      <w:pPr>
        <w:pStyle w:val="af0"/>
        <w:spacing w:after="0" w:line="240" w:lineRule="auto"/>
        <w:ind w:right="186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информационных 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коммуникационных технологий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   решении     когнитивных,     коммуникативных    и     организационных    задач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эргономики,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гигиены,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ресурсосбережения,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безопасности;</w:t>
      </w:r>
    </w:p>
    <w:p w:rsidR="00510A76" w:rsidRDefault="00510A76" w:rsidP="00510A76">
      <w:pPr>
        <w:pStyle w:val="af0"/>
        <w:spacing w:after="0" w:line="240" w:lineRule="auto"/>
        <w:ind w:right="192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владеть навыками распознавания и защиты информации, информационной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личности.</w:t>
      </w:r>
    </w:p>
    <w:p w:rsidR="00510A76" w:rsidRDefault="00510A76" w:rsidP="00510A76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A76" w:rsidRDefault="00510A76" w:rsidP="00510A76">
      <w:pPr>
        <w:pStyle w:val="110"/>
        <w:ind w:left="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Коммуникативные</w:t>
      </w:r>
      <w:r>
        <w:rPr>
          <w:spacing w:val="53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универсальные</w:t>
      </w:r>
      <w:r>
        <w:rPr>
          <w:spacing w:val="5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учебные</w:t>
      </w:r>
      <w:r>
        <w:rPr>
          <w:spacing w:val="5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действия:</w:t>
      </w:r>
    </w:p>
    <w:p w:rsidR="00510A76" w:rsidRDefault="00510A76" w:rsidP="00510A76">
      <w:pPr>
        <w:pStyle w:val="af0"/>
        <w:tabs>
          <w:tab w:val="left" w:pos="2650"/>
          <w:tab w:val="left" w:pos="4749"/>
          <w:tab w:val="left" w:pos="5340"/>
          <w:tab w:val="left" w:pos="6174"/>
          <w:tab w:val="left" w:pos="7319"/>
          <w:tab w:val="left" w:pos="8476"/>
        </w:tabs>
        <w:spacing w:after="0" w:line="240" w:lineRule="auto"/>
        <w:ind w:right="1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z w:val="24"/>
          <w:szCs w:val="24"/>
        </w:rPr>
        <w:tab/>
        <w:t>коммуникации</w:t>
      </w:r>
      <w:r>
        <w:rPr>
          <w:rFonts w:ascii="Times New Roman" w:hAnsi="Times New Roman"/>
          <w:sz w:val="24"/>
          <w:szCs w:val="24"/>
        </w:rPr>
        <w:tab/>
        <w:t>во</w:t>
      </w:r>
      <w:r>
        <w:rPr>
          <w:rFonts w:ascii="Times New Roman" w:hAnsi="Times New Roman"/>
          <w:sz w:val="24"/>
          <w:szCs w:val="24"/>
        </w:rPr>
        <w:tab/>
        <w:t>всех</w:t>
      </w:r>
      <w:r>
        <w:rPr>
          <w:rFonts w:ascii="Times New Roman" w:hAnsi="Times New Roman"/>
          <w:sz w:val="24"/>
          <w:szCs w:val="24"/>
        </w:rPr>
        <w:tab/>
        <w:t>сферах</w:t>
      </w:r>
      <w:r>
        <w:rPr>
          <w:rFonts w:ascii="Times New Roman" w:hAnsi="Times New Roman"/>
          <w:sz w:val="24"/>
          <w:szCs w:val="24"/>
        </w:rPr>
        <w:tab/>
        <w:t>жизни;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распознавать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невербальные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общения,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понимать;</w:t>
      </w:r>
    </w:p>
    <w:p w:rsidR="00510A76" w:rsidRDefault="00510A76" w:rsidP="00510A76">
      <w:pPr>
        <w:pStyle w:val="af0"/>
        <w:tabs>
          <w:tab w:val="left" w:pos="2016"/>
          <w:tab w:val="left" w:pos="3684"/>
          <w:tab w:val="left" w:pos="4785"/>
          <w:tab w:val="left" w:pos="6591"/>
          <w:tab w:val="left" w:pos="8418"/>
        </w:tabs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z w:val="24"/>
          <w:szCs w:val="24"/>
        </w:rPr>
        <w:tab/>
        <w:t>социальных</w:t>
      </w:r>
      <w:r>
        <w:rPr>
          <w:rFonts w:ascii="Times New Roman" w:hAnsi="Times New Roman"/>
          <w:sz w:val="24"/>
          <w:szCs w:val="24"/>
        </w:rPr>
        <w:tab/>
        <w:t>знаков,</w:t>
      </w:r>
      <w:r>
        <w:rPr>
          <w:rFonts w:ascii="Times New Roman" w:hAnsi="Times New Roman"/>
          <w:sz w:val="24"/>
          <w:szCs w:val="24"/>
        </w:rPr>
        <w:tab/>
        <w:t>распознавать</w:t>
      </w:r>
      <w:r>
        <w:rPr>
          <w:rFonts w:ascii="Times New Roman" w:hAnsi="Times New Roman"/>
          <w:sz w:val="24"/>
          <w:szCs w:val="24"/>
        </w:rPr>
        <w:tab/>
        <w:t>предпосылки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конфликтных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смягчать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конфликты;</w:t>
      </w:r>
    </w:p>
    <w:p w:rsidR="00510A76" w:rsidRDefault="00510A76" w:rsidP="00510A76">
      <w:pPr>
        <w:pStyle w:val="af0"/>
        <w:tabs>
          <w:tab w:val="left" w:pos="2111"/>
          <w:tab w:val="left" w:pos="4089"/>
          <w:tab w:val="left" w:pos="5859"/>
          <w:tab w:val="left" w:pos="7413"/>
          <w:tab w:val="left" w:pos="8069"/>
        </w:tabs>
        <w:spacing w:after="0" w:line="240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</w:t>
      </w:r>
      <w:r>
        <w:rPr>
          <w:rFonts w:ascii="Times New Roman" w:hAnsi="Times New Roman"/>
          <w:sz w:val="24"/>
          <w:szCs w:val="24"/>
        </w:rPr>
        <w:tab/>
        <w:t>различными</w:t>
      </w:r>
      <w:r>
        <w:rPr>
          <w:rFonts w:ascii="Times New Roman" w:hAnsi="Times New Roman"/>
          <w:sz w:val="24"/>
          <w:szCs w:val="24"/>
        </w:rPr>
        <w:tab/>
        <w:t>способами</w:t>
      </w:r>
      <w:r>
        <w:rPr>
          <w:rFonts w:ascii="Times New Roman" w:hAnsi="Times New Roman"/>
          <w:sz w:val="24"/>
          <w:szCs w:val="24"/>
        </w:rPr>
        <w:tab/>
        <w:t>общения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взаимодействия;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аргументированно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вести диалог,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уметь смягчать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конфликтные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ситуации;</w:t>
      </w:r>
    </w:p>
    <w:p w:rsidR="00510A76" w:rsidRDefault="00510A76" w:rsidP="00510A76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развернуто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логично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излагать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точку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зрения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языковых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средств.</w:t>
      </w:r>
    </w:p>
    <w:p w:rsidR="00510A76" w:rsidRDefault="00510A76" w:rsidP="00510A76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A76" w:rsidRDefault="00510A76" w:rsidP="00510A76">
      <w:pPr>
        <w:pStyle w:val="110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Регулятивные</w:t>
      </w:r>
      <w:r>
        <w:rPr>
          <w:spacing w:val="45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универсальные</w:t>
      </w:r>
      <w:r>
        <w:rPr>
          <w:spacing w:val="45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учебные</w:t>
      </w:r>
      <w:r>
        <w:rPr>
          <w:spacing w:val="46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действия</w:t>
      </w:r>
    </w:p>
    <w:p w:rsidR="00510A76" w:rsidRDefault="00510A76" w:rsidP="00510A76">
      <w:pPr>
        <w:pStyle w:val="211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Самоорганизация:</w:t>
      </w:r>
    </w:p>
    <w:p w:rsidR="00510A76" w:rsidRDefault="00510A76" w:rsidP="00510A76">
      <w:pPr>
        <w:pStyle w:val="af0"/>
        <w:tabs>
          <w:tab w:val="left" w:pos="6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самостоятельно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познавательную</w:t>
      </w:r>
      <w:r>
        <w:rPr>
          <w:rFonts w:ascii="Times New Roman" w:hAnsi="Times New Roman"/>
          <w:sz w:val="24"/>
          <w:szCs w:val="24"/>
        </w:rPr>
        <w:tab/>
        <w:t>деятельность;</w:t>
      </w:r>
    </w:p>
    <w:p w:rsidR="00510A76" w:rsidRDefault="00510A76" w:rsidP="00510A76">
      <w:pPr>
        <w:pStyle w:val="af0"/>
        <w:tabs>
          <w:tab w:val="left" w:pos="2089"/>
          <w:tab w:val="left" w:pos="3656"/>
          <w:tab w:val="left" w:pos="4851"/>
          <w:tab w:val="left" w:pos="5296"/>
          <w:tab w:val="left" w:pos="7433"/>
          <w:tab w:val="left" w:pos="9253"/>
        </w:tabs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</w:t>
      </w:r>
      <w:r>
        <w:rPr>
          <w:rFonts w:ascii="Times New Roman" w:hAnsi="Times New Roman"/>
          <w:sz w:val="24"/>
          <w:szCs w:val="24"/>
        </w:rPr>
        <w:tab/>
        <w:t>проблемы,</w:t>
      </w:r>
      <w:r>
        <w:rPr>
          <w:rFonts w:ascii="Times New Roman" w:hAnsi="Times New Roman"/>
          <w:sz w:val="24"/>
          <w:szCs w:val="24"/>
        </w:rPr>
        <w:tab/>
        <w:t>ставить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формулировать</w:t>
      </w:r>
      <w:r>
        <w:rPr>
          <w:rFonts w:ascii="Times New Roman" w:hAnsi="Times New Roman"/>
          <w:sz w:val="24"/>
          <w:szCs w:val="24"/>
        </w:rPr>
        <w:tab/>
        <w:t>собственные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задачи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ситуациях;</w:t>
      </w:r>
    </w:p>
    <w:p w:rsidR="00510A76" w:rsidRDefault="00510A76" w:rsidP="00510A76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имеющихся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предпочтений;</w:t>
      </w:r>
    </w:p>
    <w:p w:rsidR="00510A76" w:rsidRDefault="00510A76" w:rsidP="00510A76">
      <w:pPr>
        <w:pStyle w:val="af0"/>
        <w:tabs>
          <w:tab w:val="left" w:pos="1786"/>
          <w:tab w:val="left" w:pos="2937"/>
          <w:tab w:val="left" w:pos="4044"/>
          <w:tab w:val="left" w:pos="5698"/>
          <w:tab w:val="left" w:pos="7713"/>
          <w:tab w:val="left" w:pos="8159"/>
        </w:tabs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</w:t>
      </w:r>
      <w:r>
        <w:rPr>
          <w:rFonts w:ascii="Times New Roman" w:hAnsi="Times New Roman"/>
          <w:sz w:val="24"/>
          <w:szCs w:val="24"/>
        </w:rPr>
        <w:tab/>
        <w:t>оценку</w:t>
      </w:r>
      <w:r>
        <w:rPr>
          <w:rFonts w:ascii="Times New Roman" w:hAnsi="Times New Roman"/>
          <w:sz w:val="24"/>
          <w:szCs w:val="24"/>
        </w:rPr>
        <w:tab/>
        <w:t>новым</w:t>
      </w:r>
      <w:r>
        <w:rPr>
          <w:rFonts w:ascii="Times New Roman" w:hAnsi="Times New Roman"/>
          <w:sz w:val="24"/>
          <w:szCs w:val="24"/>
        </w:rPr>
        <w:tab/>
        <w:t>ситуациям,</w:t>
      </w:r>
      <w:r>
        <w:rPr>
          <w:rFonts w:ascii="Times New Roman" w:hAnsi="Times New Roman"/>
          <w:sz w:val="24"/>
          <w:szCs w:val="24"/>
        </w:rPr>
        <w:tab/>
        <w:t>возникающим</w:t>
      </w:r>
      <w:r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познавательной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межличностных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отношениях;</w:t>
      </w:r>
    </w:p>
    <w:p w:rsidR="00510A76" w:rsidRDefault="00510A76" w:rsidP="00510A76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рамки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личных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предпочтений;</w:t>
      </w:r>
    </w:p>
    <w:p w:rsidR="00510A76" w:rsidRDefault="00510A76" w:rsidP="00510A76">
      <w:pPr>
        <w:pStyle w:val="af0"/>
        <w:spacing w:after="0" w:line="240" w:lineRule="auto"/>
        <w:ind w:right="1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альтернатив,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аргументировать    сделанный    выбор,     брать    ответственность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принятое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решение;</w:t>
      </w:r>
    </w:p>
    <w:p w:rsidR="00510A76" w:rsidRDefault="00510A76" w:rsidP="00510A76">
      <w:pPr>
        <w:pStyle w:val="af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приобретенный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опыт;</w:t>
      </w:r>
    </w:p>
    <w:p w:rsidR="00510A76" w:rsidRDefault="00510A76" w:rsidP="00510A76">
      <w:pPr>
        <w:pStyle w:val="af0"/>
        <w:spacing w:after="0" w:line="256" w:lineRule="auto"/>
        <w:ind w:right="1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 и проявлению широкой эрудиции в разных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постоянно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уровень.</w:t>
      </w:r>
    </w:p>
    <w:p w:rsidR="00510A76" w:rsidRDefault="00510A76" w:rsidP="00510A76">
      <w:pPr>
        <w:pStyle w:val="211"/>
        <w:rPr>
          <w:sz w:val="24"/>
          <w:szCs w:val="24"/>
        </w:rPr>
      </w:pPr>
      <w:r>
        <w:rPr>
          <w:sz w:val="24"/>
          <w:szCs w:val="24"/>
        </w:rPr>
        <w:t>Самоконтроль,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эмоциональный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интеллект:</w:t>
      </w:r>
    </w:p>
    <w:p w:rsidR="00510A76" w:rsidRDefault="00510A76" w:rsidP="00510A76">
      <w:pPr>
        <w:pStyle w:val="af0"/>
        <w:spacing w:after="0" w:line="254" w:lineRule="auto"/>
        <w:ind w:right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вносить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коррективы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целям;</w:t>
      </w:r>
    </w:p>
    <w:p w:rsidR="00510A76" w:rsidRDefault="00510A76" w:rsidP="00510A76">
      <w:pPr>
        <w:pStyle w:val="af0"/>
        <w:spacing w:after="0" w:line="254" w:lineRule="auto"/>
        <w:ind w:right="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рефлексии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совершаемых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 и мыслительных процессов, их результатов и оснований; использовать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рефлексии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верного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решения;</w:t>
      </w:r>
    </w:p>
    <w:p w:rsidR="00510A76" w:rsidRDefault="00510A76" w:rsidP="00510A76">
      <w:pPr>
        <w:pStyle w:val="af0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риски и своевременно принимать решения по их снижению;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принимать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мотивы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аргументы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других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анализе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результатов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деятельности;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принимать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себя,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недостатки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достоинства;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мотивы 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аргументы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</w:p>
    <w:p w:rsidR="00510A76" w:rsidRDefault="00510A76" w:rsidP="00510A76">
      <w:pPr>
        <w:pStyle w:val="af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признавать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ошибку;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развивать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человека.</w:t>
      </w:r>
    </w:p>
    <w:p w:rsidR="00510A76" w:rsidRDefault="00510A76" w:rsidP="00510A76">
      <w:pPr>
        <w:pStyle w:val="11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Совместная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</w:p>
    <w:p w:rsidR="00510A76" w:rsidRDefault="00510A76" w:rsidP="00510A76">
      <w:pPr>
        <w:pStyle w:val="af0"/>
        <w:spacing w:after="0" w:line="264" w:lineRule="auto"/>
        <w:ind w:right="1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понимать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использовать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преимущества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командной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индивидуальной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работы;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выбирать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тематику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совместных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общих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интересов 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коллектива;</w:t>
      </w:r>
    </w:p>
    <w:p w:rsidR="00510A76" w:rsidRDefault="00510A76" w:rsidP="00510A76">
      <w:pPr>
        <w:pStyle w:val="af0"/>
        <w:spacing w:after="0" w:line="259" w:lineRule="auto"/>
        <w:ind w:right="1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цели совместной деятельности, организовывать и координировать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действия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ее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достижению: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составлять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план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действий,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распределять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учетом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мнений участников,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обсуждать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работы;</w:t>
      </w:r>
    </w:p>
    <w:p w:rsidR="00510A76" w:rsidRDefault="00510A76" w:rsidP="00510A76">
      <w:pPr>
        <w:pStyle w:val="af0"/>
        <w:spacing w:after="0" w:line="254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качество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вклада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вклада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   участника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команды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общий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 по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разработанным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критериям;</w:t>
      </w:r>
    </w:p>
    <w:p w:rsidR="00510A76" w:rsidRDefault="00510A76" w:rsidP="00510A76">
      <w:pPr>
        <w:pStyle w:val="af0"/>
        <w:spacing w:after="0" w:line="264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исследовательские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новизны,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оригинальности,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значимости;</w:t>
      </w:r>
    </w:p>
    <w:p w:rsidR="00510A76" w:rsidRDefault="00510A76" w:rsidP="00510A76">
      <w:pPr>
        <w:pStyle w:val="af0"/>
        <w:spacing w:after="0" w:line="254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позитивное стратегическое поведение в различных ситуациях,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проявлять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творчество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воображение,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инициативным.</w:t>
      </w:r>
    </w:p>
    <w:p w:rsidR="00510A76" w:rsidRDefault="00510A76" w:rsidP="00510A76">
      <w:pPr>
        <w:pStyle w:val="af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A76" w:rsidRDefault="00510A76" w:rsidP="00510A76">
      <w:pPr>
        <w:pStyle w:val="211"/>
        <w:rPr>
          <w:sz w:val="24"/>
          <w:szCs w:val="24"/>
        </w:rPr>
      </w:pPr>
      <w:bookmarkStart w:id="1" w:name="_bookmark7"/>
      <w:bookmarkEnd w:id="1"/>
      <w:r>
        <w:rPr>
          <w:sz w:val="24"/>
          <w:szCs w:val="24"/>
        </w:rPr>
        <w:t>ПРЕДМЕТНЫЕ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:rsidR="00510A76" w:rsidRDefault="00510A76" w:rsidP="00510A76">
      <w:pPr>
        <w:pStyle w:val="af0"/>
        <w:spacing w:after="0" w:line="264" w:lineRule="auto"/>
        <w:ind w:right="1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концу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 обучающийся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получит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предметные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 по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обществознанию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(базовый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уровень):</w:t>
      </w:r>
    </w:p>
    <w:p w:rsidR="00510A76" w:rsidRDefault="00510A76" w:rsidP="00510A76">
      <w:pPr>
        <w:pStyle w:val="af0"/>
        <w:spacing w:after="0" w:line="256" w:lineRule="auto"/>
        <w:ind w:right="1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знаниями   об   обществе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  целостной   развивающейся   системе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институтов;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 потребностях и общественных отношениях; социальной динамике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формах;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цифровизации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влияния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массовых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коммуникаций на все сферы жизни общества; глобальных проблемах и вызовах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современности;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перспективах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современного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тенденциях развития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человеке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субъекте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сознательной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социализации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этапах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условиях;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структуре;</w:t>
      </w:r>
    </w:p>
    <w:p w:rsidR="00510A76" w:rsidRDefault="00510A76" w:rsidP="00510A76">
      <w:pPr>
        <w:pStyle w:val="af0"/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сознании,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самосознании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социальном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поведении;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познании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мира;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истине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критериях;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мышления;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науки;</w:t>
      </w:r>
    </w:p>
    <w:p w:rsidR="00510A76" w:rsidRDefault="00510A76" w:rsidP="00510A76">
      <w:pPr>
        <w:pStyle w:val="af0"/>
        <w:spacing w:after="0" w:line="240" w:lineRule="auto"/>
        <w:ind w:right="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историческом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этническом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культур,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духовной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   материальной    культуры,    особенностях   профессиональной    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культуры;</w:t>
      </w:r>
    </w:p>
    <w:p w:rsidR="00510A76" w:rsidRDefault="00510A76" w:rsidP="00510A76">
      <w:pPr>
        <w:pStyle w:val="af0"/>
        <w:spacing w:after="0" w:line="240" w:lineRule="auto"/>
        <w:ind w:right="1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экономике как науке и хозяйстве, роли государства в экономике, в 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числе     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государственной      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политике      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поддержки      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малого      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бизнеса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предпринимательства,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конкуренции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импортозамещения,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рыночных отношений в современной экономике; роли государственного бюджета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реализации полномочий органов государственной власти, механизмах принятия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бюджетных      решений;       особенностях      профессиональной       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финансовой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сферах.</w:t>
      </w:r>
    </w:p>
    <w:p w:rsidR="00510A76" w:rsidRDefault="00510A76" w:rsidP="00510A76">
      <w:pPr>
        <w:pStyle w:val="af0"/>
        <w:spacing w:after="0" w:line="240" w:lineRule="auto"/>
        <w:ind w:right="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российские духовно-нравственные ценности,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патриотизма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Отечеству,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созидательного труда, норм морали и нравственности, прав и свобод человека,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гуманизма, милосердия, справедливости, коллективизма, исторического единства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народов России, преемственности истории нашей Родины, осознания ценности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   и   традиций   народов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России,   общественной   стабильности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целостности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государства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примерах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разделов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«Человек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обществе»,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«Духовная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культура»,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«Экономическая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общества».</w:t>
      </w:r>
    </w:p>
    <w:p w:rsidR="00510A76" w:rsidRDefault="00510A76" w:rsidP="00510A76">
      <w:pPr>
        <w:pStyle w:val="af0"/>
        <w:spacing w:after="0" w:line="240" w:lineRule="auto"/>
        <w:ind w:right="16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   определять     смысл,     различать     признаки     научных     понятий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понятийный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аппарат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явлений,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технологического развития Российской Федерации, при изложении собственных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суждений и построении устных и письменных высказываний, включая понятия: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общество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его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типы,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социальный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институт,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общественный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прогресс,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деятельность,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 интересы, глобализация, личность, социализация, истина, мышление,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духовная культура, духовные ценности, народная культура, массовая культура,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элитарная культура, ценности и идеалы; образование, наука, искусство, религия,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мировоззрение,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цикл,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ограниченность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валовой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внутренний продукт, факторы долгосрочного экономического роста; механизмы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регулирования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экономики,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между-народное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разделение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труда;</w:t>
      </w:r>
    </w:p>
    <w:p w:rsidR="00510A76" w:rsidRDefault="00510A76" w:rsidP="00510A76">
      <w:pPr>
        <w:pStyle w:val="af0"/>
        <w:spacing w:after="0" w:line="240" w:lineRule="auto"/>
        <w:ind w:right="1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определять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различные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смыслы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многозначных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понятий,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том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числе: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общество,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свобода,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культура,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экономика,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собственность;</w:t>
      </w:r>
    </w:p>
    <w:p w:rsidR="00510A76" w:rsidRDefault="00510A76" w:rsidP="00510A76">
      <w:pPr>
        <w:pStyle w:val="af0"/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классифицировать и типологизировать на основе предложенных критериев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используемые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науках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понятия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термины,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отражающие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действительности,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 познания,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культуры;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 знания,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религий;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налоговых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издержек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производства, безработицы, финансовых услуг; типы и виды рыночных структур;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факторы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финансирования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предприятий.</w:t>
      </w:r>
    </w:p>
    <w:p w:rsidR="00510A76" w:rsidRDefault="00510A76" w:rsidP="00510A76">
      <w:pPr>
        <w:pStyle w:val="af0"/>
        <w:spacing w:after="0" w:line="240" w:lineRule="auto"/>
        <w:ind w:right="18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устанавливать, выявлять, объяснять и конкретизировать примерами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причинно-следственные,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функциональные,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иерархические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подсистем и элементов общества; материальной и духовной культуры; владеть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познания;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сознания;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рационального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познания;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народной,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массовой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элитарной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культуры;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экономической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проблем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устойчивого развития; макроэкономических показателей и качества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спроса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предложения;</w:t>
      </w:r>
    </w:p>
    <w:p w:rsidR="00510A76" w:rsidRDefault="00510A76" w:rsidP="00510A76">
      <w:pPr>
        <w:pStyle w:val="af0"/>
        <w:spacing w:after="0" w:line="240" w:lineRule="auto"/>
        <w:ind w:right="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преобразований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экономической сферах жизни российского общества; противоречивого характера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общественного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прогресса;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глобализации;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культурного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современного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инфляции,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безработицы; функции образования, науки, религии как социальных институтов;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банка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предпринимательства;</w:t>
      </w:r>
    </w:p>
    <w:p w:rsidR="00510A76" w:rsidRDefault="00510A76" w:rsidP="00510A76">
      <w:pPr>
        <w:pStyle w:val="af0"/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знаковых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таблицах,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схемах,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диаграммах,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графиках.</w:t>
      </w:r>
    </w:p>
    <w:p w:rsidR="00510A76" w:rsidRDefault="00510A76" w:rsidP="00510A76">
      <w:pPr>
        <w:pStyle w:val="af0"/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Иметь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методах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явлений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процессов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науках,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универсальные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специальные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социологические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опросы,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биографический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прогнозирование,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моделирования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сравнительно-исторический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метод.</w:t>
      </w:r>
    </w:p>
    <w:p w:rsidR="00510A76" w:rsidRDefault="00510A76" w:rsidP="00510A76">
      <w:pPr>
        <w:pStyle w:val="af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Применять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знания,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полученные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изучении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разделов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«Человек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обществе»,</w:t>
      </w:r>
    </w:p>
    <w:p w:rsidR="00510A76" w:rsidRDefault="00510A76" w:rsidP="00510A76">
      <w:pPr>
        <w:pStyle w:val="af0"/>
        <w:spacing w:after="0"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«Духовная культура», «Экономическая жизнь общества», для анализа 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 о многообразии путей и форм общественного развития, российском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обществе, об угрозах и вызовах развития в XXI в., о развитии духовной культуры,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тенденциях,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официальные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публикации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интернет-ресурсах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стратегического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характера,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публикации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СМИ;</w:t>
      </w:r>
    </w:p>
    <w:p w:rsidR="00510A76" w:rsidRDefault="00510A76" w:rsidP="00510A76">
      <w:pPr>
        <w:pStyle w:val="af0"/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поиск социальной информации, представленной в 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извлекать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неадаптированных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целенаправленный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поиск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восполнения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недостающих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звеньев,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делать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обоснованные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выводы,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различать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отдельные компоненты в информационном сообщении, выделять факты, выводы, оценочные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суждения,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«Человек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«Духовная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культура»,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«Экономическая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общества».</w:t>
      </w:r>
    </w:p>
    <w:p w:rsidR="00510A76" w:rsidRDefault="00510A76" w:rsidP="00510A76">
      <w:pPr>
        <w:pStyle w:val="af0"/>
        <w:spacing w:after="0" w:line="240" w:lineRule="auto"/>
        <w:ind w:right="17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учебно-исследовательскую  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проектную  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духовной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экономической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жизни,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человеке,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его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познавательной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творческой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завершенных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презентаций,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междисциплинарной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направленности;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готовить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устные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выступления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письменные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(развернутые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ответы, сочинения)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изученным темам, составлять сложный и тезисный план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развернутых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неадаптированные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тексты.</w:t>
      </w:r>
    </w:p>
    <w:p w:rsidR="00510A76" w:rsidRDefault="00510A76" w:rsidP="00510A76">
      <w:pPr>
        <w:pStyle w:val="af0"/>
        <w:spacing w:after="0" w:line="240" w:lineRule="auto"/>
        <w:ind w:right="17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       обществоведческие       знания        для        взаимодействия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национальностей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успешного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выполнения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типичных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социальных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ролей,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ориентации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актуальных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событиях,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значимости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здорового образа жизни, роли непрерывного образования; использовать средства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информационно-коммуникационных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технологий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разделов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«Человек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обществе»,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«Духовная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культура», «Экономическая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общества».</w:t>
      </w:r>
    </w:p>
    <w:p w:rsidR="00510A76" w:rsidRDefault="00510A76" w:rsidP="00510A76">
      <w:pPr>
        <w:pStyle w:val="af0"/>
        <w:spacing w:after="0" w:line="240" w:lineRule="auto"/>
        <w:ind w:right="17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основываясь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суждения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влияния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социокультурных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факторов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противоречивых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последствий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глобализации;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соотношения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свободы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необходимости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человека; значения культурных ценностей и норм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жизни общества, в духовном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экономике;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взаимосвязи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ответственности;</w:t>
      </w:r>
    </w:p>
    <w:p w:rsidR="00510A76" w:rsidRDefault="00510A76" w:rsidP="00510A76">
      <w:pPr>
        <w:pStyle w:val="af0"/>
        <w:spacing w:after="0" w:line="240" w:lineRule="auto"/>
        <w:ind w:right="1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конкретизировать теоретические положения, в том числе о типах общества;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многообразии путей и форм общественного развития; человеке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результате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биологической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социокультурной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эволюции;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   мотивации;    этапах   социализации;    особенностях    научного   познания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    социально-гуманитарных     науках;     духовных     ценностях;     субкультуре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контркультуре;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диалоге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самовоспитания;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обществе;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свободе     совести;     значении     поддержания     межконфессионального     мира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поддержки малого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среднего предпринимательства в Российской 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выборе способов рационального экономического поведения людей, особенностях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молодежи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условиях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конкуренции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рынке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фактами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</w:p>
    <w:p w:rsidR="00510A76" w:rsidRDefault="00510A76" w:rsidP="00510A76">
      <w:pPr>
        <w:pStyle w:val="af0"/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действительности, модельными ситуациями, примерами из личного 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опыта.</w:t>
      </w:r>
    </w:p>
    <w:p w:rsidR="00510A76" w:rsidRDefault="00510A76" w:rsidP="00510A76">
      <w:pPr>
        <w:pStyle w:val="af0"/>
        <w:spacing w:after="0" w:line="240" w:lineRule="auto"/>
        <w:ind w:right="17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знания о финансах и бюджетном регулировании при пользовании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финансовыми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услугами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инструментами,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находить,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анализировать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использовать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информацию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lastRenderedPageBreak/>
        <w:t>для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принятия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ответственных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решений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достижению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финансовых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целей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управлению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личными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финансами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рисков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безопасности.</w:t>
      </w:r>
    </w:p>
    <w:p w:rsidR="00510A76" w:rsidRDefault="00510A76" w:rsidP="00510A76">
      <w:pPr>
        <w:pStyle w:val="af0"/>
        <w:spacing w:after="0" w:line="240" w:lineRule="auto"/>
        <w:ind w:right="17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социальную информацию по проблемам развития современного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 общественного и индивидуального сознания, потребностей и интересов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социально-гуманитарных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культуры, экономической жизни общества, в том числе поступающую по каналам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сетевых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степень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достоверности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соотносить различные оценки социальных явлений, содержащиеся в источниках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информации; давать оценку действиям людей в типичных (модельных) ситуациях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точки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зрения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норм.</w:t>
      </w:r>
    </w:p>
    <w:p w:rsidR="00510A76" w:rsidRDefault="00510A76" w:rsidP="00510A76">
      <w:pPr>
        <w:pStyle w:val="af0"/>
        <w:spacing w:after="0" w:line="240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наиболее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способы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противодействия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коррупции;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межличностных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конфликтов;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оценивать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поведение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людей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собственное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точки зрения ценностей, социальных норм, включая нормы морали и права,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экономической рациональности; осознавать неприемлемость антиобщественного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опасность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алкоголизма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наркомании.</w:t>
      </w:r>
    </w:p>
    <w:p w:rsidR="00510A76" w:rsidRDefault="00510A76" w:rsidP="00510A76">
      <w:pPr>
        <w:pStyle w:val="af0"/>
        <w:spacing w:after="0" w:line="240" w:lineRule="auto"/>
        <w:ind w:right="1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концу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 обучающийся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получит</w:t>
      </w:r>
      <w:r>
        <w:rPr>
          <w:rFonts w:ascii="Times New Roman" w:hAnsi="Times New Roman"/>
          <w:spacing w:val="-3"/>
          <w:sz w:val="24"/>
          <w:szCs w:val="24"/>
        </w:rPr>
        <w:t xml:space="preserve"> также </w:t>
      </w:r>
      <w:r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предметные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 по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обществознанию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(базовый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уровень):</w:t>
      </w:r>
    </w:p>
    <w:p w:rsidR="00510A76" w:rsidRDefault="00510A76" w:rsidP="00510A76">
      <w:pPr>
        <w:pStyle w:val="af0"/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знаниями о социальной структуре общества, критериях 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стратификации;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факторах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мобильности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ценностей; направлениях социальной политики в Российской Федерации, в 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поддержки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семьи;</w:t>
      </w:r>
    </w:p>
    <w:p w:rsidR="00510A76" w:rsidRDefault="00510A76" w:rsidP="00510A76">
      <w:pPr>
        <w:pStyle w:val="af0"/>
        <w:spacing w:after="0" w:line="240" w:lineRule="auto"/>
        <w:ind w:right="1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   политики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  Федерации;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конституционном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статусе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полномочиях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власти;</w:t>
      </w:r>
    </w:p>
    <w:p w:rsidR="00510A76" w:rsidRDefault="00510A76" w:rsidP="00510A76">
      <w:pPr>
        <w:pStyle w:val="af0"/>
        <w:spacing w:after="0" w:line="240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регуляторе,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Российской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    системе   прав,    свобод    и    обязанностей    человека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механизмах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защиты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гражданских,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семейных,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трудовых, налоговых, образовательных, административных, уголовных правовых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отношений;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экологическом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законодательстве,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гражданском,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уголовном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судопроизводстве.</w:t>
      </w:r>
    </w:p>
    <w:p w:rsidR="00510A76" w:rsidRDefault="00510A76" w:rsidP="00510A76">
      <w:pPr>
        <w:pStyle w:val="af0"/>
        <w:spacing w:after="0" w:line="240" w:lineRule="auto"/>
        <w:ind w:right="17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российские духовно-нравственные ценности, в том 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патриотизма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Отечеству,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созидательного труда, норм морали и нравственности, прав и свобод человека,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гуманизма, милосердия, справедливости, коллективизма, исторического единства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народов России, преемственности истории нашей Родины, осознания ценности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   и   традиций   народов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России,   общественной   стабильности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целостности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государства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примерах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разделов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«Социальная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сфера»,</w:t>
      </w:r>
    </w:p>
    <w:p w:rsidR="00510A76" w:rsidRDefault="00510A76" w:rsidP="00510A76">
      <w:pPr>
        <w:pStyle w:val="af0"/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«Политическая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сфера»,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«Правовое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регулирование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Федерации».</w:t>
      </w:r>
    </w:p>
    <w:p w:rsidR="00510A76" w:rsidRDefault="00510A76" w:rsidP="00510A76">
      <w:pPr>
        <w:pStyle w:val="af0"/>
        <w:spacing w:after="0" w:line="240" w:lineRule="auto"/>
        <w:ind w:right="1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   определять     смысл,     различать     признаки     научных     понятий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использовать понятийный аппарат при анализе и оценке социальных явлений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суждений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построении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высказываний,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понятия:   социальные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общности,   социальные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отношения между ними, социальная стратификация, социальное неравенство,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статус,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мобильность,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брак,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этнические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общности,    нация,    социальные    нормы,    социальный    контроль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самоконтроль,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элита,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политическое лидерство, политический процесс, право, источник права, система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права, норма права, отрасль права, институт права, правонарушение, юридическая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подзаконный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законодательный процесс, правовой статус, гражданство Российской Федерации,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налог;</w:t>
      </w:r>
    </w:p>
    <w:p w:rsidR="00510A76" w:rsidRDefault="00510A76" w:rsidP="00510A76">
      <w:pPr>
        <w:pStyle w:val="af0"/>
        <w:spacing w:after="0" w:line="240" w:lineRule="auto"/>
        <w:ind w:right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определять различные смыслы многозначных понятий, в том числе: власть,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справедливость,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институт;</w:t>
      </w:r>
    </w:p>
    <w:p w:rsidR="00510A76" w:rsidRDefault="00510A76" w:rsidP="00510A76">
      <w:pPr>
        <w:pStyle w:val="af0"/>
        <w:spacing w:after="0" w:line="240" w:lineRule="auto"/>
        <w:ind w:right="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классифицировать и типологизировать на основе предложенных критериев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используемые в социальных науках понятия и термины, отражающие социальные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группы;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мобильности;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нормы;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конфликты;   формы    социальных   девиаций;   виды   миграционных   процессов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лидерства,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избирательных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партийных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идеологий;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нормы;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нормативные правовые акты; виды правовых отношений; правонарушения; виды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Федерации; конституционные обязанности гражданина 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правоохранительные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организационно-правовые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работодателей;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дисциплинарные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взыскания;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сборы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налогоплательщиков;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правонарушений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наказаний;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экологические    правонарушения;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способы     защиты     права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благоприятную   окружающую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среду;   виды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преступлений;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наказаний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уголовном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праве.</w:t>
      </w:r>
    </w:p>
    <w:p w:rsidR="00510A76" w:rsidRDefault="00510A76" w:rsidP="00510A76">
      <w:pPr>
        <w:pStyle w:val="af0"/>
        <w:spacing w:after="0" w:line="240" w:lineRule="auto"/>
        <w:ind w:right="17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устанавливать,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выявлять,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объяснять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причинно-следственные,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функциональные,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иерархические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описании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нормативно-правовых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обязанностей;</w:t>
      </w:r>
    </w:p>
    <w:p w:rsidR="00510A76" w:rsidRDefault="00510A76" w:rsidP="00510A76">
      <w:pPr>
        <w:pStyle w:val="af0"/>
        <w:spacing w:after="0" w:line="240" w:lineRule="auto"/>
        <w:ind w:right="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взаимосвязи социальной, политической и других сфер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регуляторов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процессов;</w:t>
      </w:r>
    </w:p>
    <w:p w:rsidR="00510A76" w:rsidRDefault="00510A76" w:rsidP="00510A76">
      <w:pPr>
        <w:pStyle w:val="af0"/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преобразований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   сферах,   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правовом   регулировании   общественных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мобильности;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сохранения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социального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неравенства;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социальных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конфликтов;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отклоняющегося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(девиантного)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поведения;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правонарушения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юридической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него;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абсентеизма;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коррупции;</w:t>
      </w:r>
    </w:p>
    <w:p w:rsidR="00510A76" w:rsidRDefault="00510A76" w:rsidP="00510A76">
      <w:pPr>
        <w:pStyle w:val="af0"/>
        <w:spacing w:after="0" w:line="240" w:lineRule="auto"/>
        <w:ind w:right="1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функции семьи, социальных норм, включая нормы права;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контроля;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государства,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субъектов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политических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партий;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массовой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правоохранительных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органов;</w:t>
      </w:r>
    </w:p>
    <w:p w:rsidR="00510A76" w:rsidRDefault="00510A76" w:rsidP="00510A76">
      <w:pPr>
        <w:pStyle w:val="af0"/>
        <w:spacing w:after="0" w:line="240" w:lineRule="auto"/>
        <w:ind w:right="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знаковых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схемах,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диаграммах, графиках.</w:t>
      </w:r>
    </w:p>
    <w:p w:rsidR="00510A76" w:rsidRDefault="00510A76" w:rsidP="00510A76">
      <w:pPr>
        <w:pStyle w:val="af0"/>
        <w:spacing w:after="0" w:line="240" w:lineRule="auto"/>
        <w:ind w:right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представления о методах изучения социальной, политической сферы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 общества, включая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универсальные методы науки, а также специальные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социологические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опросы,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биографический,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сравнительно-правовой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прогнозирование.</w:t>
      </w:r>
    </w:p>
    <w:p w:rsidR="00510A76" w:rsidRDefault="00510A76" w:rsidP="00510A76">
      <w:pPr>
        <w:pStyle w:val="af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полученные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разделов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«Социальная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сфера»,</w:t>
      </w:r>
    </w:p>
    <w:p w:rsidR="00510A76" w:rsidRDefault="00510A76" w:rsidP="00510A76">
      <w:pPr>
        <w:pStyle w:val="af0"/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«Политическая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сфера»,   «Правовое   регулирование   общественных   отношений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социальном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политическом развитии российского общества, направлениях 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типа,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официальные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публикации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интернет-ресурсах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стратегического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характера,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публикации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СМИ;</w:t>
      </w:r>
    </w:p>
    <w:p w:rsidR="00510A76" w:rsidRDefault="00510A76" w:rsidP="00510A76">
      <w:pPr>
        <w:pStyle w:val="af0"/>
        <w:spacing w:after="0" w:line="240" w:lineRule="auto"/>
        <w:ind w:right="1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поиск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представленной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различных знаковых системах,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извлекать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 из неадаптированных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источников,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вести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целенаправленный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поиск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необходимых     сведений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восполнения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недостающих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звеньев,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делать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обоснованные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выводы,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различать</w:t>
      </w:r>
    </w:p>
    <w:p w:rsidR="00510A76" w:rsidRDefault="00510A76" w:rsidP="00510A76">
      <w:pPr>
        <w:pStyle w:val="af0"/>
        <w:spacing w:after="0" w:line="240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отдельные компоненты в информационном сообщении, выделять факты, выводы,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оценочные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суждения,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мнения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разделов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«Социальная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сфера»,</w:t>
      </w:r>
    </w:p>
    <w:p w:rsidR="00510A76" w:rsidRDefault="00510A76" w:rsidP="00510A76">
      <w:pPr>
        <w:pStyle w:val="af0"/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«Политическая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сфера»,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«Правовое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регулирование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Федерации».</w:t>
      </w:r>
    </w:p>
    <w:p w:rsidR="00510A76" w:rsidRDefault="00510A76" w:rsidP="00510A76">
      <w:pPr>
        <w:pStyle w:val="af0"/>
        <w:spacing w:after="0" w:line="240" w:lineRule="auto"/>
        <w:ind w:right="17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учебно-исследовательскую  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проектную  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отношениях, политической сфере, правовом регулировании и законодательстве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представлять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завершенных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проектов,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презентаций,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междисциплинарной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направленности;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готовить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устные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выступления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письменные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(развернутые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ответы, сочинения)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изученным темам, составлять сложный и тезисный план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развернутых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неадаптированные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тексты.</w:t>
      </w:r>
    </w:p>
    <w:p w:rsidR="00510A76" w:rsidRDefault="00510A76" w:rsidP="00510A76">
      <w:pPr>
        <w:pStyle w:val="af0"/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политические   и    правовые    знания    для    взаимодействия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национальностей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успешного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выполнения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типичных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социальных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ролей,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ориентации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актуальных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событиях,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непрерывного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информационно-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коммуникационных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раз-личных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разделов «Социальная сфера», «Политическая сфера», «Правовое регулирование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Федерации».</w:t>
      </w:r>
    </w:p>
    <w:p w:rsidR="00510A76" w:rsidRDefault="00510A76" w:rsidP="00510A76">
      <w:pPr>
        <w:pStyle w:val="af0"/>
        <w:spacing w:after="0" w:line="240" w:lineRule="auto"/>
        <w:ind w:right="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 социальных ценностей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   и   социальных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взаимодействиях,   политической   сфере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законодательстве 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собственные суждения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аргументы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мобильности,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каналов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миграционных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процессов;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тенденций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участия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субъектов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политики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политическом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процессе;   опасности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коррупции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необходимости 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борьбы 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ней; 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соотношения 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 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свобод 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ответственностью;</w:t>
      </w:r>
    </w:p>
    <w:p w:rsidR="00510A76" w:rsidRDefault="00510A76" w:rsidP="00510A76">
      <w:pPr>
        <w:pStyle w:val="af0"/>
        <w:spacing w:after="0" w:line="240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ключевые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понятия,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теоретические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положения,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социальной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российского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общества;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жизни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Интернета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поддержания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правопорядка;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правонарушений;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правоотношений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несовершеннолетних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работников;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уголовной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несовершеннолетних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объяснения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действительности;</w:t>
      </w:r>
    </w:p>
    <w:p w:rsidR="00510A76" w:rsidRDefault="00510A76" w:rsidP="00510A76">
      <w:pPr>
        <w:pStyle w:val="af0"/>
        <w:spacing w:after="0" w:line="240" w:lineRule="auto"/>
        <w:ind w:right="1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конкретизировать теоретические положения о конституционных принципах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 этносоциальные,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путях их разрешения;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 поддержке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незащищенных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слоев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мерах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поддержки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федеративном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устройстве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суверенитете;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избирательной   системе   в   Российской   Федерации;   государственной   службе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статусе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служащего;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конституционного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Федерации; субъектах гражданских правоотношений; юридической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 и ее видах; правовом регулировании оказания образовательных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услуг; порядке приема на работу, заключения и расторжения трудового договора,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 несовершеннолетних граждан; защите трудовых прав работников;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расторжения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брака;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обязанностях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налогоплательщика;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принципах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уголовного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уголовного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действительности,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модельными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ситуациями,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опыта.</w:t>
      </w:r>
    </w:p>
    <w:p w:rsidR="00510A76" w:rsidRDefault="00510A76" w:rsidP="00510A76">
      <w:pPr>
        <w:pStyle w:val="af0"/>
        <w:spacing w:after="0" w:line="240" w:lineRule="auto"/>
        <w:ind w:right="167" w:firstLine="6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знание о правах и обязанностях потребителя финансовых услуг,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зафиксированных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находить,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анализировать и использовать информацию, предоставленную государственными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органами, в том числе в цифровой среде, в целях управления личными финансами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безопасности.</w:t>
      </w:r>
    </w:p>
    <w:p w:rsidR="00510A76" w:rsidRDefault="00510A76" w:rsidP="00510A76">
      <w:pPr>
        <w:pStyle w:val="af0"/>
        <w:spacing w:after="0" w:line="240" w:lineRule="auto"/>
        <w:ind w:right="178" w:firstLine="6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Оценивать социальную информацию по проблемам социальных отношений,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поступающую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каналам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сетевых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степень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достоверности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соотносить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взаимодействия,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политических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событий,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правовых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отношений,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содержащиеся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(модельных)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точки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зрения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права.</w:t>
      </w:r>
    </w:p>
    <w:p w:rsidR="00510A76" w:rsidRDefault="00510A76" w:rsidP="00510A76">
      <w:pPr>
        <w:pStyle w:val="af0"/>
        <w:spacing w:after="0" w:line="240" w:lineRule="auto"/>
        <w:ind w:right="182" w:firstLine="6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полученных знаний наиболее эффективные способы противодействия коррупции;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межличностных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конфликтов;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 поведение людей и собственное поведение с точки зрения 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норм, включая нормы морали и права, ценностей;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осознавать неприемлемость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антиобщественного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опасность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алкоголизма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наркомании.</w:t>
      </w:r>
    </w:p>
    <w:p w:rsidR="00510A76" w:rsidRDefault="00510A76" w:rsidP="00510A76">
      <w:pPr>
        <w:pStyle w:val="af0"/>
        <w:spacing w:after="0" w:line="240" w:lineRule="auto"/>
        <w:ind w:right="182" w:firstLine="655"/>
        <w:jc w:val="both"/>
        <w:rPr>
          <w:rFonts w:ascii="Times New Roman" w:hAnsi="Times New Roman"/>
          <w:sz w:val="24"/>
          <w:szCs w:val="24"/>
        </w:rPr>
      </w:pPr>
    </w:p>
    <w:p w:rsidR="00510A76" w:rsidRDefault="00510A76" w:rsidP="00510A76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1.4 Формирование общих компетенций согласно ФГОС СПО.</w:t>
      </w:r>
    </w:p>
    <w:p w:rsidR="00510A76" w:rsidRDefault="00510A76" w:rsidP="00510A76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(далее – ППКРС).</w:t>
      </w:r>
    </w:p>
    <w:p w:rsidR="00510A76" w:rsidRDefault="00510A76" w:rsidP="00510A76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549"/>
        <w:gridCol w:w="3776"/>
        <w:gridCol w:w="4121"/>
      </w:tblGrid>
      <w:tr w:rsidR="00510A76" w:rsidTr="00204F36"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spacing w:line="259" w:lineRule="auto"/>
              <w:jc w:val="both"/>
              <w:rPr>
                <w:sz w:val="32"/>
                <w:szCs w:val="32"/>
              </w:rPr>
            </w:pPr>
            <w:r>
              <w:rPr>
                <w:b/>
                <w:w w:val="85"/>
              </w:rPr>
              <w:t>Код и наименование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0"/>
              </w:rPr>
              <w:t>формируемых</w:t>
            </w:r>
            <w:r>
              <w:rPr>
                <w:b/>
                <w:spacing w:val="18"/>
                <w:w w:val="80"/>
              </w:rPr>
              <w:t xml:space="preserve"> </w:t>
            </w:r>
            <w:r>
              <w:rPr>
                <w:b/>
                <w:w w:val="80"/>
              </w:rPr>
              <w:t>компетенций</w:t>
            </w:r>
          </w:p>
        </w:tc>
        <w:tc>
          <w:tcPr>
            <w:tcW w:w="7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spacing w:line="259" w:lineRule="auto"/>
              <w:jc w:val="center"/>
              <w:rPr>
                <w:sz w:val="32"/>
                <w:szCs w:val="32"/>
              </w:rPr>
            </w:pPr>
            <w:r>
              <w:rPr>
                <w:b/>
                <w:w w:val="80"/>
              </w:rPr>
              <w:t>Планируемые</w:t>
            </w:r>
            <w:r>
              <w:rPr>
                <w:b/>
                <w:spacing w:val="42"/>
                <w:w w:val="80"/>
              </w:rPr>
              <w:t xml:space="preserve"> </w:t>
            </w:r>
            <w:r>
              <w:rPr>
                <w:b/>
                <w:w w:val="80"/>
              </w:rPr>
              <w:t>резу</w:t>
            </w:r>
            <w:bookmarkStart w:id="2" w:name="_bookmark1"/>
            <w:bookmarkEnd w:id="2"/>
            <w:r>
              <w:rPr>
                <w:b/>
                <w:w w:val="80"/>
              </w:rPr>
              <w:t>льтаты</w:t>
            </w:r>
            <w:r>
              <w:rPr>
                <w:b/>
                <w:spacing w:val="43"/>
                <w:w w:val="80"/>
              </w:rPr>
              <w:t xml:space="preserve"> </w:t>
            </w:r>
            <w:r>
              <w:rPr>
                <w:b/>
                <w:w w:val="80"/>
              </w:rPr>
              <w:t>освоения</w:t>
            </w:r>
            <w:r>
              <w:rPr>
                <w:b/>
                <w:spacing w:val="44"/>
                <w:w w:val="80"/>
              </w:rPr>
              <w:t xml:space="preserve"> </w:t>
            </w:r>
            <w:r>
              <w:rPr>
                <w:b/>
                <w:w w:val="80"/>
              </w:rPr>
              <w:t>дисциплины</w:t>
            </w:r>
          </w:p>
        </w:tc>
      </w:tr>
      <w:tr w:rsidR="00510A76" w:rsidTr="00204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Default="00510A76" w:rsidP="00204F36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spacing w:line="259" w:lineRule="auto"/>
              <w:jc w:val="center"/>
            </w:pPr>
            <w:r>
              <w:t>Общие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spacing w:line="259" w:lineRule="auto"/>
              <w:jc w:val="center"/>
            </w:pPr>
            <w:r>
              <w:t>Дисциплинарные</w:t>
            </w:r>
          </w:p>
        </w:tc>
      </w:tr>
      <w:tr w:rsidR="00510A76" w:rsidTr="00204F3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spacing w:line="259" w:lineRule="auto"/>
              <w:jc w:val="both"/>
            </w:pPr>
            <w:r>
              <w:t>ОК 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части трудового воспитания: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к труду, осознание ценности мастерства, трудолюбие;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интерес к различным сферам профессиональной деятельности,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Овладение универсальными учебными познавательными действиями: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а) базовые логические действия: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самостоятельно формулировать и актуализировать проблему, рассматривать ее всесторонне;  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устанавливать существенный признак или основания для сравнения, классификации и обобщения;  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выявлять закономерности и противоречия в рассматриваемых явлениях;  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развивать креативное мышление при решении жизненных проблем</w:t>
            </w:r>
            <w:r>
              <w:rPr>
                <w:color w:val="000000"/>
                <w:sz w:val="28"/>
                <w:szCs w:val="28"/>
              </w:rPr>
              <w:br/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б) базовые исследовательские действия: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уметь переносить знания в познавательную и практическую области жизнедеятельности;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уметь интегрировать знания из разных предметных областей;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выдвигать новые идеи, предлагать оригинальные подходы и решения;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и способность их использования в познавательной и социальной практике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сформировать знания об (о):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обществе как целостной развивающейся системе в единстве и взаимодействии основных сфер и институтов; основах социальной динамики; глобальных проблемах и вызовах современности; перспективах развития современного общества, в том числе тенденций развития Российской Федерации;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системе права и законодательства Российской Федерации;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-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  <w:p w:rsidR="00510A76" w:rsidRDefault="00510A76" w:rsidP="00204F36">
            <w:pPr>
              <w:spacing w:line="259" w:lineRule="auto"/>
            </w:pPr>
          </w:p>
        </w:tc>
      </w:tr>
      <w:tr w:rsidR="00510A76" w:rsidTr="00204F3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сформировать знания об (о):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 особенностях процесса цифровизации и влиянии массовых коммуникаций на все сферы жизни общества;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</w:t>
            </w:r>
            <w:r>
              <w:rPr>
                <w:rStyle w:val="c1"/>
                <w:color w:val="000000"/>
              </w:rPr>
              <w:lastRenderedPageBreak/>
              <w:t>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 уметь определять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</w:t>
            </w:r>
          </w:p>
        </w:tc>
      </w:tr>
      <w:tr w:rsidR="00510A76" w:rsidTr="00204F3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spacing w:line="259" w:lineRule="auto"/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color w:val="000000"/>
                <w:shd w:val="clear" w:color="auto" w:fill="FFFFFF"/>
              </w:rPr>
              <w:lastRenderedPageBreak/>
              <w:t>различных жизненных ситуациях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В области духовно-нравственного воспитания: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сформированность нравственного сознания, этического поведения;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осознание личного вклада в построение устойчивого будущего;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Овладение универсальными регулятивными действиями: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а) самоорганизация: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давать оценку новым ситуациям;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б) самоконтроль: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использовать приемы рефлексии для оценки ситуации, выбора верного решения;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уметь оценивать риски и своевременно принимать решения по их снижению;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</w:rPr>
              <w:t>в) эмоциональный интеллект, предполагающий сформированность: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lastRenderedPageBreak/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сформировать знания об (о):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</w:t>
            </w:r>
            <w:r>
              <w:rPr>
                <w:rStyle w:val="c1"/>
                <w:color w:val="000000"/>
              </w:rPr>
              <w:lastRenderedPageBreak/>
              <w:t>структуре и функциях политической системы общества, направлениях государственной политики Российской Федерации;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</w:p>
        </w:tc>
      </w:tr>
      <w:tr w:rsidR="00510A76" w:rsidTr="00204F3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spacing w:line="259" w:lineRule="auto"/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к саморазвитию, самостоятельности и самоопределению;</w:t>
            </w:r>
            <w:r>
              <w:rPr>
                <w:color w:val="000000"/>
                <w:sz w:val="28"/>
                <w:szCs w:val="28"/>
              </w:rPr>
              <w:br/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Овладение универсальными коммуникативными действиями: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б) совместная деятельность: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понимать и использовать преимущества командной и индивидуальной работы;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Овладение универсальными регулятивными действиями: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г) принятие себя и других людей: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принимать мотивы и аргументы других людей при анализе результатов деятельности;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признавать свое право и право других людей на ошибки;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color w:val="000000"/>
                <w:sz w:val="33"/>
                <w:szCs w:val="33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z w:val="33"/>
                <w:szCs w:val="33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</w:t>
            </w:r>
          </w:p>
        </w:tc>
      </w:tr>
      <w:tr w:rsidR="00510A76" w:rsidTr="00204F3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spacing w:line="259" w:lineRule="auto"/>
              <w:jc w:val="both"/>
            </w:pPr>
            <w:r>
              <w:rPr>
                <w:color w:val="000000"/>
                <w:shd w:val="clear" w:color="auto" w:fill="FFFFFF"/>
              </w:rPr>
              <w:t xml:space="preserve">ОК 05. Осуществлять устную и письменную коммуникацию на государственном языке Российской Федерации с учетом </w:t>
            </w:r>
            <w:r>
              <w:rPr>
                <w:color w:val="000000"/>
                <w:shd w:val="clear" w:color="auto" w:fill="FFFFFF"/>
              </w:rPr>
              <w:lastRenderedPageBreak/>
              <w:t>особенностей социального и культурного контекста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В области эстетического воспитания: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Овладение универсальными коммуникативными действиями: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а) общение: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осуществлять коммуникации во всех сферах жизни;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 xml:space="preserve">-  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</w:t>
            </w:r>
            <w:r>
              <w:rPr>
                <w:rStyle w:val="c1"/>
                <w:color w:val="000000"/>
              </w:rPr>
              <w:lastRenderedPageBreak/>
              <w:t>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</w:rPr>
              <w:t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</w:tc>
      </w:tr>
      <w:tr w:rsidR="00510A76" w:rsidTr="00204F3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spacing w:line="259" w:lineRule="auto"/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осознание обучающимися российской гражданской идентичности;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части гражданского воспитания: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осознание своих конституционных прав и обязанностей, уважение закона и правопорядка;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 принятие традиционных национальных, общечеловеческих </w:t>
            </w:r>
            <w:r>
              <w:rPr>
                <w:rStyle w:val="c1"/>
                <w:color w:val="000000"/>
              </w:rPr>
              <w:lastRenderedPageBreak/>
              <w:t>гуманистических и демократических ценностей;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к гуманитарной и волонтерской деятельности;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</w:rPr>
              <w:t>патриотического воспитания: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</w:t>
            </w:r>
            <w:r>
              <w:rPr>
                <w:rStyle w:val="c1"/>
                <w:color w:val="000000"/>
              </w:rPr>
              <w:lastRenderedPageBreak/>
              <w:t>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1) сформировать знания об (о):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обществе как целостной развивающейся системе в единстве и взаимодействии основных сфер и институтов;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основах социальной динамики;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особенностях процесса цифровизации и влиянии массовых коммуникаций на все сферы жизни общества; глобальных проблемах и вызовах современности;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перспективах развития современного общества, в том числе тенденций развития Российской Федерации;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человеке как субъекте общественных отношений и сознательной деятельности;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</w:t>
            </w:r>
            <w:r>
              <w:rPr>
                <w:rStyle w:val="c1"/>
                <w:color w:val="000000"/>
              </w:rPr>
              <w:lastRenderedPageBreak/>
              <w:t>культуры, экономической и финансовой сферах;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конституционном статусе и полномочиях органов государственной власти;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правовом регулирования гражданских, семейных, трудовых, налоговых, образовательных, административных, уголовных общественных отношений;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системе права и законодательства Российской Федерации;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2) уметь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</w:t>
            </w:r>
            <w:r>
              <w:rPr>
                <w:rStyle w:val="c1"/>
                <w:color w:val="000000"/>
              </w:rPr>
              <w:lastRenderedPageBreak/>
              <w:t>культуры России и традиций народов России, общественной стабильности и целостности государства;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3)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4)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5)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6)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</w:t>
            </w:r>
            <w:r>
              <w:rPr>
                <w:rStyle w:val="c1"/>
                <w:color w:val="000000"/>
              </w:rPr>
              <w:lastRenderedPageBreak/>
              <w:t>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7)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9) владеть умениями формулировать на основе приобретенных социально-</w:t>
            </w:r>
            <w:r>
              <w:rPr>
                <w:rStyle w:val="c1"/>
                <w:color w:val="000000"/>
              </w:rPr>
              <w:lastRenderedPageBreak/>
              <w:t>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11) сформировать навыки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 xml:space="preserve">12) владеть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</w:t>
            </w:r>
            <w:r>
              <w:rPr>
                <w:rStyle w:val="c1"/>
                <w:color w:val="000000"/>
              </w:rPr>
              <w:lastRenderedPageBreak/>
              <w:t>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</w:p>
        </w:tc>
      </w:tr>
      <w:tr w:rsidR="00510A76" w:rsidTr="00204F3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spacing w:line="259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области экологического воспитания: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активное неприятие действий, приносящих вред окружающей среде;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расширение опыта деятельности экологической направленности;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</w:p>
        </w:tc>
      </w:tr>
      <w:tr w:rsidR="00510A76" w:rsidTr="00204F3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spacing w:line="259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наличие мотивации к обучению и личностному развитию;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области ценности научного познания: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Овладение универсальными учебными познавательными действиями: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б) базовые исследовательские действия: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color w:val="000000"/>
                <w:sz w:val="33"/>
                <w:szCs w:val="33"/>
                <w:shd w:val="clear" w:color="auto" w:fill="FFFFFF"/>
              </w:rPr>
              <w:lastRenderedPageBreak/>
              <w:t xml:space="preserve"> </w:t>
            </w:r>
            <w:r>
              <w:rPr>
                <w:color w:val="000000"/>
                <w:shd w:val="clear" w:color="auto" w:fill="FFFFFF"/>
              </w:rPr>
              <w:t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</w:p>
        </w:tc>
      </w:tr>
    </w:tbl>
    <w:p w:rsidR="00510A76" w:rsidRDefault="00510A76" w:rsidP="00510A76">
      <w:pPr>
        <w:pStyle w:val="af0"/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</w:p>
    <w:p w:rsidR="00510A76" w:rsidRDefault="00510A76" w:rsidP="00510A76">
      <w:pPr>
        <w:pStyle w:val="af0"/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</w:p>
    <w:p w:rsidR="00510A76" w:rsidRDefault="00510A76" w:rsidP="00510A76">
      <w:pPr>
        <w:pStyle w:val="af0"/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</w:p>
    <w:p w:rsidR="00510A76" w:rsidRDefault="00510A76" w:rsidP="00510A76">
      <w:pPr>
        <w:pStyle w:val="af9"/>
        <w:jc w:val="both"/>
        <w:rPr>
          <w:b/>
        </w:rPr>
      </w:pPr>
      <w:r>
        <w:rPr>
          <w:b/>
        </w:rPr>
        <w:t>Количество часов на освоение программы учебной дисциплины:</w:t>
      </w:r>
    </w:p>
    <w:p w:rsidR="00510A76" w:rsidRDefault="00510A76" w:rsidP="00510A76">
      <w:pPr>
        <w:pStyle w:val="af9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510A76" w:rsidTr="00204F3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af9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Учебная нагрузка обучающегося (час)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510A76" w:rsidTr="00204F3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af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образовательной нагрузки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af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510A76" w:rsidTr="00204F3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af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 взаимодействии с преподавателем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Default="00510A76" w:rsidP="00204F36">
            <w:pPr>
              <w:pStyle w:val="af9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10A76" w:rsidTr="00204F3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af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Нагрузка на дисциплины и МДК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Default="00510A76" w:rsidP="00204F36">
            <w:pPr>
              <w:pStyle w:val="af9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10A76" w:rsidTr="00204F3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af9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Всего учебных 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af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510A76" w:rsidTr="00204F3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af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т.ч. по учебным дисциплинам и МДК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Default="00510A76" w:rsidP="00204F36">
            <w:pPr>
              <w:pStyle w:val="af9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10A76" w:rsidTr="00204F3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af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Теоретическое обучение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B10FBE" w:rsidP="00204F36">
            <w:pPr>
              <w:pStyle w:val="af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10A76">
              <w:rPr>
                <w:lang w:eastAsia="en-US"/>
              </w:rPr>
              <w:t>8</w:t>
            </w:r>
          </w:p>
        </w:tc>
      </w:tr>
      <w:tr w:rsidR="00976D34" w:rsidTr="00976D34">
        <w:trPr>
          <w:trHeight w:val="29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34" w:rsidRPr="00976D34" w:rsidRDefault="00976D34" w:rsidP="00204F36">
            <w:pPr>
              <w:pStyle w:val="af9"/>
              <w:spacing w:line="276" w:lineRule="auto"/>
              <w:rPr>
                <w:lang w:eastAsia="en-US"/>
              </w:rPr>
            </w:pPr>
            <w:r w:rsidRPr="00976D34">
              <w:lastRenderedPageBreak/>
              <w:t>в т.ч. профессионально-ориентированного содержания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34" w:rsidRDefault="00CB0A73" w:rsidP="00204F36">
            <w:pPr>
              <w:pStyle w:val="af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10A76" w:rsidTr="00976D34">
        <w:trPr>
          <w:trHeight w:val="24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af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Лабораторные и 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B10FBE" w:rsidP="00204F36">
            <w:pPr>
              <w:pStyle w:val="af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10A76">
              <w:rPr>
                <w:lang w:eastAsia="en-US"/>
              </w:rPr>
              <w:t>4</w:t>
            </w:r>
          </w:p>
        </w:tc>
      </w:tr>
      <w:tr w:rsidR="00510A76" w:rsidTr="00204F3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af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учебная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Default="00BF0B85" w:rsidP="00204F36">
            <w:pPr>
              <w:pStyle w:val="af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10A76" w:rsidTr="00204F3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af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af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BF0B85" w:rsidTr="00204F3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85" w:rsidRDefault="00BF0B85" w:rsidP="00204F36">
            <w:pPr>
              <w:pStyle w:val="af9"/>
              <w:spacing w:line="276" w:lineRule="auto"/>
              <w:rPr>
                <w:lang w:eastAsia="en-US"/>
              </w:rPr>
            </w:pPr>
            <w:r w:rsidRPr="00976D34">
              <w:t>в т.ч. профессионально-ориентированного содержания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85" w:rsidRDefault="00BF0B85" w:rsidP="00B10FBE">
            <w:pPr>
              <w:pStyle w:val="af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10FBE">
              <w:rPr>
                <w:lang w:eastAsia="en-US"/>
              </w:rPr>
              <w:t>2</w:t>
            </w:r>
          </w:p>
        </w:tc>
      </w:tr>
      <w:tr w:rsidR="00510A76" w:rsidTr="00204F3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af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af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10A76" w:rsidTr="00204F3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af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af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510A76" w:rsidRDefault="00510A76" w:rsidP="00510A76">
      <w:pPr>
        <w:sectPr w:rsidR="00510A76" w:rsidSect="00204F36">
          <w:footerReference w:type="default" r:id="rId9"/>
          <w:pgSz w:w="11910" w:h="16850"/>
          <w:pgMar w:top="1160" w:right="680" w:bottom="940" w:left="1000" w:header="710" w:footer="755" w:gutter="0"/>
          <w:cols w:space="720"/>
          <w:titlePg/>
          <w:docGrid w:linePitch="326"/>
        </w:sectPr>
      </w:pPr>
    </w:p>
    <w:p w:rsidR="00510A76" w:rsidRDefault="00510A76" w:rsidP="00510A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highlight w:val="yellow"/>
        </w:rPr>
      </w:pPr>
    </w:p>
    <w:p w:rsidR="00510A76" w:rsidRDefault="00510A76" w:rsidP="00510A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>
        <w:rPr>
          <w:b/>
          <w:smallCaps/>
        </w:rPr>
        <w:t>2. СТРУКТУРА И СОДЕРЖАНИЕ УЧЕБНОЙ ДИСЦИПЛИНЫ</w:t>
      </w:r>
    </w:p>
    <w:p w:rsidR="00510A76" w:rsidRDefault="00510A76" w:rsidP="00510A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510A76" w:rsidRDefault="00510A76" w:rsidP="00510A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510A76" w:rsidRDefault="00510A76" w:rsidP="00510A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510A76" w:rsidRDefault="00510A76" w:rsidP="00510A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1"/>
        <w:gridCol w:w="1062"/>
        <w:gridCol w:w="1062"/>
      </w:tblGrid>
      <w:tr w:rsidR="00510A76" w:rsidTr="00BF0B85">
        <w:trPr>
          <w:trHeight w:val="460"/>
        </w:trPr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A76" w:rsidRDefault="00510A76" w:rsidP="00204F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A76" w:rsidRDefault="00510A76" w:rsidP="00204F36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510A76" w:rsidTr="00BF0B85">
        <w:trPr>
          <w:trHeight w:val="285"/>
        </w:trPr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A76" w:rsidRDefault="00510A76" w:rsidP="00204F3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 образовательной нагрузки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A76" w:rsidRDefault="00510A76" w:rsidP="00204F36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72</w:t>
            </w:r>
          </w:p>
        </w:tc>
      </w:tr>
      <w:tr w:rsidR="00510A76" w:rsidTr="00BF0B85"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A76" w:rsidRDefault="00510A76" w:rsidP="00204F3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 взаимодействии с преподавателем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76" w:rsidRDefault="00510A76" w:rsidP="00204F36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510A76" w:rsidTr="00BF0B85"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A76" w:rsidRDefault="00510A76" w:rsidP="00204F3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Нагрузка на дисциплины и МДК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76" w:rsidRDefault="00510A76" w:rsidP="00204F36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510A76" w:rsidTr="00BF0B85"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A76" w:rsidRDefault="00510A76" w:rsidP="00204F3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учебных занятий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A76" w:rsidRDefault="00510A76" w:rsidP="00204F36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72</w:t>
            </w:r>
          </w:p>
        </w:tc>
      </w:tr>
      <w:tr w:rsidR="00510A76" w:rsidTr="00036A94">
        <w:trPr>
          <w:trHeight w:val="347"/>
        </w:trPr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A76" w:rsidRDefault="00510A76" w:rsidP="00204F3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Теоретическое обучение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A76" w:rsidRDefault="00B10FBE" w:rsidP="00204F36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</w:t>
            </w:r>
            <w:r w:rsidR="00510A76">
              <w:rPr>
                <w:b/>
                <w:iCs/>
                <w:lang w:eastAsia="en-US"/>
              </w:rPr>
              <w:t>8</w:t>
            </w:r>
          </w:p>
        </w:tc>
      </w:tr>
      <w:tr w:rsidR="00CB0A73" w:rsidTr="00BF0B85"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A73" w:rsidRDefault="00CB0A73" w:rsidP="00204F36">
            <w:pPr>
              <w:spacing w:line="276" w:lineRule="auto"/>
              <w:jc w:val="both"/>
              <w:rPr>
                <w:lang w:eastAsia="en-US"/>
              </w:rPr>
            </w:pPr>
            <w:r w:rsidRPr="00976D34">
              <w:t>в т.ч. профессионально-ориентированного содержания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A73" w:rsidRDefault="00CB0A73" w:rsidP="00204F36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</w:t>
            </w:r>
          </w:p>
        </w:tc>
      </w:tr>
      <w:tr w:rsidR="00510A76" w:rsidTr="00BF0B85">
        <w:trPr>
          <w:trHeight w:val="217"/>
        </w:trPr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A76" w:rsidRDefault="00510A76" w:rsidP="00204F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Лабораторные и практические занятия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A76" w:rsidRDefault="00B10FBE" w:rsidP="00204F36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</w:t>
            </w:r>
            <w:r w:rsidR="00510A76">
              <w:rPr>
                <w:b/>
                <w:iCs/>
                <w:lang w:eastAsia="en-US"/>
              </w:rPr>
              <w:t>4</w:t>
            </w:r>
          </w:p>
        </w:tc>
      </w:tr>
      <w:tr w:rsidR="00510A76" w:rsidTr="00BF0B85"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A76" w:rsidRDefault="00510A76" w:rsidP="00204F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учебная работа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76" w:rsidRDefault="00BF0B85" w:rsidP="00204F36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</w:t>
            </w:r>
          </w:p>
        </w:tc>
      </w:tr>
      <w:tr w:rsidR="00510A76" w:rsidTr="00BF0B85">
        <w:trPr>
          <w:trHeight w:val="500"/>
        </w:trPr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A76" w:rsidRDefault="00510A76" w:rsidP="00204F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практическая подготовка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A76" w:rsidRDefault="00510A76" w:rsidP="00204F36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12</w:t>
            </w:r>
          </w:p>
        </w:tc>
      </w:tr>
      <w:tr w:rsidR="00BF0B85" w:rsidTr="00BF0B85"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B85" w:rsidRDefault="00BF0B85" w:rsidP="00204F36">
            <w:pPr>
              <w:spacing w:line="276" w:lineRule="auto"/>
              <w:jc w:val="both"/>
              <w:rPr>
                <w:lang w:eastAsia="en-US"/>
              </w:rPr>
            </w:pPr>
            <w:r w:rsidRPr="00976D34">
              <w:t>в т.ч. профессионально-ориентированного содержания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B85" w:rsidRDefault="00BF0B85" w:rsidP="00B10FBE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</w:t>
            </w:r>
            <w:r w:rsidR="00B10FBE">
              <w:rPr>
                <w:b/>
                <w:iCs/>
                <w:lang w:eastAsia="en-US"/>
              </w:rPr>
              <w:t>2</w:t>
            </w:r>
          </w:p>
        </w:tc>
      </w:tr>
      <w:tr w:rsidR="00510A76" w:rsidTr="00BF0B85"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A76" w:rsidRDefault="00510A76" w:rsidP="00204F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консультации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A76" w:rsidRDefault="00510A76" w:rsidP="00204F36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</w:t>
            </w:r>
          </w:p>
        </w:tc>
      </w:tr>
      <w:tr w:rsidR="00510A76" w:rsidTr="00BF0B85"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A76" w:rsidRDefault="00510A76" w:rsidP="00204F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A76" w:rsidRDefault="00510A76" w:rsidP="00204F36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</w:t>
            </w:r>
          </w:p>
        </w:tc>
      </w:tr>
      <w:tr w:rsidR="00510A76" w:rsidTr="00BF0B85">
        <w:tc>
          <w:tcPr>
            <w:tcW w:w="7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A76" w:rsidRDefault="00510A76" w:rsidP="00204F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Промежуточная аттестация в виде </w:t>
            </w:r>
            <w:r>
              <w:rPr>
                <w:b/>
                <w:i/>
                <w:iCs/>
                <w:lang w:eastAsia="en-US"/>
              </w:rPr>
              <w:t>зачета с оценкой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A76" w:rsidRDefault="00510A76" w:rsidP="00204F36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 семестр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A76" w:rsidRDefault="00510A76" w:rsidP="00204F36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</w:t>
            </w:r>
          </w:p>
          <w:p w:rsidR="00510A76" w:rsidRDefault="00510A76" w:rsidP="00204F36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семестр</w:t>
            </w:r>
          </w:p>
        </w:tc>
      </w:tr>
      <w:tr w:rsidR="00510A76" w:rsidTr="00BF0B85">
        <w:tc>
          <w:tcPr>
            <w:tcW w:w="71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A76" w:rsidRDefault="00510A76" w:rsidP="00204F36">
            <w:pPr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A76" w:rsidRDefault="00510A76" w:rsidP="00204F36">
            <w:pPr>
              <w:spacing w:line="360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A76" w:rsidRDefault="00510A76" w:rsidP="00204F36">
            <w:pPr>
              <w:spacing w:line="360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38</w:t>
            </w:r>
          </w:p>
        </w:tc>
      </w:tr>
    </w:tbl>
    <w:p w:rsidR="00510A76" w:rsidRDefault="00510A76" w:rsidP="00510A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510A76" w:rsidRDefault="00510A76" w:rsidP="00510A76">
      <w:pPr>
        <w:spacing w:line="259" w:lineRule="auto"/>
        <w:rPr>
          <w:sz w:val="32"/>
          <w:szCs w:val="32"/>
        </w:rPr>
        <w:sectPr w:rsidR="00510A76">
          <w:pgSz w:w="11910" w:h="16840"/>
          <w:pgMar w:top="1160" w:right="740" w:bottom="940" w:left="1000" w:header="717" w:footer="753" w:gutter="0"/>
          <w:cols w:space="720"/>
        </w:sectPr>
      </w:pPr>
    </w:p>
    <w:p w:rsidR="00510A76" w:rsidRDefault="00510A76" w:rsidP="00510A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 xml:space="preserve">2.2  Тематический план и содержание учебной дисциплины  </w:t>
      </w:r>
    </w:p>
    <w:p w:rsidR="00510A76" w:rsidRDefault="00510A76" w:rsidP="00510A76">
      <w:pPr>
        <w:jc w:val="both"/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9238"/>
        <w:gridCol w:w="684"/>
        <w:gridCol w:w="852"/>
      </w:tblGrid>
      <w:tr w:rsidR="00510A76" w:rsidTr="00204F36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1"/>
              <w:spacing w:line="276" w:lineRule="auto"/>
              <w:jc w:val="center"/>
              <w:rPr>
                <w:b/>
                <w:i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i w:val="0"/>
                <w:sz w:val="22"/>
                <w:lang w:eastAsia="en-US"/>
              </w:rPr>
              <w:t>Краткое содержание учебного материала. Практические работы, самостоятельные работы обучающихся.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1"/>
              <w:spacing w:line="276" w:lineRule="auto"/>
              <w:rPr>
                <w:b/>
                <w:i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1"/>
              <w:spacing w:line="276" w:lineRule="auto"/>
              <w:jc w:val="center"/>
              <w:rPr>
                <w:b/>
                <w:i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510A76" w:rsidTr="00204F36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E5172B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5172B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510A76" w:rsidTr="00204F36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1"/>
              <w:spacing w:line="276" w:lineRule="auto"/>
              <w:rPr>
                <w:b/>
                <w:bCs/>
                <w:i w:val="0"/>
                <w:color w:val="FF0000"/>
                <w:lang w:eastAsia="en-US"/>
              </w:rPr>
            </w:pPr>
            <w:r>
              <w:rPr>
                <w:b/>
                <w:i w:val="0"/>
                <w:lang w:eastAsia="en-US"/>
              </w:rPr>
              <w:t>Раздел</w:t>
            </w:r>
            <w:r>
              <w:rPr>
                <w:b/>
                <w:i w:val="0"/>
                <w:spacing w:val="-4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1.</w:t>
            </w:r>
            <w:r>
              <w:rPr>
                <w:b/>
                <w:i w:val="0"/>
                <w:spacing w:val="-1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Человек</w:t>
            </w:r>
            <w:r>
              <w:rPr>
                <w:b/>
                <w:i w:val="0"/>
                <w:spacing w:val="-7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в</w:t>
            </w:r>
            <w:r>
              <w:rPr>
                <w:b/>
                <w:i w:val="0"/>
                <w:spacing w:val="1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обществе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510A76" w:rsidTr="00204F36">
        <w:trPr>
          <w:trHeight w:val="33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 общественные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отношения. Роль массовой коммуникации в современном обществе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E5172B" w:rsidRDefault="00510A76" w:rsidP="00204F36">
            <w:pPr>
              <w:pStyle w:val="1"/>
              <w:rPr>
                <w:b/>
                <w:i w:val="0"/>
                <w:lang w:eastAsia="en-US"/>
              </w:rPr>
            </w:pPr>
            <w:r w:rsidRPr="00E5172B">
              <w:rPr>
                <w:b/>
                <w:i w:val="0"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510A76" w:rsidTr="00204F36">
        <w:trPr>
          <w:trHeight w:val="6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Default="00510A76" w:rsidP="00204F36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TableParagraph"/>
              <w:spacing w:line="254" w:lineRule="auto"/>
              <w:ind w:right="2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как система.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Общественные отношения.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Связи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подсистемами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элементами общества. Общественные</w:t>
            </w:r>
            <w:r>
              <w:rPr>
                <w:rFonts w:ascii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потребности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институты. Признаки и функции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социальных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институтов.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Типы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обществ. Постиндустриальное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(информационное)</w:t>
            </w:r>
            <w:r>
              <w:rPr>
                <w:rFonts w:ascii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общество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его особенности. Роль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массовой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коммуникации в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современном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обществе</w:t>
            </w:r>
          </w:p>
          <w:p w:rsidR="00510A76" w:rsidRDefault="00510A76" w:rsidP="00204F36">
            <w:pPr>
              <w:pStyle w:val="TableParagraph"/>
              <w:tabs>
                <w:tab w:val="left" w:pos="9022"/>
              </w:tabs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EF3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(ОП.0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EF3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Информационные технологии/адаптационные информационные технологии</w:t>
            </w:r>
            <w:r w:rsidRPr="00EF3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профессионально-ориентированного содержания)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Default="00510A76" w:rsidP="00204F36">
            <w:pPr>
              <w:rPr>
                <w:bCs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Tr="00204F36">
        <w:trPr>
          <w:trHeight w:val="6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Default="00510A76" w:rsidP="00204F3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Тема 1.2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spacing w:val="-1"/>
                <w:lang w:eastAsia="en-US"/>
              </w:rPr>
              <w:t>Развитие общества.</w:t>
            </w:r>
          </w:p>
          <w:p w:rsidR="00510A76" w:rsidRDefault="00510A76" w:rsidP="00204F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510A76" w:rsidTr="00204F36">
        <w:trPr>
          <w:trHeight w:val="6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Default="00510A76" w:rsidP="00204F36">
            <w:pPr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TableParagraph"/>
              <w:tabs>
                <w:tab w:val="left" w:pos="8856"/>
              </w:tabs>
              <w:spacing w:line="254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путей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общественного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развития. Эволюция,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социальная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революция.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Реформа.</w:t>
            </w:r>
            <w:r>
              <w:rPr>
                <w:rFonts w:ascii="Times New Roman" w:hAnsi="Times New Roman" w:cs="Times New Roman"/>
                <w:spacing w:val="-1"/>
              </w:rPr>
              <w:t xml:space="preserve"> Общественный </w:t>
            </w:r>
            <w:r>
              <w:rPr>
                <w:rFonts w:ascii="Times New Roman" w:hAnsi="Times New Roman" w:cs="Times New Roman"/>
              </w:rPr>
              <w:t>прогресс,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критерии. Противоречивый характер</w:t>
            </w:r>
            <w:r>
              <w:rPr>
                <w:rFonts w:ascii="Times New Roman" w:hAnsi="Times New Roman" w:cs="Times New Roman"/>
                <w:spacing w:val="-67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прогресса. Глобализация 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ее противоречивые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последствия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Default="00510A76" w:rsidP="00204F36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Tr="00204F36">
        <w:trPr>
          <w:trHeight w:val="6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Default="00510A76" w:rsidP="00204F36">
            <w:pPr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FB" w:rsidRDefault="00510A76" w:rsidP="00204F3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</w:p>
          <w:p w:rsidR="00510A76" w:rsidRDefault="00510A76" w:rsidP="00204F3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Глобализация и ее</w:t>
            </w:r>
            <w:r>
              <w:rPr>
                <w:b/>
                <w:spacing w:val="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противоречия</w:t>
            </w:r>
          </w:p>
          <w:p w:rsidR="00510A76" w:rsidRDefault="00510A76" w:rsidP="00204F3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i/>
              </w:rPr>
              <w:t>(</w:t>
            </w:r>
            <w:r w:rsidRPr="00EF382B">
              <w:rPr>
                <w:b/>
                <w:i/>
              </w:rPr>
              <w:t>МДК.01.01 Устройство автомобилей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510A76" w:rsidTr="00204F36">
        <w:trPr>
          <w:trHeight w:val="7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Default="00510A76" w:rsidP="00204F36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>Тема 1.3 Становление</w:t>
            </w:r>
            <w:r>
              <w:rPr>
                <w:b/>
                <w:i w:val="0"/>
                <w:spacing w:val="1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личности</w:t>
            </w:r>
            <w:r>
              <w:rPr>
                <w:b/>
                <w:i w:val="0"/>
                <w:spacing w:val="-8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в</w:t>
            </w:r>
            <w:r>
              <w:rPr>
                <w:b/>
                <w:i w:val="0"/>
                <w:spacing w:val="-10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процессе</w:t>
            </w:r>
            <w:r>
              <w:rPr>
                <w:b/>
                <w:i w:val="0"/>
                <w:spacing w:val="-67"/>
                <w:lang w:eastAsia="en-US"/>
              </w:rPr>
              <w:t xml:space="preserve">        </w:t>
            </w:r>
            <w:r>
              <w:rPr>
                <w:b/>
                <w:i w:val="0"/>
                <w:lang w:eastAsia="en-US"/>
              </w:rPr>
              <w:t xml:space="preserve"> социализации</w:t>
            </w:r>
          </w:p>
          <w:p w:rsidR="00510A76" w:rsidRDefault="00510A76" w:rsidP="00204F36">
            <w:pPr>
              <w:spacing w:line="276" w:lineRule="auto"/>
              <w:rPr>
                <w:lang w:eastAsia="en-US"/>
              </w:rPr>
            </w:pPr>
          </w:p>
          <w:p w:rsidR="00510A76" w:rsidRDefault="00510A76" w:rsidP="00204F36">
            <w:pPr>
              <w:spacing w:line="276" w:lineRule="auto"/>
              <w:rPr>
                <w:lang w:eastAsia="en-US"/>
              </w:rPr>
            </w:pPr>
          </w:p>
          <w:p w:rsidR="00510A76" w:rsidRDefault="00510A76" w:rsidP="00204F36">
            <w:pPr>
              <w:spacing w:line="276" w:lineRule="auto"/>
              <w:rPr>
                <w:lang w:eastAsia="en-US"/>
              </w:rPr>
            </w:pPr>
          </w:p>
          <w:p w:rsidR="00510A76" w:rsidRDefault="00510A76" w:rsidP="00204F36">
            <w:pPr>
              <w:spacing w:line="276" w:lineRule="auto"/>
              <w:rPr>
                <w:lang w:eastAsia="en-US"/>
              </w:rPr>
            </w:pPr>
          </w:p>
          <w:p w:rsidR="00510A76" w:rsidRDefault="00510A76" w:rsidP="00204F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5D37ED" w:rsidRDefault="00510A76" w:rsidP="00204F36">
            <w:pPr>
              <w:pStyle w:val="1"/>
              <w:rPr>
                <w:b/>
                <w:i w:val="0"/>
                <w:lang w:eastAsia="en-US"/>
              </w:rPr>
            </w:pPr>
            <w:r w:rsidRPr="005D37ED">
              <w:rPr>
                <w:b/>
                <w:i w:val="0"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510A76" w:rsidTr="00204F36">
        <w:trPr>
          <w:trHeight w:val="75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Default="00510A76" w:rsidP="00204F36">
            <w:pPr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как результат биологической и социокультурной эволюции. Влияние социокультурных факторов на формирование личности.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Личность в современном обществе. Коммуникативные качества личности.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Социализация личности и ее этапы. Агенты (институты) социализации.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Общественное 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индивидуальное сознание.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Самосознание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социальное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поведение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Default="00510A76" w:rsidP="00204F36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510A76" w:rsidTr="00204F36">
        <w:trPr>
          <w:trHeight w:val="2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Default="00510A76" w:rsidP="00204F36">
            <w:pPr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</w:p>
          <w:p w:rsidR="00510A76" w:rsidRDefault="00510A76" w:rsidP="00204F3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Мировоззрение, его роль в жизнедеятельности человека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510A76" w:rsidTr="00204F36">
        <w:trPr>
          <w:trHeight w:val="3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1"/>
              <w:spacing w:line="276" w:lineRule="auto"/>
              <w:rPr>
                <w:b/>
                <w:bCs/>
                <w:i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lang w:eastAsia="en-US"/>
              </w:rPr>
              <w:lastRenderedPageBreak/>
              <w:t xml:space="preserve">Тема 1.4 </w:t>
            </w:r>
            <w:r>
              <w:rPr>
                <w:b/>
                <w:i w:val="0"/>
                <w:spacing w:val="-1"/>
                <w:sz w:val="28"/>
                <w:lang w:eastAsia="en-US"/>
              </w:rPr>
              <w:t>Деятельность</w:t>
            </w:r>
            <w:r>
              <w:rPr>
                <w:b/>
                <w:i w:val="0"/>
                <w:spacing w:val="-67"/>
                <w:sz w:val="28"/>
                <w:lang w:eastAsia="en-US"/>
              </w:rPr>
              <w:t xml:space="preserve">   </w:t>
            </w:r>
            <w:r>
              <w:rPr>
                <w:b/>
                <w:i w:val="0"/>
                <w:sz w:val="28"/>
                <w:lang w:eastAsia="en-US"/>
              </w:rPr>
              <w:t>человека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A76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</w:tc>
      </w:tr>
      <w:tr w:rsidR="00510A76" w:rsidTr="00204F36">
        <w:trPr>
          <w:trHeight w:val="3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Default="00510A76" w:rsidP="00204F3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структура.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Мотивация деятельности.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Потребности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интересы. Многообразие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Default="00510A76" w:rsidP="00204F36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3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6861E1">
              <w:rPr>
                <w:b/>
                <w:bCs/>
                <w:lang w:eastAsia="en-US"/>
              </w:rPr>
              <w:t xml:space="preserve">Практическое занятие </w:t>
            </w:r>
          </w:p>
          <w:p w:rsidR="00510A76" w:rsidRPr="006861E1" w:rsidRDefault="00510A76" w:rsidP="00204F36">
            <w:pPr>
              <w:pStyle w:val="TableParagraph"/>
              <w:spacing w:before="2" w:line="264" w:lineRule="auto"/>
              <w:ind w:right="4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Свобода</w:t>
            </w:r>
            <w:r w:rsidRPr="006861E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861E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необходимость </w:t>
            </w:r>
            <w:r w:rsidRPr="006861E1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861E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6861E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B10FB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Pr="006861E1" w:rsidRDefault="00510A76" w:rsidP="00204F36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6861E1">
              <w:rPr>
                <w:b/>
                <w:lang w:eastAsia="en-US"/>
              </w:rPr>
              <w:t>Практическая подготовка</w:t>
            </w:r>
          </w:p>
          <w:p w:rsidR="00510A76" w:rsidRDefault="00510A76" w:rsidP="00204F36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6861E1">
              <w:rPr>
                <w:b/>
                <w:lang w:eastAsia="en-US"/>
              </w:rPr>
              <w:t>Выбор профессии. Профессиональное самоопределение. Учет особенностей характера в профессиональной деятельности «Мастер по ремонту и обслуживанию автомобилей». Межличностное общение и взаимодействие в сфере «Мастер по ремонту и обслуживанию автомобилей»</w:t>
            </w:r>
          </w:p>
          <w:p w:rsidR="00510A76" w:rsidRPr="006861E1" w:rsidRDefault="00510A76" w:rsidP="00204F36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i/>
              </w:rPr>
              <w:t>(</w:t>
            </w:r>
            <w:r w:rsidRPr="00EF382B">
              <w:rPr>
                <w:b/>
                <w:i/>
              </w:rPr>
              <w:t>МДК.01.01 Устройство автомобилей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lang w:eastAsia="en-US"/>
              </w:rPr>
              <w:t>3</w:t>
            </w:r>
          </w:p>
        </w:tc>
      </w:tr>
      <w:tr w:rsidR="00510A76" w:rsidRPr="006861E1" w:rsidTr="00204F36">
        <w:trPr>
          <w:trHeight w:val="3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tabs>
                <w:tab w:val="left" w:pos="3578"/>
              </w:tabs>
              <w:spacing w:line="259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</w:t>
            </w:r>
            <w:r w:rsidRPr="006861E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Познавательная</w:t>
            </w:r>
            <w:r w:rsidRPr="006861E1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6861E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человека. Научное</w:t>
            </w:r>
            <w:r w:rsidRPr="006861E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56" w:lineRule="auto"/>
              <w:ind w:right="-49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sz w:val="22"/>
                <w:szCs w:val="22"/>
                <w:lang w:eastAsia="en-US"/>
              </w:rPr>
              <w:t>2,3</w:t>
            </w:r>
          </w:p>
        </w:tc>
      </w:tr>
      <w:tr w:rsidR="00510A76" w:rsidRPr="006861E1" w:rsidTr="00204F36">
        <w:trPr>
          <w:trHeight w:val="564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</w:rPr>
              <w:t>Познание</w:t>
            </w:r>
            <w:r w:rsidRPr="006861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мира. Чувственное</w:t>
            </w:r>
            <w:r w:rsidRPr="006861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рациональное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познание. Мышление, его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формы и методы. Знание как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результат познавательной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деятельности,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его</w:t>
            </w:r>
            <w:r w:rsidRPr="006861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виды. Понятие</w:t>
            </w:r>
            <w:r w:rsidRPr="006861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истины,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ее критерии. Абсолютная,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относительная истина.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  <w:spacing w:val="-1"/>
              </w:rPr>
              <w:t xml:space="preserve">Естественные, </w:t>
            </w:r>
            <w:r w:rsidRPr="006861E1">
              <w:rPr>
                <w:rFonts w:ascii="Times New Roman" w:hAnsi="Times New Roman" w:cs="Times New Roman"/>
              </w:rPr>
              <w:t>технические,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точные и социально-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гуманитарные</w:t>
            </w:r>
            <w:r w:rsidRPr="006861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науки. Особенности,</w:t>
            </w:r>
            <w:r w:rsidRPr="006861E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уровни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методы</w:t>
            </w:r>
            <w:r w:rsidRPr="006861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научного познания.</w:t>
            </w:r>
            <w:r w:rsidRPr="006861E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Особенности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научного</w:t>
            </w:r>
            <w:r w:rsidRPr="006861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познания в</w:t>
            </w:r>
            <w:r w:rsidRPr="006861E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социально-гуманитарных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науках. Российское общество и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человек</w:t>
            </w:r>
            <w:r w:rsidRPr="006861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перед лицом</w:t>
            </w:r>
            <w:r w:rsidRPr="006861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угроз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вызовов</w:t>
            </w:r>
            <w:r w:rsidRPr="006861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XXI</w:t>
            </w:r>
            <w:r w:rsidRPr="006861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в.</w:t>
            </w:r>
          </w:p>
          <w:p w:rsidR="00510A76" w:rsidRPr="006861E1" w:rsidRDefault="00510A76" w:rsidP="00204F36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i/>
              </w:rPr>
              <w:t>(</w:t>
            </w:r>
            <w:r w:rsidRPr="00EF3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МДК.01.01 Устройство автомобилей профессионально-ориентированного содержания)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5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spacing w:line="276" w:lineRule="auto"/>
              <w:ind w:right="-25"/>
              <w:jc w:val="both"/>
              <w:rPr>
                <w:b/>
                <w:bCs/>
                <w:lang w:eastAsia="en-US"/>
              </w:rPr>
            </w:pPr>
            <w:r w:rsidRPr="006861E1">
              <w:rPr>
                <w:b/>
                <w:lang w:eastAsia="en-US"/>
              </w:rPr>
              <w:t>Раздел</w:t>
            </w:r>
            <w:r w:rsidRPr="006861E1">
              <w:rPr>
                <w:b/>
                <w:spacing w:val="-4"/>
                <w:lang w:eastAsia="en-US"/>
              </w:rPr>
              <w:t xml:space="preserve"> </w:t>
            </w:r>
            <w:r w:rsidRPr="006861E1">
              <w:rPr>
                <w:b/>
                <w:lang w:eastAsia="en-US"/>
              </w:rPr>
              <w:t>2.</w:t>
            </w:r>
            <w:r w:rsidRPr="006861E1">
              <w:rPr>
                <w:b/>
                <w:spacing w:val="-2"/>
                <w:lang w:eastAsia="en-US"/>
              </w:rPr>
              <w:t xml:space="preserve"> </w:t>
            </w:r>
            <w:r w:rsidRPr="006861E1">
              <w:rPr>
                <w:b/>
                <w:sz w:val="28"/>
                <w:lang w:eastAsia="en-US"/>
              </w:rPr>
              <w:t>Духовная</w:t>
            </w:r>
            <w:r w:rsidRPr="006861E1">
              <w:rPr>
                <w:b/>
                <w:spacing w:val="-5"/>
                <w:sz w:val="28"/>
                <w:lang w:eastAsia="en-US"/>
              </w:rPr>
              <w:t xml:space="preserve"> </w:t>
            </w:r>
            <w:r w:rsidRPr="006861E1">
              <w:rPr>
                <w:b/>
                <w:sz w:val="28"/>
                <w:lang w:eastAsia="en-US"/>
              </w:rPr>
              <w:t>культура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Pr="006861E1" w:rsidRDefault="00510A76" w:rsidP="00204F3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3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Pr="006861E1" w:rsidRDefault="00510A76" w:rsidP="00204F36">
            <w:pPr>
              <w:tabs>
                <w:tab w:val="left" w:pos="10800"/>
              </w:tabs>
              <w:spacing w:line="276" w:lineRule="auto"/>
              <w:ind w:right="34"/>
              <w:jc w:val="both"/>
              <w:rPr>
                <w:b/>
                <w:bCs/>
                <w:lang w:eastAsia="en-US"/>
              </w:rPr>
            </w:pPr>
            <w:r w:rsidRPr="006861E1">
              <w:rPr>
                <w:b/>
                <w:bCs/>
                <w:lang w:eastAsia="en-US"/>
              </w:rPr>
              <w:t xml:space="preserve">Тема 2.1 </w:t>
            </w:r>
            <w:r w:rsidRPr="006861E1">
              <w:rPr>
                <w:b/>
                <w:lang w:eastAsia="en-US"/>
              </w:rPr>
              <w:t>Культура</w:t>
            </w:r>
            <w:r w:rsidRPr="006861E1">
              <w:rPr>
                <w:b/>
                <w:spacing w:val="-11"/>
                <w:lang w:eastAsia="en-US"/>
              </w:rPr>
              <w:t xml:space="preserve"> </w:t>
            </w:r>
            <w:r w:rsidRPr="006861E1">
              <w:rPr>
                <w:b/>
                <w:lang w:eastAsia="en-US"/>
              </w:rPr>
              <w:t>и</w:t>
            </w:r>
            <w:r w:rsidRPr="006861E1">
              <w:rPr>
                <w:b/>
                <w:spacing w:val="-7"/>
                <w:lang w:eastAsia="en-US"/>
              </w:rPr>
              <w:t xml:space="preserve"> </w:t>
            </w:r>
            <w:r w:rsidRPr="006861E1">
              <w:rPr>
                <w:b/>
                <w:lang w:eastAsia="en-US"/>
              </w:rPr>
              <w:t>ее</w:t>
            </w:r>
            <w:r w:rsidRPr="006861E1">
              <w:rPr>
                <w:b/>
                <w:spacing w:val="-67"/>
                <w:lang w:eastAsia="en-US"/>
              </w:rPr>
              <w:t xml:space="preserve">      </w:t>
            </w:r>
            <w:r w:rsidRPr="006861E1">
              <w:rPr>
                <w:b/>
                <w:lang w:eastAsia="en-US"/>
              </w:rPr>
              <w:t xml:space="preserve"> формы</w:t>
            </w: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6861E1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121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</w:rPr>
              <w:t>Духовная деятельность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человека.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Духовные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ценности российского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общества. Материальная</w:t>
            </w:r>
            <w:r w:rsidRPr="006861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духовная культура. Формы культуры.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Народная,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массовая и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элитарная культура.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Молодежная</w:t>
            </w:r>
            <w:r w:rsidRPr="006861E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субкультура.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Контркультура. Функции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культуры. Культурное многообразие</w:t>
            </w:r>
            <w:r w:rsidRPr="006861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современного</w:t>
            </w:r>
            <w:r w:rsidRPr="006861E1">
              <w:rPr>
                <w:sz w:val="28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общества. Диалог культур.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Вклад</w:t>
            </w:r>
            <w:r w:rsidRPr="006861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российской</w:t>
            </w:r>
            <w:r w:rsidRPr="006861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культуры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в формирование ценностей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современного</w:t>
            </w:r>
            <w:r w:rsidRPr="006861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общества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274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</w:t>
            </w:r>
          </w:p>
          <w:p w:rsidR="00510A76" w:rsidRDefault="00510A76" w:rsidP="00204F36">
            <w:pPr>
              <w:pStyle w:val="Default"/>
              <w:jc w:val="both"/>
              <w:rPr>
                <w:b/>
                <w:color w:val="auto"/>
                <w:lang w:eastAsia="en-US"/>
              </w:rPr>
            </w:pPr>
            <w:r w:rsidRPr="006861E1">
              <w:rPr>
                <w:b/>
                <w:color w:val="auto"/>
                <w:lang w:eastAsia="en-US"/>
              </w:rPr>
              <w:t xml:space="preserve">Культура общения, труда, учебы, поведения в обществе. Этикет в профессиональной деятельности «Мастер по ремонту и обслуживанию автомобилей». </w:t>
            </w:r>
          </w:p>
          <w:p w:rsidR="00510A76" w:rsidRPr="006861E1" w:rsidRDefault="00510A76" w:rsidP="00204F36">
            <w:pPr>
              <w:pStyle w:val="Default"/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i/>
              </w:rPr>
              <w:lastRenderedPageBreak/>
              <w:t>(</w:t>
            </w:r>
            <w:r w:rsidRPr="00EF382B">
              <w:rPr>
                <w:b/>
                <w:i/>
              </w:rPr>
              <w:t>МДК.01.01 Устройство автомобилей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lastRenderedPageBreak/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3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311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2.2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и</w:t>
            </w:r>
            <w:r w:rsidRPr="006861E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</w:t>
            </w:r>
            <w:r w:rsidRPr="006861E1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морали</w:t>
            </w:r>
            <w:r w:rsidRPr="006861E1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в жизни человека и</w:t>
            </w:r>
            <w:r w:rsidRPr="006861E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развитии</w:t>
            </w:r>
            <w:r w:rsidRPr="006861E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общества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tabs>
                <w:tab w:val="left" w:pos="10800"/>
              </w:tabs>
              <w:spacing w:line="276" w:lineRule="auto"/>
              <w:ind w:right="-283"/>
              <w:jc w:val="both"/>
              <w:rPr>
                <w:b/>
                <w:bCs/>
                <w:lang w:eastAsia="en-US"/>
              </w:rPr>
            </w:pPr>
            <w:r w:rsidRPr="006861E1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510A76" w:rsidRPr="006861E1" w:rsidTr="00204F36">
        <w:trPr>
          <w:trHeight w:val="3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TableParagraph"/>
              <w:spacing w:line="259" w:lineRule="auto"/>
              <w:ind w:right="204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</w:rPr>
              <w:t>Мораль</w:t>
            </w:r>
            <w:r w:rsidRPr="006861E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как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общечеловеческая</w:t>
            </w:r>
            <w:r w:rsidRPr="006861E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ценность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социальный</w:t>
            </w:r>
            <w:r w:rsidRPr="006861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регулятор. Категории морали.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  <w:spacing w:val="-1"/>
              </w:rPr>
              <w:t>Гражданственность.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Патриотизм</w:t>
            </w:r>
          </w:p>
          <w:p w:rsidR="00510A76" w:rsidRPr="00707A77" w:rsidRDefault="00510A76" w:rsidP="00204F36">
            <w:pPr>
              <w:pStyle w:val="TableParagraph"/>
              <w:spacing w:line="259" w:lineRule="auto"/>
              <w:ind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(ОП.04 Безопасность жизнедеятельности профессионально-ориентированного содержания)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036A94" w:rsidRPr="006861E1" w:rsidTr="00036A94">
        <w:trPr>
          <w:trHeight w:val="64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6861E1" w:rsidRDefault="00036A94" w:rsidP="00204F36">
            <w:pPr>
              <w:tabs>
                <w:tab w:val="left" w:pos="10800"/>
              </w:tabs>
              <w:ind w:right="34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A94" w:rsidRPr="00036A94" w:rsidRDefault="00036A94" w:rsidP="00204F36">
            <w:pPr>
              <w:pStyle w:val="TableParagraph"/>
              <w:spacing w:line="254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036A94" w:rsidRPr="006861E1" w:rsidRDefault="00036A94" w:rsidP="00204F36">
            <w:pPr>
              <w:pStyle w:val="TableParagraph"/>
              <w:spacing w:line="254" w:lineRule="auto"/>
              <w:ind w:right="34"/>
              <w:jc w:val="both"/>
              <w:rPr>
                <w:b/>
                <w:bCs/>
              </w:rPr>
            </w:pPr>
            <w:r w:rsidRPr="00036A94">
              <w:rPr>
                <w:rFonts w:ascii="Times New Roman" w:hAnsi="Times New Roman" w:cs="Times New Roman"/>
                <w:b/>
                <w:sz w:val="24"/>
                <w:szCs w:val="24"/>
              </w:rPr>
              <w:t>Наука и</w:t>
            </w:r>
            <w:r w:rsidRPr="00036A9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36A9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образование в современном мире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94" w:rsidRPr="006861E1" w:rsidRDefault="00036A94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6A94" w:rsidRPr="006861E1" w:rsidRDefault="00036A94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lang w:eastAsia="en-US"/>
              </w:rPr>
              <w:t>2</w:t>
            </w:r>
          </w:p>
        </w:tc>
      </w:tr>
      <w:tr w:rsidR="00510A76" w:rsidRPr="006861E1" w:rsidTr="00204F36">
        <w:trPr>
          <w:trHeight w:val="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Pr="006861E1" w:rsidRDefault="00510A76" w:rsidP="00204F36">
            <w:pPr>
              <w:tabs>
                <w:tab w:val="left" w:pos="10800"/>
              </w:tabs>
              <w:spacing w:line="276" w:lineRule="auto"/>
              <w:ind w:right="-283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6861E1">
              <w:rPr>
                <w:b/>
                <w:lang w:eastAsia="en-US"/>
              </w:rPr>
              <w:t>Практическая подготовка</w:t>
            </w:r>
          </w:p>
          <w:p w:rsidR="00510A76" w:rsidRDefault="00510A76" w:rsidP="00204F36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6861E1">
              <w:rPr>
                <w:b/>
                <w:lang w:eastAsia="en-US"/>
              </w:rPr>
              <w:t>Естественные, технические, точные и социально-гуманитарные науки в профессиональной деятельности. Роль и значение непрерывности образования</w:t>
            </w:r>
          </w:p>
          <w:p w:rsidR="00510A76" w:rsidRPr="006861E1" w:rsidRDefault="00510A76" w:rsidP="00204F36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i/>
              </w:rPr>
              <w:t>(</w:t>
            </w:r>
            <w:r w:rsidRPr="00EF382B">
              <w:rPr>
                <w:b/>
                <w:i/>
              </w:rPr>
              <w:t>МДК.01.01 Устройство автомобилей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lang w:eastAsia="en-US"/>
              </w:rPr>
              <w:t>3</w:t>
            </w:r>
          </w:p>
        </w:tc>
      </w:tr>
      <w:tr w:rsidR="00510A76" w:rsidRPr="006861E1" w:rsidTr="00204F36">
        <w:trPr>
          <w:trHeight w:val="3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tabs>
                <w:tab w:val="left" w:pos="10800"/>
              </w:tabs>
              <w:spacing w:line="276" w:lineRule="auto"/>
              <w:ind w:right="-283"/>
              <w:jc w:val="both"/>
              <w:rPr>
                <w:b/>
                <w:bCs/>
                <w:lang w:eastAsia="en-US"/>
              </w:rPr>
            </w:pPr>
            <w:r w:rsidRPr="006861E1">
              <w:rPr>
                <w:b/>
                <w:lang w:eastAsia="en-US"/>
              </w:rPr>
              <w:t>Тема 2.</w:t>
            </w:r>
            <w:r w:rsidR="005668FB">
              <w:rPr>
                <w:b/>
                <w:lang w:eastAsia="en-US"/>
              </w:rPr>
              <w:t>3</w:t>
            </w:r>
            <w:r w:rsidRPr="006861E1">
              <w:rPr>
                <w:b/>
                <w:lang w:eastAsia="en-US"/>
              </w:rPr>
              <w:t xml:space="preserve"> Религия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54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lang w:eastAsia="en-US"/>
              </w:rPr>
              <w:t>2</w:t>
            </w:r>
          </w:p>
        </w:tc>
      </w:tr>
      <w:tr w:rsidR="00510A76" w:rsidRPr="006861E1" w:rsidTr="00204F36">
        <w:trPr>
          <w:trHeight w:val="3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54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</w:rPr>
              <w:t>Религия,</w:t>
            </w:r>
            <w:r w:rsidRPr="006861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её</w:t>
            </w:r>
            <w:r w:rsidRPr="006861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роль</w:t>
            </w:r>
            <w:r w:rsidRPr="006861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в</w:t>
            </w:r>
            <w:r w:rsidRPr="006861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жизни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общества</w:t>
            </w:r>
            <w:r w:rsidRPr="006861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 человека. Мировые</w:t>
            </w:r>
            <w:r w:rsidRPr="006861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национальные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религии.</w:t>
            </w:r>
            <w:r w:rsidRPr="006861E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Значение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поддержания межконфессионального мира</w:t>
            </w:r>
            <w:r w:rsidRPr="006861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в</w:t>
            </w:r>
            <w:r w:rsidRPr="006861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Российской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3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5668FB">
            <w:pPr>
              <w:tabs>
                <w:tab w:val="left" w:pos="10800"/>
              </w:tabs>
              <w:spacing w:line="276" w:lineRule="auto"/>
              <w:ind w:right="-283"/>
              <w:jc w:val="both"/>
              <w:rPr>
                <w:b/>
                <w:bCs/>
                <w:lang w:eastAsia="en-US"/>
              </w:rPr>
            </w:pPr>
            <w:r w:rsidRPr="006861E1">
              <w:rPr>
                <w:b/>
                <w:lang w:eastAsia="en-US"/>
              </w:rPr>
              <w:t>Тема 2.</w:t>
            </w:r>
            <w:r w:rsidR="005668FB">
              <w:rPr>
                <w:b/>
                <w:lang w:eastAsia="en-US"/>
              </w:rPr>
              <w:t>4</w:t>
            </w:r>
            <w:r w:rsidRPr="006861E1">
              <w:rPr>
                <w:sz w:val="28"/>
                <w:lang w:eastAsia="en-US"/>
              </w:rPr>
              <w:t xml:space="preserve"> </w:t>
            </w:r>
            <w:r w:rsidRPr="005668FB">
              <w:rPr>
                <w:b/>
                <w:lang w:eastAsia="en-US"/>
              </w:rPr>
              <w:t>Искусство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54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lang w:eastAsia="en-US"/>
              </w:rPr>
              <w:t>2</w:t>
            </w:r>
          </w:p>
        </w:tc>
      </w:tr>
      <w:tr w:rsidR="00510A76" w:rsidRPr="006861E1" w:rsidTr="00204F36">
        <w:trPr>
          <w:trHeight w:val="3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</w:rPr>
              <w:t>Искусство,</w:t>
            </w:r>
            <w:r w:rsidRPr="006861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его</w:t>
            </w:r>
            <w:r w:rsidRPr="006861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основные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функции. Особенности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искусства как формы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духовной культуры. Достижения</w:t>
            </w:r>
            <w:r w:rsidRPr="006861E1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современного российского</w:t>
            </w:r>
            <w:r w:rsidRPr="006861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искусства. Особенности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  <w:spacing w:val="-1"/>
              </w:rPr>
              <w:t>профессиональной</w:t>
            </w:r>
            <w:r w:rsidRPr="006861E1">
              <w:rPr>
                <w:rFonts w:ascii="Times New Roman" w:hAnsi="Times New Roman" w:cs="Times New Roman"/>
              </w:rPr>
              <w:t xml:space="preserve"> деятельности</w:t>
            </w:r>
            <w:r w:rsidRPr="006861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в</w:t>
            </w:r>
            <w:r w:rsidRPr="006861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сфере</w:t>
            </w:r>
            <w:r w:rsidRPr="006861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науки,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образования, искусства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3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6861E1">
              <w:rPr>
                <w:b/>
                <w:lang w:eastAsia="en-US"/>
              </w:rPr>
              <w:t>Практическая подготовка</w:t>
            </w:r>
          </w:p>
          <w:p w:rsidR="00510A76" w:rsidRDefault="00510A76" w:rsidP="00204F36">
            <w:pPr>
              <w:pStyle w:val="Default"/>
              <w:spacing w:line="276" w:lineRule="auto"/>
              <w:jc w:val="both"/>
              <w:rPr>
                <w:b/>
                <w:color w:val="auto"/>
                <w:lang w:eastAsia="en-US"/>
              </w:rPr>
            </w:pPr>
            <w:r w:rsidRPr="006861E1">
              <w:rPr>
                <w:b/>
                <w:color w:val="auto"/>
                <w:lang w:eastAsia="en-US"/>
              </w:rPr>
              <w:t>Образ профессии «Мастер по ремонту и обслуживанию автомобилей» в искусстве</w:t>
            </w:r>
          </w:p>
          <w:p w:rsidR="00510A76" w:rsidRPr="006861E1" w:rsidRDefault="00510A76" w:rsidP="00204F36">
            <w:pPr>
              <w:pStyle w:val="Default"/>
              <w:spacing w:line="276" w:lineRule="auto"/>
              <w:jc w:val="both"/>
              <w:rPr>
                <w:b/>
                <w:color w:val="auto"/>
                <w:lang w:eastAsia="en-US"/>
              </w:rPr>
            </w:pPr>
            <w:r>
              <w:rPr>
                <w:b/>
                <w:i/>
              </w:rPr>
              <w:t>(</w:t>
            </w:r>
            <w:r w:rsidRPr="00EF382B">
              <w:rPr>
                <w:b/>
                <w:i/>
              </w:rPr>
              <w:t>МДК.01.01 Устройство автомобилей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4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 w:rsidRPr="006861E1">
              <w:rPr>
                <w:b/>
                <w:i w:val="0"/>
                <w:lang w:eastAsia="en-US"/>
              </w:rPr>
              <w:t>Раздел</w:t>
            </w:r>
            <w:r w:rsidRPr="006861E1">
              <w:rPr>
                <w:b/>
                <w:i w:val="0"/>
                <w:spacing w:val="-5"/>
                <w:lang w:eastAsia="en-US"/>
              </w:rPr>
              <w:t xml:space="preserve"> </w:t>
            </w:r>
            <w:r w:rsidRPr="006861E1">
              <w:rPr>
                <w:b/>
                <w:i w:val="0"/>
                <w:lang w:eastAsia="en-US"/>
              </w:rPr>
              <w:t>3. Экономическая</w:t>
            </w:r>
            <w:r w:rsidRPr="006861E1">
              <w:rPr>
                <w:b/>
                <w:i w:val="0"/>
                <w:spacing w:val="-6"/>
                <w:lang w:eastAsia="en-US"/>
              </w:rPr>
              <w:t xml:space="preserve"> </w:t>
            </w:r>
            <w:r w:rsidRPr="006861E1">
              <w:rPr>
                <w:b/>
                <w:i w:val="0"/>
                <w:lang w:eastAsia="en-US"/>
              </w:rPr>
              <w:t>жизнь</w:t>
            </w:r>
            <w:r w:rsidRPr="006861E1">
              <w:rPr>
                <w:b/>
                <w:i w:val="0"/>
                <w:spacing w:val="-2"/>
                <w:lang w:eastAsia="en-US"/>
              </w:rPr>
              <w:t xml:space="preserve"> </w:t>
            </w:r>
            <w:r w:rsidRPr="006861E1">
              <w:rPr>
                <w:b/>
                <w:i w:val="0"/>
                <w:lang w:eastAsia="en-US"/>
              </w:rPr>
              <w:t>общества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Pr="006861E1" w:rsidRDefault="00510A76" w:rsidP="00204F36">
            <w:pPr>
              <w:tabs>
                <w:tab w:val="left" w:pos="10800"/>
              </w:tabs>
              <w:spacing w:line="276" w:lineRule="auto"/>
              <w:ind w:right="-283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26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Pr="006861E1" w:rsidRDefault="00510A76" w:rsidP="00204F36">
            <w:pPr>
              <w:tabs>
                <w:tab w:val="left" w:pos="5400"/>
              </w:tabs>
              <w:spacing w:line="228" w:lineRule="auto"/>
              <w:jc w:val="both"/>
              <w:rPr>
                <w:b/>
                <w:bCs/>
                <w:lang w:eastAsia="en-US"/>
              </w:rPr>
            </w:pPr>
            <w:r w:rsidRPr="006861E1">
              <w:rPr>
                <w:b/>
                <w:lang w:eastAsia="en-US"/>
              </w:rPr>
              <w:t>Тема 3.1</w:t>
            </w:r>
            <w:r w:rsidRPr="006861E1">
              <w:rPr>
                <w:lang w:eastAsia="en-US"/>
              </w:rPr>
              <w:t xml:space="preserve"> </w:t>
            </w:r>
            <w:r w:rsidRPr="006861E1">
              <w:rPr>
                <w:b/>
                <w:lang w:eastAsia="en-US"/>
              </w:rPr>
              <w:t>Экономика – основа</w:t>
            </w:r>
            <w:r w:rsidRPr="006861E1">
              <w:rPr>
                <w:b/>
                <w:spacing w:val="-68"/>
                <w:lang w:eastAsia="en-US"/>
              </w:rPr>
              <w:t xml:space="preserve"> </w:t>
            </w:r>
            <w:r w:rsidRPr="006861E1">
              <w:rPr>
                <w:b/>
                <w:lang w:eastAsia="en-US"/>
              </w:rPr>
              <w:t>жизнедеятельности</w:t>
            </w:r>
            <w:r w:rsidRPr="006861E1">
              <w:rPr>
                <w:b/>
                <w:spacing w:val="1"/>
                <w:lang w:eastAsia="en-US"/>
              </w:rPr>
              <w:t xml:space="preserve"> </w:t>
            </w:r>
            <w:r w:rsidRPr="006861E1">
              <w:rPr>
                <w:b/>
                <w:lang w:eastAsia="en-US"/>
              </w:rPr>
              <w:t>общества</w:t>
            </w:r>
            <w:r w:rsidRPr="006861E1">
              <w:rPr>
                <w:b/>
                <w:bCs/>
                <w:lang w:eastAsia="en-US"/>
              </w:rPr>
              <w:t xml:space="preserve"> </w:t>
            </w: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lang w:eastAsia="en-US"/>
              </w:rPr>
            </w:pPr>
            <w:r w:rsidRPr="006861E1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26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TableParagraph"/>
              <w:tabs>
                <w:tab w:val="left" w:pos="8822"/>
                <w:tab w:val="left" w:pos="8856"/>
              </w:tabs>
              <w:spacing w:line="264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</w:rPr>
              <w:t>Роль экономики в жизни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общества. Макроэкономические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показатели</w:t>
            </w:r>
            <w:r w:rsidRPr="006861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качество жизни.</w:t>
            </w:r>
            <w:r w:rsidRPr="006861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Предмет</w:t>
            </w:r>
            <w:r w:rsidRPr="006861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методы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экономической</w:t>
            </w:r>
            <w:r w:rsidRPr="006861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науки. Ограниченность</w:t>
            </w:r>
            <w:r w:rsidRPr="006861E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ресурсов.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Кривая</w:t>
            </w:r>
            <w:r w:rsidRPr="006861E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производственных</w:t>
            </w:r>
            <w:r w:rsidRPr="006861E1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возможностей.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Типы экономических</w:t>
            </w:r>
            <w:r w:rsidRPr="006861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систем. Экономический</w:t>
            </w:r>
            <w:r w:rsidRPr="006861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рост</w:t>
            </w:r>
            <w:r w:rsidRPr="006861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пути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его достижения. Факторы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долгосрочного экономического роста.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Понятие</w:t>
            </w:r>
            <w:r w:rsidRPr="006861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экономического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цикла.</w:t>
            </w:r>
            <w:r w:rsidRPr="006861E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 xml:space="preserve">Фазы </w:t>
            </w:r>
            <w:r w:rsidRPr="006861E1">
              <w:rPr>
                <w:rFonts w:ascii="Times New Roman" w:hAnsi="Times New Roman" w:cs="Times New Roman"/>
              </w:rPr>
              <w:lastRenderedPageBreak/>
              <w:t>экономического цикла.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Причины экономических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циклов</w:t>
            </w:r>
          </w:p>
          <w:p w:rsidR="00510A76" w:rsidRPr="006861E1" w:rsidRDefault="00510A76" w:rsidP="00204F36">
            <w:pPr>
              <w:pStyle w:val="TableParagraph"/>
              <w:tabs>
                <w:tab w:val="left" w:pos="8822"/>
                <w:tab w:val="left" w:pos="8856"/>
              </w:tabs>
              <w:spacing w:line="264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F3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ОП.08 Основы финансовой грамотности и предпринимательской деятельности профессионально-ориентированного содержания)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193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 w:rsidRPr="006861E1">
              <w:rPr>
                <w:b/>
                <w:i w:val="0"/>
                <w:lang w:eastAsia="en-US"/>
              </w:rPr>
              <w:lastRenderedPageBreak/>
              <w:t>Тема 3.2 Рыночные</w:t>
            </w:r>
            <w:r w:rsidRPr="006861E1">
              <w:rPr>
                <w:b/>
                <w:i w:val="0"/>
                <w:spacing w:val="1"/>
                <w:lang w:eastAsia="en-US"/>
              </w:rPr>
              <w:t xml:space="preserve"> </w:t>
            </w:r>
            <w:r w:rsidRPr="006861E1">
              <w:rPr>
                <w:b/>
                <w:i w:val="0"/>
                <w:lang w:eastAsia="en-US"/>
              </w:rPr>
              <w:t>отношения</w:t>
            </w:r>
            <w:r w:rsidRPr="006861E1">
              <w:rPr>
                <w:b/>
                <w:i w:val="0"/>
                <w:spacing w:val="1"/>
                <w:lang w:eastAsia="en-US"/>
              </w:rPr>
              <w:t xml:space="preserve"> </w:t>
            </w:r>
            <w:r w:rsidRPr="006861E1">
              <w:rPr>
                <w:b/>
                <w:i w:val="0"/>
                <w:lang w:eastAsia="en-US"/>
              </w:rPr>
              <w:t>в</w:t>
            </w:r>
            <w:r w:rsidRPr="006861E1">
              <w:rPr>
                <w:b/>
                <w:i w:val="0"/>
                <w:spacing w:val="-14"/>
                <w:lang w:eastAsia="en-US"/>
              </w:rPr>
              <w:t xml:space="preserve"> </w:t>
            </w:r>
            <w:r w:rsidRPr="006861E1">
              <w:rPr>
                <w:b/>
                <w:i w:val="0"/>
                <w:lang w:eastAsia="en-US"/>
              </w:rPr>
              <w:t>экономике.</w:t>
            </w:r>
            <w:r w:rsidRPr="006861E1">
              <w:rPr>
                <w:b/>
                <w:i w:val="0"/>
                <w:spacing w:val="-1"/>
                <w:lang w:eastAsia="en-US"/>
              </w:rPr>
              <w:t xml:space="preserve"> Финансовый </w:t>
            </w:r>
            <w:r w:rsidRPr="006861E1">
              <w:rPr>
                <w:b/>
                <w:i w:val="0"/>
                <w:lang w:eastAsia="en-US"/>
              </w:rPr>
              <w:t>рынок</w:t>
            </w:r>
            <w:r w:rsidRPr="006861E1">
              <w:rPr>
                <w:b/>
                <w:i w:val="0"/>
                <w:spacing w:val="-67"/>
                <w:lang w:eastAsia="en-US"/>
              </w:rPr>
              <w:t xml:space="preserve"> </w:t>
            </w:r>
            <w:r w:rsidRPr="006861E1">
              <w:rPr>
                <w:b/>
                <w:i w:val="0"/>
                <w:lang w:eastAsia="en-US"/>
              </w:rPr>
              <w:t>и финансовые</w:t>
            </w:r>
            <w:r w:rsidRPr="006861E1">
              <w:rPr>
                <w:b/>
                <w:i w:val="0"/>
                <w:spacing w:val="1"/>
                <w:lang w:eastAsia="en-US"/>
              </w:rPr>
              <w:t xml:space="preserve"> </w:t>
            </w:r>
            <w:r w:rsidRPr="006861E1">
              <w:rPr>
                <w:b/>
                <w:i w:val="0"/>
                <w:lang w:eastAsia="en-US"/>
              </w:rPr>
              <w:t>институты</w:t>
            </w:r>
          </w:p>
          <w:p w:rsidR="00510A76" w:rsidRPr="006861E1" w:rsidRDefault="00510A76" w:rsidP="00204F36">
            <w:pPr>
              <w:rPr>
                <w:lang w:eastAsia="en-US"/>
              </w:rPr>
            </w:pPr>
          </w:p>
          <w:p w:rsidR="00510A76" w:rsidRPr="006861E1" w:rsidRDefault="00510A76" w:rsidP="00204F36">
            <w:pPr>
              <w:rPr>
                <w:lang w:eastAsia="en-US"/>
              </w:rPr>
            </w:pPr>
          </w:p>
          <w:p w:rsidR="00510A76" w:rsidRPr="006861E1" w:rsidRDefault="00510A76" w:rsidP="00204F36">
            <w:pPr>
              <w:rPr>
                <w:lang w:eastAsia="en-US"/>
              </w:rPr>
            </w:pPr>
          </w:p>
          <w:p w:rsidR="00510A76" w:rsidRPr="006861E1" w:rsidRDefault="00510A76" w:rsidP="00204F36">
            <w:pPr>
              <w:rPr>
                <w:lang w:eastAsia="en-US"/>
              </w:rPr>
            </w:pPr>
          </w:p>
          <w:p w:rsidR="00510A76" w:rsidRPr="006861E1" w:rsidRDefault="00510A76" w:rsidP="00204F36">
            <w:pPr>
              <w:rPr>
                <w:lang w:eastAsia="en-US"/>
              </w:rPr>
            </w:pPr>
          </w:p>
          <w:p w:rsidR="00510A76" w:rsidRPr="006861E1" w:rsidRDefault="00510A76" w:rsidP="00204F36">
            <w:pPr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tabs>
                <w:tab w:val="left" w:pos="10800"/>
              </w:tabs>
              <w:spacing w:line="276" w:lineRule="auto"/>
              <w:ind w:right="-283"/>
              <w:jc w:val="both"/>
              <w:rPr>
                <w:b/>
                <w:bCs/>
                <w:lang w:eastAsia="en-US"/>
              </w:rPr>
            </w:pPr>
            <w:r w:rsidRPr="006861E1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sz w:val="22"/>
                <w:szCs w:val="22"/>
                <w:lang w:eastAsia="en-US"/>
              </w:rPr>
              <w:t>2</w:t>
            </w: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36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76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</w:rPr>
              <w:t>Функционирование</w:t>
            </w:r>
            <w:r w:rsidRPr="006861E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рынков.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Рыночный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спрос. Закон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спроса.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Эластичность спроса.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Рыночное</w:t>
            </w:r>
            <w:r w:rsidRPr="006861E1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предложение.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Закон предложения. Эластичность</w:t>
            </w:r>
            <w:r w:rsidRPr="006861E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предложения.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Рынки</w:t>
            </w:r>
            <w:r w:rsidRPr="006861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труда,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капитала,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земли,</w:t>
            </w:r>
            <w:r w:rsidRPr="006861E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информации. Государственное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  <w:spacing w:val="-1"/>
              </w:rPr>
              <w:t>регулирование</w:t>
            </w:r>
            <w:r w:rsidRPr="006861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рынков. Конкуренция и монополия.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Государственная политика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по развитию конкуренции.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Антимонопольное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регулирование</w:t>
            </w:r>
            <w:r w:rsidRPr="006861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в</w:t>
            </w:r>
            <w:r w:rsidRPr="006861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Российской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Федерации.</w:t>
            </w:r>
            <w:r w:rsidRPr="006861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Финансовый рынок.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Финансовые институты.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Банки.</w:t>
            </w:r>
            <w:r w:rsidRPr="006861E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Банковская</w:t>
            </w:r>
            <w:r w:rsidRPr="006861E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система.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Центральный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банк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Российской Федерации: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задачи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функции. Цифровые финансовые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услуги.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Финансовые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технологии</w:t>
            </w:r>
            <w:r w:rsidRPr="006861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финансовая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безопасность. Денежные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агрегаты. Монетарная политика</w:t>
            </w:r>
            <w:r w:rsidRPr="006861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Банка</w:t>
            </w:r>
            <w:r w:rsidRPr="006861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России. Инфляция: причины, виды,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последствия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36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Default"/>
              <w:spacing w:line="276" w:lineRule="auto"/>
              <w:jc w:val="both"/>
              <w:rPr>
                <w:b/>
                <w:color w:val="auto"/>
                <w:lang w:eastAsia="en-US"/>
              </w:rPr>
            </w:pPr>
            <w:r w:rsidRPr="006861E1">
              <w:rPr>
                <w:b/>
                <w:color w:val="auto"/>
                <w:lang w:eastAsia="en-US"/>
              </w:rPr>
              <w:t xml:space="preserve">Практическое занятие </w:t>
            </w:r>
          </w:p>
          <w:p w:rsidR="00510A76" w:rsidRDefault="00510A76" w:rsidP="00204F36">
            <w:pPr>
              <w:pStyle w:val="Default"/>
              <w:spacing w:line="276" w:lineRule="auto"/>
              <w:jc w:val="both"/>
              <w:rPr>
                <w:i/>
                <w:iCs/>
                <w:color w:val="auto"/>
                <w:sz w:val="28"/>
                <w:szCs w:val="28"/>
                <w:lang w:eastAsia="en-US"/>
              </w:rPr>
            </w:pPr>
            <w:r w:rsidRPr="006861E1">
              <w:rPr>
                <w:b/>
                <w:color w:val="auto"/>
                <w:lang w:eastAsia="en-US"/>
              </w:rPr>
              <w:t>Действие рыночного механизма</w:t>
            </w:r>
            <w:r w:rsidRPr="006861E1">
              <w:rPr>
                <w:i/>
                <w:i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510A76" w:rsidRPr="006861E1" w:rsidRDefault="00510A76" w:rsidP="00204F36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t>(</w:t>
            </w:r>
            <w:r w:rsidRPr="00EF382B">
              <w:rPr>
                <w:b/>
                <w:i/>
              </w:rPr>
              <w:t>ОП.08 Основы финансовой грамотности и предпринимательской деятельности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36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Pr="006861E1" w:rsidRDefault="00510A76" w:rsidP="00204F36">
            <w:pPr>
              <w:pStyle w:val="1"/>
              <w:rPr>
                <w:b/>
                <w:bCs/>
                <w:i w:val="0"/>
                <w:lang w:eastAsia="en-US"/>
              </w:rPr>
            </w:pPr>
            <w:r w:rsidRPr="006861E1">
              <w:rPr>
                <w:b/>
                <w:bCs/>
                <w:i w:val="0"/>
                <w:lang w:eastAsia="en-US"/>
              </w:rPr>
              <w:t xml:space="preserve">Тема 3.3 </w:t>
            </w:r>
            <w:r w:rsidRPr="006861E1">
              <w:rPr>
                <w:b/>
                <w:bCs/>
                <w:i w:val="0"/>
                <w:iCs/>
                <w:lang w:eastAsia="en-US"/>
              </w:rPr>
              <w:t xml:space="preserve">Рынок труда и безработица. Рациональное поведение потребителя </w:t>
            </w:r>
          </w:p>
          <w:p w:rsidR="00510A76" w:rsidRPr="006861E1" w:rsidRDefault="00510A76" w:rsidP="00204F36">
            <w:pPr>
              <w:pStyle w:val="1"/>
              <w:spacing w:line="276" w:lineRule="auto"/>
              <w:rPr>
                <w:b/>
                <w:bCs/>
                <w:i w:val="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Default"/>
              <w:spacing w:line="276" w:lineRule="auto"/>
              <w:jc w:val="both"/>
              <w:rPr>
                <w:b/>
                <w:color w:val="auto"/>
                <w:lang w:eastAsia="en-US"/>
              </w:rPr>
            </w:pPr>
            <w:r w:rsidRPr="006861E1">
              <w:rPr>
                <w:b/>
                <w:bCs/>
                <w:color w:val="auto"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36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6861E1">
              <w:rPr>
                <w:color w:val="auto"/>
                <w:sz w:val="22"/>
                <w:szCs w:val="22"/>
                <w:lang w:eastAsia="en-US"/>
              </w:rPr>
              <w:t>Рынок</w:t>
            </w:r>
            <w:r w:rsidRPr="006861E1">
              <w:rPr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861E1">
              <w:rPr>
                <w:color w:val="auto"/>
                <w:sz w:val="22"/>
                <w:szCs w:val="22"/>
                <w:lang w:eastAsia="en-US"/>
              </w:rPr>
              <w:t>труда. Заработная плата и</w:t>
            </w:r>
            <w:r w:rsidRPr="006861E1">
              <w:rPr>
                <w:color w:val="auto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61E1">
              <w:rPr>
                <w:color w:val="auto"/>
                <w:sz w:val="22"/>
                <w:szCs w:val="22"/>
                <w:lang w:eastAsia="en-US"/>
              </w:rPr>
              <w:t>стимулирование</w:t>
            </w:r>
            <w:r w:rsidRPr="006861E1">
              <w:rPr>
                <w:color w:val="auto"/>
                <w:spacing w:val="-16"/>
                <w:sz w:val="22"/>
                <w:szCs w:val="22"/>
                <w:lang w:eastAsia="en-US"/>
              </w:rPr>
              <w:t xml:space="preserve"> </w:t>
            </w:r>
            <w:r w:rsidRPr="006861E1">
              <w:rPr>
                <w:color w:val="auto"/>
                <w:sz w:val="22"/>
                <w:szCs w:val="22"/>
                <w:lang w:eastAsia="en-US"/>
              </w:rPr>
              <w:t>труда. Занятость</w:t>
            </w:r>
            <w:r w:rsidRPr="006861E1">
              <w:rPr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861E1">
              <w:rPr>
                <w:color w:val="auto"/>
                <w:sz w:val="22"/>
                <w:szCs w:val="22"/>
                <w:lang w:eastAsia="en-US"/>
              </w:rPr>
              <w:t>и</w:t>
            </w:r>
            <w:r w:rsidRPr="006861E1">
              <w:rPr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861E1">
              <w:rPr>
                <w:color w:val="auto"/>
                <w:sz w:val="22"/>
                <w:szCs w:val="22"/>
                <w:lang w:eastAsia="en-US"/>
              </w:rPr>
              <w:t>безработица. Причины и виды</w:t>
            </w:r>
            <w:r w:rsidRPr="006861E1">
              <w:rPr>
                <w:color w:val="auto"/>
                <w:spacing w:val="-67"/>
                <w:sz w:val="22"/>
                <w:szCs w:val="22"/>
                <w:lang w:eastAsia="en-US"/>
              </w:rPr>
              <w:t xml:space="preserve"> </w:t>
            </w:r>
            <w:r w:rsidRPr="006861E1">
              <w:rPr>
                <w:color w:val="auto"/>
                <w:sz w:val="22"/>
                <w:szCs w:val="22"/>
                <w:lang w:eastAsia="en-US"/>
              </w:rPr>
              <w:t>безработицы. Государственная</w:t>
            </w:r>
            <w:r w:rsidRPr="006861E1">
              <w:rPr>
                <w:color w:val="auto"/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6861E1">
              <w:rPr>
                <w:color w:val="auto"/>
                <w:sz w:val="22"/>
                <w:szCs w:val="22"/>
                <w:lang w:eastAsia="en-US"/>
              </w:rPr>
              <w:t>политика</w:t>
            </w:r>
            <w:r w:rsidRPr="006861E1">
              <w:rPr>
                <w:color w:val="auto"/>
                <w:spacing w:val="-67"/>
                <w:sz w:val="22"/>
                <w:szCs w:val="22"/>
                <w:lang w:eastAsia="en-US"/>
              </w:rPr>
              <w:t xml:space="preserve"> </w:t>
            </w:r>
            <w:r w:rsidRPr="006861E1">
              <w:rPr>
                <w:color w:val="auto"/>
                <w:sz w:val="22"/>
                <w:szCs w:val="22"/>
                <w:lang w:eastAsia="en-US"/>
              </w:rPr>
              <w:t>Российской</w:t>
            </w:r>
            <w:r w:rsidRPr="006861E1">
              <w:rPr>
                <w:color w:val="auto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861E1">
              <w:rPr>
                <w:color w:val="auto"/>
                <w:sz w:val="22"/>
                <w:szCs w:val="22"/>
                <w:lang w:eastAsia="en-US"/>
              </w:rPr>
              <w:t>Федерации в</w:t>
            </w:r>
            <w:r w:rsidRPr="006861E1">
              <w:rPr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861E1">
              <w:rPr>
                <w:color w:val="auto"/>
                <w:sz w:val="22"/>
                <w:szCs w:val="22"/>
                <w:lang w:eastAsia="en-US"/>
              </w:rPr>
              <w:t>области</w:t>
            </w:r>
            <w:r w:rsidRPr="006861E1">
              <w:rPr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861E1">
              <w:rPr>
                <w:color w:val="auto"/>
                <w:sz w:val="22"/>
                <w:szCs w:val="22"/>
                <w:lang w:eastAsia="en-US"/>
              </w:rPr>
              <w:t>занятости. Особенности</w:t>
            </w:r>
            <w:r w:rsidRPr="006861E1">
              <w:rPr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861E1">
              <w:rPr>
                <w:color w:val="auto"/>
                <w:sz w:val="22"/>
                <w:szCs w:val="22"/>
                <w:lang w:eastAsia="en-US"/>
              </w:rPr>
              <w:t>труда молодежи.</w:t>
            </w:r>
            <w:r w:rsidRPr="006861E1">
              <w:rPr>
                <w:color w:val="auto"/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6861E1">
              <w:rPr>
                <w:color w:val="auto"/>
                <w:sz w:val="22"/>
                <w:szCs w:val="22"/>
                <w:lang w:eastAsia="en-US"/>
              </w:rPr>
              <w:t>Деятельность</w:t>
            </w:r>
            <w:r w:rsidRPr="006861E1">
              <w:rPr>
                <w:color w:val="auto"/>
                <w:spacing w:val="-67"/>
                <w:sz w:val="22"/>
                <w:szCs w:val="22"/>
                <w:lang w:eastAsia="en-US"/>
              </w:rPr>
              <w:t xml:space="preserve"> </w:t>
            </w:r>
            <w:r w:rsidRPr="006861E1">
              <w:rPr>
                <w:color w:val="auto"/>
                <w:sz w:val="22"/>
                <w:szCs w:val="22"/>
                <w:lang w:eastAsia="en-US"/>
              </w:rPr>
              <w:t>профсоюзов.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36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Default"/>
              <w:spacing w:line="276" w:lineRule="auto"/>
              <w:jc w:val="both"/>
              <w:rPr>
                <w:b/>
                <w:color w:val="auto"/>
                <w:lang w:eastAsia="en-US"/>
              </w:rPr>
            </w:pPr>
            <w:r w:rsidRPr="006861E1">
              <w:rPr>
                <w:b/>
                <w:color w:val="auto"/>
                <w:lang w:eastAsia="en-US"/>
              </w:rPr>
              <w:t>Практическая подготовка</w:t>
            </w:r>
          </w:p>
          <w:p w:rsidR="00510A76" w:rsidRDefault="00510A76" w:rsidP="00204F36">
            <w:pPr>
              <w:pStyle w:val="Default"/>
              <w:spacing w:line="276" w:lineRule="auto"/>
              <w:jc w:val="both"/>
              <w:rPr>
                <w:b/>
                <w:color w:val="auto"/>
                <w:lang w:eastAsia="en-US"/>
              </w:rPr>
            </w:pPr>
            <w:r w:rsidRPr="006861E1">
              <w:rPr>
                <w:b/>
                <w:color w:val="auto"/>
                <w:lang w:eastAsia="en-US"/>
              </w:rPr>
              <w:t xml:space="preserve">Спрос на труд и его факторы в сфере «Мастер по ремонту и обслуживанию автомобилей». Стратегия поведения при поиске работы. </w:t>
            </w:r>
          </w:p>
          <w:p w:rsidR="00510A76" w:rsidRPr="006861E1" w:rsidRDefault="00510A76" w:rsidP="00204F36">
            <w:pPr>
              <w:pStyle w:val="Default"/>
              <w:spacing w:line="276" w:lineRule="auto"/>
              <w:jc w:val="both"/>
              <w:rPr>
                <w:b/>
                <w:color w:val="auto"/>
                <w:lang w:eastAsia="en-US"/>
              </w:rPr>
            </w:pPr>
            <w:r>
              <w:t>(</w:t>
            </w:r>
            <w:r w:rsidRPr="00EF382B">
              <w:rPr>
                <w:b/>
                <w:i/>
              </w:rPr>
              <w:t>ОП.08 Основы финансовой грамотности и предпринимательской деятельности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26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6861E1">
              <w:rPr>
                <w:b/>
                <w:bCs/>
                <w:lang w:eastAsia="en-US"/>
              </w:rPr>
              <w:t xml:space="preserve">Тема 3.4 </w:t>
            </w:r>
            <w:r w:rsidRPr="006861E1">
              <w:rPr>
                <w:b/>
                <w:spacing w:val="-1"/>
                <w:lang w:eastAsia="en-US"/>
              </w:rPr>
              <w:t>Экономическая</w:t>
            </w:r>
            <w:r w:rsidRPr="006861E1">
              <w:rPr>
                <w:b/>
                <w:spacing w:val="-67"/>
                <w:lang w:eastAsia="en-US"/>
              </w:rPr>
              <w:t xml:space="preserve"> </w:t>
            </w:r>
            <w:r w:rsidRPr="006861E1">
              <w:rPr>
                <w:b/>
                <w:lang w:eastAsia="en-US"/>
              </w:rPr>
              <w:lastRenderedPageBreak/>
              <w:t>деятельность. Экономика предприятия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6861E1"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1</w:t>
            </w:r>
          </w:p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highlight w:val="yellow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sz w:val="22"/>
                <w:szCs w:val="22"/>
                <w:lang w:eastAsia="en-US"/>
              </w:rPr>
              <w:lastRenderedPageBreak/>
              <w:t>2,3</w:t>
            </w: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212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</w:rPr>
              <w:t>Рациональное экономическое поведение.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Экономическая свобода и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социальная</w:t>
            </w:r>
            <w:r w:rsidRPr="006861E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ответственность. Экономическая деятельность</w:t>
            </w:r>
            <w:r w:rsidRPr="006861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проблемы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устойчивого</w:t>
            </w:r>
            <w:r w:rsidRPr="006861E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развития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общества. Особенности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профессиональной деятельности в</w:t>
            </w:r>
            <w:r w:rsidRPr="006861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экономической и</w:t>
            </w:r>
            <w:r w:rsidRPr="006861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финансовой</w:t>
            </w:r>
            <w:r w:rsidRPr="006861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сферах. Предприятие в экономике.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Цели</w:t>
            </w:r>
            <w:r w:rsidRPr="006861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предприятия.</w:t>
            </w:r>
            <w:r w:rsidRPr="006861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Факторы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производства. Альтернативная</w:t>
            </w:r>
            <w:r w:rsidRPr="006861E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стоимость,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способы</w:t>
            </w:r>
            <w:r w:rsidRPr="006861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источники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финансирования предприятий.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Издержки,</w:t>
            </w:r>
            <w:r w:rsidRPr="006861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их</w:t>
            </w:r>
            <w:r w:rsidRPr="006861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виды.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Выручка, прибыль.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Поддержка малого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среднего предпринимательства в Российской Федерации.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Государственная</w:t>
            </w:r>
            <w:r w:rsidRPr="006861E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политика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импортозамещения в</w:t>
            </w:r>
            <w:r w:rsidRPr="006861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Российской</w:t>
            </w:r>
            <w:r w:rsidRPr="006861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highlight w:val="yellow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36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59" w:lineRule="auto"/>
              <w:ind w:left="-108" w:righ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</w:t>
            </w:r>
          </w:p>
          <w:p w:rsidR="00510A76" w:rsidRDefault="00510A76" w:rsidP="00204F36">
            <w:pPr>
              <w:pStyle w:val="TableParagraph"/>
              <w:spacing w:line="259" w:lineRule="auto"/>
              <w:ind w:left="-108" w:righ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Предпринимательская деятельность в сфере «Мастер по ремонту и обслуживанию автомобилей». </w:t>
            </w:r>
          </w:p>
          <w:p w:rsidR="00510A76" w:rsidRPr="006861E1" w:rsidRDefault="00510A76" w:rsidP="00204F36">
            <w:pPr>
              <w:pStyle w:val="TableParagraph"/>
              <w:spacing w:line="259" w:lineRule="auto"/>
              <w:ind w:left="-108" w:righ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F3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ОП.08 Основы финансовой грамотности и предпринимательской деятельности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4517B1" w:rsidRPr="006861E1" w:rsidTr="00C83471">
        <w:trPr>
          <w:trHeight w:val="18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1" w:rsidRPr="006861E1" w:rsidRDefault="004517B1" w:rsidP="004517B1">
            <w:pPr>
              <w:pStyle w:val="1"/>
              <w:spacing w:line="276" w:lineRule="auto"/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7B1" w:rsidRDefault="004517B1" w:rsidP="00006D5D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>Практическое занятие</w:t>
            </w:r>
          </w:p>
          <w:p w:rsidR="004517B1" w:rsidRPr="004517B1" w:rsidRDefault="004517B1" w:rsidP="00006D5D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 w:rsidRPr="004517B1">
              <w:rPr>
                <w:b/>
                <w:i w:val="0"/>
                <w:lang w:eastAsia="en-US"/>
              </w:rPr>
              <w:t>Экономика и</w:t>
            </w:r>
            <w:r w:rsidRPr="004517B1">
              <w:rPr>
                <w:b/>
                <w:i w:val="0"/>
                <w:spacing w:val="-5"/>
                <w:lang w:eastAsia="en-US"/>
              </w:rPr>
              <w:t xml:space="preserve"> </w:t>
            </w:r>
            <w:r w:rsidRPr="004517B1">
              <w:rPr>
                <w:b/>
                <w:i w:val="0"/>
                <w:lang w:eastAsia="en-US"/>
              </w:rPr>
              <w:t>государство.</w:t>
            </w:r>
          </w:p>
          <w:p w:rsidR="004517B1" w:rsidRPr="004517B1" w:rsidRDefault="004517B1" w:rsidP="00006D5D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7B1">
              <w:rPr>
                <w:rFonts w:ascii="Times New Roman" w:hAnsi="Times New Roman" w:cs="Times New Roman"/>
                <w:b/>
                <w:sz w:val="24"/>
                <w:szCs w:val="24"/>
              </w:rPr>
              <w:t>Мировая</w:t>
            </w:r>
            <w:r w:rsidRPr="004517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51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</w:t>
            </w:r>
          </w:p>
          <w:p w:rsidR="004517B1" w:rsidRPr="006861E1" w:rsidRDefault="004517B1" w:rsidP="00006D5D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F3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ОП.08 Основы финансовой грамотности и предпринимательской деятельности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1" w:rsidRPr="006861E1" w:rsidRDefault="004517B1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7B1" w:rsidRPr="006861E1" w:rsidRDefault="004517B1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lang w:eastAsia="en-US"/>
              </w:rPr>
              <w:t>2</w:t>
            </w:r>
          </w:p>
        </w:tc>
      </w:tr>
      <w:tr w:rsidR="00510A76" w:rsidRPr="006861E1" w:rsidTr="00204F36">
        <w:trPr>
          <w:trHeight w:val="3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Pr="006861E1" w:rsidRDefault="00510A76" w:rsidP="00204F36">
            <w:pPr>
              <w:tabs>
                <w:tab w:val="left" w:pos="540"/>
              </w:tabs>
              <w:spacing w:line="200" w:lineRule="exact"/>
              <w:rPr>
                <w:b/>
                <w:lang w:eastAsia="en-US"/>
              </w:rPr>
            </w:pPr>
          </w:p>
          <w:p w:rsidR="00510A76" w:rsidRPr="006861E1" w:rsidRDefault="00510A76" w:rsidP="00204F36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 w:rsidRPr="006861E1">
              <w:rPr>
                <w:b/>
                <w:i w:val="0"/>
                <w:lang w:eastAsia="en-US"/>
              </w:rPr>
              <w:t>Раздел 4. Социальная</w:t>
            </w:r>
            <w:r w:rsidRPr="006861E1">
              <w:rPr>
                <w:b/>
                <w:i w:val="0"/>
                <w:spacing w:val="-6"/>
                <w:lang w:eastAsia="en-US"/>
              </w:rPr>
              <w:t xml:space="preserve"> </w:t>
            </w:r>
            <w:r w:rsidRPr="006861E1">
              <w:rPr>
                <w:b/>
                <w:i w:val="0"/>
                <w:lang w:eastAsia="en-US"/>
              </w:rPr>
              <w:t>сфера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Pr="006861E1" w:rsidRDefault="00510A76" w:rsidP="00204F36">
            <w:pPr>
              <w:tabs>
                <w:tab w:val="left" w:pos="10800"/>
              </w:tabs>
              <w:spacing w:line="276" w:lineRule="auto"/>
              <w:ind w:left="-108" w:right="-283" w:firstLine="108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16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Pr="006861E1" w:rsidRDefault="00510A76" w:rsidP="00204F36">
            <w:pPr>
              <w:tabs>
                <w:tab w:val="left" w:pos="540"/>
              </w:tabs>
              <w:spacing w:line="200" w:lineRule="exact"/>
              <w:rPr>
                <w:shd w:val="clear" w:color="auto" w:fill="FFFFFF"/>
                <w:lang w:eastAsia="en-US"/>
              </w:rPr>
            </w:pPr>
          </w:p>
          <w:p w:rsidR="00510A76" w:rsidRPr="006861E1" w:rsidRDefault="00510A76" w:rsidP="00204F36">
            <w:pPr>
              <w:tabs>
                <w:tab w:val="left" w:pos="10800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6861E1">
              <w:rPr>
                <w:b/>
                <w:shd w:val="clear" w:color="auto" w:fill="FFFFFF"/>
                <w:lang w:eastAsia="en-US"/>
              </w:rPr>
              <w:t xml:space="preserve">Тема 4.1 Социальная структура общества. 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510A76" w:rsidRPr="006861E1" w:rsidTr="00204F36">
        <w:trPr>
          <w:trHeight w:val="118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76" w:lineRule="auto"/>
              <w:ind w:right="-49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eastAsia="Times New Roman" w:hAnsi="Times New Roman" w:cs="Times New Roman"/>
                <w:lang w:eastAsia="ru-RU"/>
              </w:rPr>
              <w:t>Социальные общности,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208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bCs/>
                <w:lang w:eastAsia="en-US"/>
              </w:rPr>
            </w:pPr>
            <w:r w:rsidRPr="006861E1">
              <w:rPr>
                <w:b/>
                <w:lang w:eastAsia="en-US"/>
              </w:rPr>
              <w:t>Тема 4.2 Социальное положение личности в обществе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76" w:lineRule="auto"/>
              <w:ind w:righ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jc w:val="center"/>
              <w:rPr>
                <w:lang w:eastAsia="en-US"/>
              </w:rPr>
            </w:pPr>
            <w:r w:rsidRPr="006861E1">
              <w:rPr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lang w:eastAsia="en-US"/>
              </w:rPr>
              <w:t>2</w:t>
            </w:r>
          </w:p>
        </w:tc>
      </w:tr>
      <w:tr w:rsidR="00510A76" w:rsidRPr="006861E1" w:rsidTr="00204F36">
        <w:trPr>
          <w:trHeight w:val="208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76" w:lineRule="auto"/>
              <w:ind w:righ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1E1">
              <w:rPr>
                <w:rFonts w:ascii="Times New Roman" w:hAnsi="Times New Roman" w:cs="Times New Roman"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63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6861E1">
              <w:rPr>
                <w:b/>
                <w:lang w:eastAsia="en-US"/>
              </w:rPr>
              <w:t>Практическая подготовка</w:t>
            </w:r>
          </w:p>
          <w:p w:rsidR="00510A76" w:rsidRDefault="00510A76" w:rsidP="00204F36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6861E1">
              <w:rPr>
                <w:b/>
                <w:lang w:eastAsia="en-US"/>
              </w:rPr>
              <w:t xml:space="preserve">Престиж профессиональной деятельности. Социальные роли человека в трудовом </w:t>
            </w:r>
            <w:r w:rsidRPr="006861E1">
              <w:rPr>
                <w:b/>
                <w:lang w:eastAsia="en-US"/>
              </w:rPr>
              <w:lastRenderedPageBreak/>
              <w:t>коллективе. Возможности профессионального роста</w:t>
            </w:r>
          </w:p>
          <w:p w:rsidR="00510A76" w:rsidRPr="006861E1" w:rsidRDefault="00510A76" w:rsidP="00204F36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i/>
              </w:rPr>
              <w:t>(</w:t>
            </w:r>
            <w:r w:rsidRPr="00EF382B">
              <w:rPr>
                <w:b/>
                <w:i/>
              </w:rPr>
              <w:t>МДК.01.01 Устройство автомобилей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6861E1">
              <w:rPr>
                <w:i w:val="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41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31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4.3 Семья и</w:t>
            </w:r>
            <w:r w:rsidRPr="006861E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ценности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54" w:lineRule="auto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lang w:eastAsia="en-US"/>
              </w:rPr>
              <w:t>2</w:t>
            </w:r>
          </w:p>
        </w:tc>
      </w:tr>
      <w:tr w:rsidR="00510A76" w:rsidRPr="006861E1" w:rsidTr="00204F36">
        <w:trPr>
          <w:trHeight w:val="75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6861E1">
              <w:rPr>
                <w:sz w:val="22"/>
                <w:szCs w:val="22"/>
                <w:lang w:eastAsia="en-US"/>
              </w:rPr>
      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многодетным семьям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757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6861E1">
              <w:rPr>
                <w:b/>
                <w:lang w:eastAsia="en-US"/>
              </w:rPr>
              <w:t xml:space="preserve">Практическое занятие </w:t>
            </w:r>
          </w:p>
          <w:p w:rsidR="00510A76" w:rsidRPr="006861E1" w:rsidRDefault="00510A76" w:rsidP="00204F36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6861E1">
              <w:rPr>
                <w:b/>
                <w:lang w:eastAsia="en-US"/>
              </w:rPr>
              <w:t>Семья в современном обществе.</w:t>
            </w:r>
          </w:p>
          <w:p w:rsidR="00510A76" w:rsidRPr="006861E1" w:rsidRDefault="00510A76" w:rsidP="00204F36">
            <w:pPr>
              <w:shd w:val="clear" w:color="auto" w:fill="FFFFFF"/>
              <w:jc w:val="both"/>
              <w:rPr>
                <w:lang w:eastAsia="en-US"/>
              </w:rPr>
            </w:pPr>
            <w:r w:rsidRPr="006861E1">
              <w:rPr>
                <w:b/>
                <w:lang w:eastAsia="en-US"/>
              </w:rPr>
              <w:t>Права и обязанности супругов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jc w:val="center"/>
              <w:rPr>
                <w:lang w:eastAsia="en-US"/>
              </w:rPr>
            </w:pPr>
            <w:r w:rsidRPr="006861E1">
              <w:rPr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358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tabs>
                <w:tab w:val="left" w:pos="3119"/>
              </w:tabs>
              <w:spacing w:line="25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Тема 4.4 Этнические</w:t>
            </w:r>
            <w:r w:rsidRPr="006861E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общности</w:t>
            </w:r>
            <w:r w:rsidRPr="006861E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861E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нации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tabs>
                <w:tab w:val="left" w:pos="905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szCs w:val="20"/>
                <w:lang w:eastAsia="en-US"/>
              </w:rPr>
            </w:pPr>
            <w:r w:rsidRPr="006861E1">
              <w:rPr>
                <w:i w:val="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sz w:val="22"/>
                <w:szCs w:val="22"/>
                <w:lang w:eastAsia="en-US"/>
              </w:rPr>
              <w:t>2,3</w:t>
            </w:r>
          </w:p>
        </w:tc>
      </w:tr>
      <w:tr w:rsidR="00510A76" w:rsidRPr="006861E1" w:rsidTr="00204F36">
        <w:trPr>
          <w:trHeight w:val="759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6861E1">
              <w:rPr>
                <w:sz w:val="22"/>
                <w:szCs w:val="22"/>
                <w:lang w:eastAsia="en-US"/>
              </w:rPr>
              <w:t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национальной политики в Российской Федерации.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75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6861E1">
              <w:rPr>
                <w:b/>
                <w:lang w:eastAsia="en-US"/>
              </w:rPr>
              <w:t xml:space="preserve">Практическое занятие </w:t>
            </w:r>
          </w:p>
          <w:p w:rsidR="00510A76" w:rsidRDefault="00510A76" w:rsidP="00204F36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6861E1">
              <w:rPr>
                <w:b/>
                <w:lang w:eastAsia="en-US"/>
              </w:rPr>
              <w:t>Этносоциальные конфликты, способы их предотвращения и пути разрешения.</w:t>
            </w:r>
          </w:p>
          <w:p w:rsidR="00510A76" w:rsidRPr="006861E1" w:rsidRDefault="00510A76" w:rsidP="00204F3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F382B">
              <w:rPr>
                <w:b/>
                <w:i/>
              </w:rPr>
              <w:t>(ОП.04 Безопасность жизнедеятельности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jc w:val="center"/>
              <w:rPr>
                <w:szCs w:val="20"/>
                <w:lang w:eastAsia="en-US"/>
              </w:rPr>
            </w:pPr>
            <w:r w:rsidRPr="006861E1">
              <w:rPr>
                <w:szCs w:val="2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22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64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4.5 </w:t>
            </w:r>
            <w:r w:rsidRPr="006861E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Социальные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нормы</w:t>
            </w:r>
            <w:r w:rsidRPr="006861E1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социальный контроль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tabs>
                <w:tab w:val="left" w:pos="905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szCs w:val="20"/>
                <w:lang w:eastAsia="en-US"/>
              </w:rPr>
            </w:pPr>
            <w:r w:rsidRPr="006861E1">
              <w:rPr>
                <w:i w:val="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510A76" w:rsidRPr="006861E1" w:rsidTr="00204F36">
        <w:trPr>
          <w:trHeight w:val="41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</w:rPr>
              <w:t>Социальные нормы и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отклоняющееся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  <w:spacing w:val="-1"/>
              </w:rPr>
              <w:t xml:space="preserve">(девиантное) </w:t>
            </w:r>
            <w:r w:rsidRPr="006861E1">
              <w:rPr>
                <w:rFonts w:ascii="Times New Roman" w:hAnsi="Times New Roman" w:cs="Times New Roman"/>
              </w:rPr>
              <w:t>поведение.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Формы социальных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девиаций. Конформизм.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Социальный контроль и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    </w:t>
            </w:r>
            <w:r w:rsidRPr="006861E1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41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Тема 4.6 Социальный </w:t>
            </w:r>
            <w:r w:rsidRPr="006861E1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</w:t>
            </w:r>
          </w:p>
          <w:p w:rsidR="00510A76" w:rsidRPr="006861E1" w:rsidRDefault="00510A76" w:rsidP="00204F36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A76" w:rsidRPr="006861E1" w:rsidRDefault="00510A76" w:rsidP="00204F36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A76" w:rsidRPr="006861E1" w:rsidRDefault="00510A76" w:rsidP="00204F36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szCs w:val="20"/>
                <w:lang w:eastAsia="en-US"/>
              </w:rPr>
            </w:pPr>
            <w:r w:rsidRPr="006861E1">
              <w:rPr>
                <w:i w:val="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lang w:eastAsia="en-US"/>
              </w:rPr>
              <w:t>2</w:t>
            </w:r>
          </w:p>
        </w:tc>
      </w:tr>
      <w:tr w:rsidR="00510A76" w:rsidRPr="006861E1" w:rsidTr="00204F36">
        <w:trPr>
          <w:trHeight w:val="419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</w:rPr>
              <w:t>Социальный</w:t>
            </w:r>
            <w:r w:rsidRPr="006861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конфликт. Виды</w:t>
            </w:r>
            <w:r w:rsidRPr="006861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социальных конфликтов,</w:t>
            </w:r>
            <w:r w:rsidRPr="006861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их</w:t>
            </w:r>
            <w:r w:rsidRPr="006861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причины.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Способы разрешения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социальных конфликтов.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Особенности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 xml:space="preserve">профессиональной </w:t>
            </w:r>
            <w:r w:rsidRPr="006861E1">
              <w:rPr>
                <w:rFonts w:ascii="Times New Roman" w:hAnsi="Times New Roman" w:cs="Times New Roman"/>
                <w:spacing w:val="-1"/>
              </w:rPr>
              <w:t xml:space="preserve">деятельности </w:t>
            </w:r>
            <w:r w:rsidRPr="006861E1">
              <w:rPr>
                <w:rFonts w:ascii="Times New Roman" w:hAnsi="Times New Roman" w:cs="Times New Roman"/>
              </w:rPr>
              <w:t>социолога,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социального</w:t>
            </w:r>
            <w:r w:rsidRPr="006861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психолога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366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Pr="006861E1" w:rsidRDefault="00510A76" w:rsidP="00204F36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76" w:lineRule="auto"/>
              <w:ind w:right="-2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</w:p>
          <w:p w:rsidR="00510A76" w:rsidRPr="006861E1" w:rsidRDefault="00510A76" w:rsidP="00204F36">
            <w:pPr>
              <w:shd w:val="clear" w:color="auto" w:fill="FFFFFF"/>
              <w:spacing w:line="276" w:lineRule="auto"/>
              <w:ind w:right="-225"/>
              <w:jc w:val="both"/>
              <w:rPr>
                <w:b/>
                <w:lang w:eastAsia="en-US"/>
              </w:rPr>
            </w:pPr>
            <w:r w:rsidRPr="006861E1">
              <w:rPr>
                <w:b/>
                <w:lang w:eastAsia="en-US"/>
              </w:rPr>
              <w:t>Конфликты в трудовых коллективах и пути их преодоления. Стратегии</w:t>
            </w:r>
          </w:p>
          <w:p w:rsidR="00510A76" w:rsidRDefault="00510A76" w:rsidP="00204F36">
            <w:pPr>
              <w:shd w:val="clear" w:color="auto" w:fill="FFFFFF"/>
              <w:spacing w:line="276" w:lineRule="auto"/>
              <w:ind w:right="-225"/>
              <w:jc w:val="both"/>
              <w:rPr>
                <w:b/>
                <w:lang w:eastAsia="en-US"/>
              </w:rPr>
            </w:pPr>
            <w:r w:rsidRPr="006861E1">
              <w:rPr>
                <w:b/>
                <w:lang w:eastAsia="en-US"/>
              </w:rPr>
              <w:t>поведения в конфликтной ситуации</w:t>
            </w:r>
          </w:p>
          <w:p w:rsidR="00510A76" w:rsidRPr="006861E1" w:rsidRDefault="00510A76" w:rsidP="00204F36">
            <w:pPr>
              <w:shd w:val="clear" w:color="auto" w:fill="FFFFFF"/>
              <w:spacing w:line="276" w:lineRule="auto"/>
              <w:ind w:right="-225"/>
              <w:jc w:val="both"/>
              <w:rPr>
                <w:rFonts w:ascii="YS Text" w:hAnsi="YS Text"/>
                <w:sz w:val="27"/>
                <w:szCs w:val="27"/>
                <w:lang w:eastAsia="en-US"/>
              </w:rPr>
            </w:pPr>
            <w:r w:rsidRPr="00EF382B">
              <w:rPr>
                <w:b/>
                <w:i/>
              </w:rPr>
              <w:t>(ОП.0</w:t>
            </w:r>
            <w:r>
              <w:rPr>
                <w:b/>
                <w:i/>
              </w:rPr>
              <w:t>2</w:t>
            </w:r>
            <w:r w:rsidRPr="00EF382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Охрана труда</w:t>
            </w:r>
            <w:r w:rsidRPr="00EF382B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szCs w:val="20"/>
                <w:lang w:eastAsia="en-US"/>
              </w:rPr>
            </w:pPr>
            <w:r w:rsidRPr="006861E1">
              <w:rPr>
                <w:i w:val="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510A76" w:rsidRPr="006861E1" w:rsidTr="00204F36">
        <w:trPr>
          <w:trHeight w:val="5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 w:rsidRPr="006861E1">
              <w:rPr>
                <w:b/>
                <w:i w:val="0"/>
                <w:lang w:eastAsia="en-US"/>
              </w:rPr>
              <w:lastRenderedPageBreak/>
              <w:t>Раздел</w:t>
            </w:r>
            <w:r w:rsidRPr="006861E1">
              <w:rPr>
                <w:b/>
                <w:i w:val="0"/>
                <w:spacing w:val="-4"/>
                <w:lang w:eastAsia="en-US"/>
              </w:rPr>
              <w:t xml:space="preserve"> </w:t>
            </w:r>
            <w:r w:rsidRPr="006861E1">
              <w:rPr>
                <w:b/>
                <w:i w:val="0"/>
                <w:lang w:eastAsia="en-US"/>
              </w:rPr>
              <w:t>5.</w:t>
            </w:r>
            <w:r w:rsidRPr="006861E1">
              <w:rPr>
                <w:b/>
                <w:i w:val="0"/>
                <w:spacing w:val="-1"/>
                <w:lang w:eastAsia="en-US"/>
              </w:rPr>
              <w:t xml:space="preserve"> </w:t>
            </w:r>
            <w:r w:rsidRPr="006861E1">
              <w:rPr>
                <w:b/>
                <w:i w:val="0"/>
                <w:lang w:eastAsia="en-US"/>
              </w:rPr>
              <w:t>Политическая</w:t>
            </w:r>
            <w:r w:rsidRPr="006861E1">
              <w:rPr>
                <w:b/>
                <w:i w:val="0"/>
                <w:spacing w:val="-4"/>
                <w:lang w:eastAsia="en-US"/>
              </w:rPr>
              <w:t xml:space="preserve"> </w:t>
            </w:r>
            <w:r w:rsidRPr="006861E1">
              <w:rPr>
                <w:b/>
                <w:i w:val="0"/>
                <w:lang w:eastAsia="en-US"/>
              </w:rPr>
              <w:t>сфера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Pr="006861E1" w:rsidRDefault="00510A76" w:rsidP="00204F36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208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 w:rsidRPr="006861E1">
              <w:rPr>
                <w:b/>
                <w:i w:val="0"/>
                <w:lang w:eastAsia="en-US"/>
              </w:rPr>
              <w:t>Тема 5.1 Политическая</w:t>
            </w:r>
            <w:r w:rsidRPr="006861E1">
              <w:rPr>
                <w:b/>
                <w:i w:val="0"/>
                <w:spacing w:val="-17"/>
                <w:lang w:eastAsia="en-US"/>
              </w:rPr>
              <w:t xml:space="preserve"> </w:t>
            </w:r>
            <w:r w:rsidRPr="006861E1">
              <w:rPr>
                <w:b/>
                <w:i w:val="0"/>
                <w:lang w:eastAsia="en-US"/>
              </w:rPr>
              <w:t>власть</w:t>
            </w:r>
            <w:r w:rsidRPr="006861E1">
              <w:rPr>
                <w:b/>
                <w:i w:val="0"/>
                <w:spacing w:val="-67"/>
                <w:lang w:eastAsia="en-US"/>
              </w:rPr>
              <w:t xml:space="preserve"> </w:t>
            </w:r>
            <w:r w:rsidRPr="006861E1">
              <w:rPr>
                <w:b/>
                <w:i w:val="0"/>
                <w:lang w:eastAsia="en-US"/>
              </w:rPr>
              <w:t>и</w:t>
            </w:r>
            <w:r w:rsidRPr="006861E1">
              <w:rPr>
                <w:b/>
                <w:i w:val="0"/>
                <w:spacing w:val="1"/>
                <w:lang w:eastAsia="en-US"/>
              </w:rPr>
              <w:t xml:space="preserve"> </w:t>
            </w:r>
            <w:r w:rsidRPr="006861E1">
              <w:rPr>
                <w:b/>
                <w:i w:val="0"/>
                <w:lang w:eastAsia="en-US"/>
              </w:rPr>
              <w:t>политические</w:t>
            </w:r>
            <w:r w:rsidRPr="006861E1">
              <w:rPr>
                <w:b/>
                <w:i w:val="0"/>
                <w:spacing w:val="1"/>
                <w:lang w:eastAsia="en-US"/>
              </w:rPr>
              <w:t xml:space="preserve"> </w:t>
            </w:r>
            <w:r w:rsidRPr="006861E1">
              <w:rPr>
                <w:b/>
                <w:i w:val="0"/>
                <w:lang w:eastAsia="en-US"/>
              </w:rPr>
              <w:t xml:space="preserve">отношения. </w:t>
            </w:r>
            <w:r w:rsidRPr="006861E1">
              <w:rPr>
                <w:b/>
                <w:i w:val="0"/>
                <w:spacing w:val="-1"/>
                <w:lang w:eastAsia="en-US"/>
              </w:rPr>
              <w:t>Политическая</w:t>
            </w:r>
            <w:r w:rsidRPr="006861E1">
              <w:rPr>
                <w:b/>
                <w:spacing w:val="-1"/>
                <w:lang w:eastAsia="en-US"/>
              </w:rPr>
              <w:t xml:space="preserve"> </w:t>
            </w:r>
            <w:r w:rsidRPr="006861E1">
              <w:rPr>
                <w:b/>
                <w:i w:val="0"/>
                <w:spacing w:val="-67"/>
                <w:lang w:eastAsia="en-US"/>
              </w:rPr>
              <w:t xml:space="preserve"> </w:t>
            </w:r>
            <w:r w:rsidRPr="006861E1">
              <w:rPr>
                <w:b/>
                <w:i w:val="0"/>
                <w:lang w:eastAsia="en-US"/>
              </w:rPr>
              <w:t>система.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 w:rsidRPr="006861E1">
              <w:rPr>
                <w:b/>
                <w:i w:val="0"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szCs w:val="20"/>
                <w:lang w:eastAsia="en-US"/>
              </w:rPr>
            </w:pPr>
            <w:r w:rsidRPr="006861E1">
              <w:rPr>
                <w:i w:val="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sz w:val="22"/>
                <w:szCs w:val="22"/>
                <w:lang w:eastAsia="en-US"/>
              </w:rPr>
              <w:t>2,3</w:t>
            </w:r>
          </w:p>
        </w:tc>
      </w:tr>
      <w:tr w:rsidR="00510A76" w:rsidRPr="006861E1" w:rsidTr="00204F36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76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</w:rPr>
              <w:t>Политическая власть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субъекты</w:t>
            </w:r>
            <w:r w:rsidRPr="006861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политики в современном обществе.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Политические институты.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Политическая</w:t>
            </w:r>
            <w:r w:rsidRPr="006861E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деятельность. Политическая система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общества,</w:t>
            </w:r>
            <w:r w:rsidRPr="006861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ее</w:t>
            </w:r>
            <w:r w:rsidRPr="006861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структура и функции. Политическая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система Российской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Федерации</w:t>
            </w:r>
            <w:r w:rsidRPr="006861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на</w:t>
            </w:r>
            <w:r w:rsidRPr="006861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современном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этапе.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7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510A76" w:rsidRPr="006861E1" w:rsidRDefault="00510A76" w:rsidP="00204F36">
            <w:pPr>
              <w:pStyle w:val="TableParagraph"/>
              <w:spacing w:line="27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власть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jc w:val="center"/>
              <w:rPr>
                <w:szCs w:val="20"/>
                <w:lang w:eastAsia="en-US"/>
              </w:rPr>
            </w:pPr>
            <w:r w:rsidRPr="006861E1">
              <w:rPr>
                <w:szCs w:val="2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25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tabs>
                <w:tab w:val="left" w:pos="3544"/>
                <w:tab w:val="left" w:pos="3578"/>
              </w:tabs>
              <w:spacing w:line="254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Тема 5.2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 –</w:t>
            </w:r>
            <w:r w:rsidRPr="006861E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основной</w:t>
            </w:r>
            <w:r w:rsidRPr="006861E1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  <w:r w:rsidRPr="006861E1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политической</w:t>
            </w:r>
            <w:r w:rsidRPr="006861E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системы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54" w:lineRule="auto"/>
              <w:ind w:right="986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szCs w:val="20"/>
                <w:lang w:eastAsia="en-US"/>
              </w:rPr>
            </w:pPr>
            <w:r w:rsidRPr="006861E1">
              <w:rPr>
                <w:i w:val="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lang w:eastAsia="en-US"/>
              </w:rPr>
              <w:t>2</w:t>
            </w:r>
          </w:p>
        </w:tc>
      </w:tr>
      <w:tr w:rsidR="00510A76" w:rsidRPr="006861E1" w:rsidTr="00204F36">
        <w:trPr>
          <w:trHeight w:val="25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76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</w:rPr>
              <w:t>Государство как</w:t>
            </w:r>
            <w:r w:rsidRPr="006861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основной</w:t>
            </w:r>
            <w:r w:rsidRPr="006861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институт политической</w:t>
            </w:r>
            <w:r w:rsidRPr="006861E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системы.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Государственный суверенитет. Функции государства.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Форма</w:t>
            </w:r>
            <w:r w:rsidRPr="006861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государства:</w:t>
            </w:r>
            <w:r w:rsidRPr="006861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форма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правления,</w:t>
            </w:r>
            <w:r w:rsidRPr="006861E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форма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государственного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(территориального)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устройства, политический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режим. Типология форм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государства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4517B1" w:rsidRPr="006861E1" w:rsidTr="000D4A8E">
        <w:trPr>
          <w:trHeight w:val="8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1" w:rsidRPr="006861E1" w:rsidRDefault="004517B1" w:rsidP="004517B1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7B1" w:rsidRDefault="004517B1" w:rsidP="004517B1">
            <w:pPr>
              <w:pStyle w:val="TableParagraph"/>
              <w:spacing w:line="27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4517B1" w:rsidRPr="006861E1" w:rsidRDefault="004517B1" w:rsidP="00204F36">
            <w:pPr>
              <w:pStyle w:val="TableParagraph"/>
              <w:spacing w:line="311" w:lineRule="exact"/>
              <w:jc w:val="both"/>
              <w:rPr>
                <w:b/>
                <w:bCs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</w:t>
            </w:r>
            <w:r w:rsidRPr="006861E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</w:t>
            </w:r>
            <w:r w:rsidRPr="006861E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Федерация.</w:t>
            </w:r>
            <w:r w:rsidRPr="006861E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Государственное</w:t>
            </w:r>
            <w:r w:rsidRPr="006861E1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в</w:t>
            </w:r>
            <w:r w:rsidRPr="006861E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1" w:rsidRPr="006861E1" w:rsidRDefault="004517B1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17B1" w:rsidRPr="006861E1" w:rsidRDefault="004517B1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DB198A" w:rsidRPr="006861E1" w:rsidTr="00DB198A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8A" w:rsidRPr="006861E1" w:rsidRDefault="00DB198A" w:rsidP="00DB198A">
            <w:pPr>
              <w:pStyle w:val="TableParagraph"/>
              <w:tabs>
                <w:tab w:val="left" w:pos="3686"/>
              </w:tabs>
              <w:spacing w:line="254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98A" w:rsidRPr="00DB198A" w:rsidRDefault="00DB198A" w:rsidP="00DB198A">
            <w:pPr>
              <w:pStyle w:val="TableParagraph"/>
              <w:spacing w:line="27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DB198A" w:rsidRPr="00DB198A" w:rsidRDefault="00DB198A" w:rsidP="00DB198A">
            <w:pPr>
              <w:pStyle w:val="TableParagraph"/>
              <w:tabs>
                <w:tab w:val="left" w:pos="3686"/>
              </w:tabs>
              <w:spacing w:line="254" w:lineRule="auto"/>
              <w:ind w:right="33"/>
              <w:jc w:val="both"/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Политический</w:t>
            </w:r>
            <w:r w:rsidRPr="006861E1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861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его участники.</w:t>
            </w:r>
            <w:r w:rsidRPr="006861E1">
              <w:rPr>
                <w:b/>
                <w:spacing w:val="-1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Избирательная </w:t>
            </w:r>
            <w:r w:rsidRPr="006861E1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 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8A" w:rsidRPr="006861E1" w:rsidRDefault="00DB198A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2</w:t>
            </w:r>
          </w:p>
          <w:p w:rsidR="00DB198A" w:rsidRPr="006861E1" w:rsidRDefault="00DB198A" w:rsidP="00DB198A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198A" w:rsidRPr="006861E1" w:rsidRDefault="00DB198A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DB198A" w:rsidRPr="006861E1" w:rsidRDefault="00DB198A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DB198A" w:rsidRPr="006861E1" w:rsidRDefault="00DB198A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4517B1" w:rsidRPr="006861E1" w:rsidTr="00684D84">
        <w:trPr>
          <w:trHeight w:val="9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1" w:rsidRPr="006861E1" w:rsidRDefault="004517B1" w:rsidP="004517B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7B1" w:rsidRPr="004517B1" w:rsidRDefault="004517B1" w:rsidP="004517B1">
            <w:pPr>
              <w:pStyle w:val="TableParagraph"/>
              <w:spacing w:line="27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4517B1" w:rsidRPr="004517B1" w:rsidRDefault="004517B1" w:rsidP="004517B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4517B1">
              <w:rPr>
                <w:b/>
                <w:lang w:eastAsia="en-US"/>
              </w:rPr>
              <w:t>Политические</w:t>
            </w:r>
            <w:r w:rsidRPr="004517B1">
              <w:rPr>
                <w:b/>
                <w:spacing w:val="-16"/>
                <w:lang w:eastAsia="en-US"/>
              </w:rPr>
              <w:t xml:space="preserve"> </w:t>
            </w:r>
            <w:r w:rsidRPr="004517B1">
              <w:rPr>
                <w:b/>
                <w:lang w:eastAsia="en-US"/>
              </w:rPr>
              <w:t>элиты</w:t>
            </w:r>
            <w:r w:rsidRPr="004517B1">
              <w:rPr>
                <w:b/>
                <w:spacing w:val="-67"/>
                <w:lang w:eastAsia="en-US"/>
              </w:rPr>
              <w:t xml:space="preserve"> </w:t>
            </w:r>
            <w:r w:rsidRPr="004517B1">
              <w:rPr>
                <w:b/>
                <w:lang w:eastAsia="en-US"/>
              </w:rPr>
              <w:t>и</w:t>
            </w:r>
            <w:r w:rsidRPr="004517B1">
              <w:rPr>
                <w:b/>
                <w:spacing w:val="1"/>
                <w:lang w:eastAsia="en-US"/>
              </w:rPr>
              <w:t xml:space="preserve"> </w:t>
            </w:r>
            <w:r w:rsidRPr="004517B1">
              <w:rPr>
                <w:b/>
                <w:lang w:eastAsia="en-US"/>
              </w:rPr>
              <w:t>политическое</w:t>
            </w:r>
            <w:r w:rsidRPr="004517B1">
              <w:rPr>
                <w:b/>
                <w:spacing w:val="1"/>
                <w:lang w:eastAsia="en-US"/>
              </w:rPr>
              <w:t xml:space="preserve"> </w:t>
            </w:r>
            <w:r w:rsidRPr="004517B1">
              <w:rPr>
                <w:b/>
                <w:lang w:eastAsia="en-US"/>
              </w:rPr>
              <w:t xml:space="preserve">лидерство. </w:t>
            </w:r>
          </w:p>
          <w:p w:rsidR="004517B1" w:rsidRPr="006861E1" w:rsidRDefault="004517B1" w:rsidP="004517B1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</w:pPr>
            <w:r w:rsidRPr="004517B1">
              <w:rPr>
                <w:rFonts w:ascii="Times New Roman" w:hAnsi="Times New Roman" w:cs="Times New Roman"/>
                <w:b/>
              </w:rPr>
              <w:t>Политическая культура</w:t>
            </w:r>
            <w:r w:rsidRPr="004517B1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4517B1">
              <w:rPr>
                <w:rFonts w:ascii="Times New Roman" w:hAnsi="Times New Roman" w:cs="Times New Roman"/>
                <w:b/>
              </w:rPr>
              <w:t xml:space="preserve">общества </w:t>
            </w:r>
            <w:r w:rsidRPr="004517B1">
              <w:rPr>
                <w:rFonts w:ascii="Times New Roman" w:hAnsi="Times New Roman" w:cs="Times New Roman"/>
                <w:b/>
                <w:spacing w:val="-67"/>
              </w:rPr>
              <w:t xml:space="preserve"> </w:t>
            </w:r>
            <w:r w:rsidRPr="004517B1">
              <w:rPr>
                <w:rFonts w:ascii="Times New Roman" w:hAnsi="Times New Roman" w:cs="Times New Roman"/>
                <w:b/>
              </w:rPr>
              <w:t>и</w:t>
            </w:r>
            <w:r w:rsidRPr="004517B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517B1">
              <w:rPr>
                <w:rFonts w:ascii="Times New Roman" w:hAnsi="Times New Roman" w:cs="Times New Roman"/>
                <w:b/>
              </w:rPr>
              <w:t xml:space="preserve">личности. </w:t>
            </w:r>
            <w:r w:rsidRPr="004517B1">
              <w:rPr>
                <w:rFonts w:ascii="Times New Roman" w:hAnsi="Times New Roman" w:cs="Times New Roman"/>
                <w:b/>
                <w:spacing w:val="-1"/>
              </w:rPr>
              <w:t xml:space="preserve">Политическая </w:t>
            </w:r>
            <w:r w:rsidRPr="004517B1">
              <w:rPr>
                <w:rFonts w:ascii="Times New Roman" w:hAnsi="Times New Roman" w:cs="Times New Roman"/>
                <w:b/>
                <w:spacing w:val="-67"/>
              </w:rPr>
              <w:t xml:space="preserve"> </w:t>
            </w:r>
            <w:r w:rsidRPr="004517B1">
              <w:rPr>
                <w:rFonts w:ascii="Times New Roman" w:hAnsi="Times New Roman" w:cs="Times New Roman"/>
                <w:b/>
              </w:rPr>
              <w:t>идеология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B1" w:rsidRPr="006861E1" w:rsidRDefault="004517B1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517B1" w:rsidRPr="006861E1" w:rsidRDefault="004517B1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sz w:val="22"/>
                <w:szCs w:val="22"/>
                <w:lang w:eastAsia="en-US"/>
              </w:rPr>
              <w:t>2</w:t>
            </w:r>
          </w:p>
          <w:p w:rsidR="004517B1" w:rsidRPr="006861E1" w:rsidRDefault="004517B1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861E1">
              <w:rPr>
                <w:b/>
                <w:lang w:eastAsia="en-US"/>
              </w:rPr>
              <w:t>Раздел</w:t>
            </w:r>
            <w:r w:rsidRPr="006861E1">
              <w:rPr>
                <w:b/>
                <w:spacing w:val="-5"/>
                <w:lang w:eastAsia="en-US"/>
              </w:rPr>
              <w:t xml:space="preserve"> </w:t>
            </w:r>
            <w:r w:rsidRPr="006861E1">
              <w:rPr>
                <w:b/>
                <w:lang w:eastAsia="en-US"/>
              </w:rPr>
              <w:t>6.</w:t>
            </w:r>
            <w:r w:rsidRPr="006861E1">
              <w:rPr>
                <w:b/>
                <w:spacing w:val="-2"/>
                <w:lang w:eastAsia="en-US"/>
              </w:rPr>
              <w:t xml:space="preserve"> </w:t>
            </w:r>
            <w:r w:rsidRPr="006861E1">
              <w:rPr>
                <w:b/>
                <w:lang w:eastAsia="en-US"/>
              </w:rPr>
              <w:t>Правовое</w:t>
            </w:r>
            <w:r w:rsidRPr="006861E1">
              <w:rPr>
                <w:b/>
                <w:spacing w:val="-7"/>
                <w:lang w:eastAsia="en-US"/>
              </w:rPr>
              <w:t xml:space="preserve"> </w:t>
            </w:r>
            <w:r w:rsidRPr="006861E1">
              <w:rPr>
                <w:b/>
                <w:lang w:eastAsia="en-US"/>
              </w:rPr>
              <w:t>регулирование</w:t>
            </w:r>
            <w:r w:rsidRPr="006861E1">
              <w:rPr>
                <w:b/>
                <w:spacing w:val="-2"/>
                <w:lang w:eastAsia="en-US"/>
              </w:rPr>
              <w:t xml:space="preserve"> </w:t>
            </w:r>
            <w:r w:rsidRPr="006861E1">
              <w:rPr>
                <w:b/>
                <w:lang w:eastAsia="en-US"/>
              </w:rPr>
              <w:t>общественных</w:t>
            </w:r>
            <w:r w:rsidRPr="006861E1">
              <w:rPr>
                <w:b/>
                <w:spacing w:val="-3"/>
                <w:lang w:eastAsia="en-US"/>
              </w:rPr>
              <w:t xml:space="preserve"> </w:t>
            </w:r>
            <w:r w:rsidRPr="006861E1">
              <w:rPr>
                <w:b/>
                <w:lang w:eastAsia="en-US"/>
              </w:rPr>
              <w:t>отношений</w:t>
            </w:r>
            <w:r w:rsidRPr="006861E1">
              <w:rPr>
                <w:b/>
                <w:spacing w:val="-8"/>
                <w:lang w:eastAsia="en-US"/>
              </w:rPr>
              <w:t xml:space="preserve"> </w:t>
            </w:r>
            <w:r w:rsidRPr="006861E1">
              <w:rPr>
                <w:b/>
                <w:lang w:eastAsia="en-US"/>
              </w:rPr>
              <w:t>в</w:t>
            </w:r>
            <w:r w:rsidRPr="006861E1">
              <w:rPr>
                <w:b/>
                <w:spacing w:val="-6"/>
                <w:lang w:eastAsia="en-US"/>
              </w:rPr>
              <w:t xml:space="preserve"> </w:t>
            </w:r>
            <w:r w:rsidRPr="006861E1">
              <w:rPr>
                <w:b/>
                <w:lang w:eastAsia="en-US"/>
              </w:rPr>
              <w:t>Российской</w:t>
            </w:r>
            <w:r w:rsidRPr="006861E1">
              <w:rPr>
                <w:b/>
                <w:spacing w:val="-9"/>
                <w:lang w:eastAsia="en-US"/>
              </w:rPr>
              <w:t xml:space="preserve"> </w:t>
            </w:r>
            <w:r w:rsidRPr="006861E1">
              <w:rPr>
                <w:b/>
                <w:lang w:eastAsia="en-US"/>
              </w:rPr>
              <w:t>Федерации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Pr="006861E1" w:rsidRDefault="00510A76" w:rsidP="00204F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284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Pr="006861E1" w:rsidRDefault="00510A76" w:rsidP="00204F36">
            <w:pPr>
              <w:pStyle w:val="TableParagraph"/>
              <w:spacing w:line="254" w:lineRule="auto"/>
              <w:ind w:right="33"/>
              <w:jc w:val="both"/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</w:pPr>
            <w:r w:rsidRPr="006861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  <w:r w:rsidRPr="006861E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Система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права.</w:t>
            </w:r>
            <w:r w:rsidRPr="006861E1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</w:t>
            </w:r>
          </w:p>
          <w:p w:rsidR="00510A76" w:rsidRPr="006861E1" w:rsidRDefault="00510A76" w:rsidP="00204F36">
            <w:pPr>
              <w:pStyle w:val="TableParagraph"/>
              <w:spacing w:line="254" w:lineRule="auto"/>
              <w:ind w:right="33"/>
              <w:jc w:val="both"/>
              <w:rPr>
                <w:b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6861E1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1</w:t>
            </w:r>
          </w:p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bCs/>
                <w:i w:val="0"/>
                <w:lang w:eastAsia="en-US"/>
              </w:rPr>
            </w:pPr>
          </w:p>
          <w:p w:rsidR="00510A76" w:rsidRPr="006861E1" w:rsidRDefault="00510A76" w:rsidP="00204F36">
            <w:pPr>
              <w:pStyle w:val="1"/>
              <w:spacing w:line="276" w:lineRule="auto"/>
              <w:rPr>
                <w:i w:val="0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413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</w:rPr>
              <w:t>Право в системе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социальных норм.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Источники права.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Нормативные правовые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 xml:space="preserve">акты, их виды. Законы  </w:t>
            </w:r>
            <w:r w:rsidRPr="006861E1">
              <w:rPr>
                <w:rFonts w:ascii="Times New Roman" w:hAnsi="Times New Roman" w:cs="Times New Roman"/>
                <w:spacing w:val="-1"/>
              </w:rPr>
              <w:t xml:space="preserve">законодательный </w:t>
            </w:r>
            <w:r w:rsidRPr="006861E1">
              <w:rPr>
                <w:rFonts w:ascii="Times New Roman" w:hAnsi="Times New Roman" w:cs="Times New Roman"/>
              </w:rPr>
              <w:t>процесс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в</w:t>
            </w:r>
            <w:r w:rsidRPr="006861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Российской</w:t>
            </w:r>
            <w:r w:rsidRPr="006861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Федерации. Система</w:t>
            </w:r>
            <w:r w:rsidRPr="006861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российского</w:t>
            </w:r>
            <w:r w:rsidRPr="006861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 xml:space="preserve">права. 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34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Default"/>
              <w:jc w:val="both"/>
              <w:rPr>
                <w:b/>
                <w:color w:val="auto"/>
                <w:lang w:eastAsia="en-US"/>
              </w:rPr>
            </w:pPr>
            <w:r w:rsidRPr="006861E1">
              <w:rPr>
                <w:b/>
                <w:color w:val="auto"/>
                <w:lang w:eastAsia="en-US"/>
              </w:rPr>
              <w:t>Практическая подготовка</w:t>
            </w:r>
          </w:p>
          <w:p w:rsidR="00510A76" w:rsidRDefault="00510A76" w:rsidP="00204F36">
            <w:pPr>
              <w:pStyle w:val="Default"/>
              <w:jc w:val="both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6861E1">
              <w:rPr>
                <w:b/>
                <w:color w:val="auto"/>
                <w:lang w:eastAsia="en-US"/>
              </w:rPr>
              <w:t>Соблюдение правовых норм в профессиональной деятельности</w:t>
            </w:r>
            <w:r w:rsidRPr="006861E1">
              <w:rPr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510A76" w:rsidRPr="006861E1" w:rsidRDefault="00510A76" w:rsidP="00204F36">
            <w:pPr>
              <w:pStyle w:val="Default"/>
              <w:jc w:val="both"/>
              <w:rPr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i/>
              </w:rPr>
              <w:t>(</w:t>
            </w:r>
            <w:r w:rsidRPr="00EF382B">
              <w:rPr>
                <w:b/>
                <w:i/>
              </w:rPr>
              <w:t>МДК.01.01 Устройство автомобилей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6861E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34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pStyle w:val="TableParagraph"/>
              <w:spacing w:line="254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6.2 Правовые</w:t>
            </w:r>
            <w:r w:rsidRPr="006861E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отношения. Правонарушения</w:t>
            </w:r>
            <w:r w:rsidRPr="006861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юридическая ответственность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Default"/>
              <w:jc w:val="both"/>
              <w:rPr>
                <w:b/>
                <w:color w:val="auto"/>
                <w:lang w:eastAsia="en-US"/>
              </w:rPr>
            </w:pPr>
            <w:r w:rsidRPr="006861E1">
              <w:rPr>
                <w:b/>
                <w:bCs/>
                <w:color w:val="auto"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6861E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lang w:eastAsia="en-US"/>
              </w:rPr>
              <w:t>2,3</w:t>
            </w:r>
          </w:p>
        </w:tc>
      </w:tr>
      <w:tr w:rsidR="00510A76" w:rsidRPr="006861E1" w:rsidTr="00204F36">
        <w:trPr>
          <w:trHeight w:val="759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Default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6861E1">
              <w:rPr>
                <w:color w:val="auto"/>
                <w:sz w:val="22"/>
                <w:szCs w:val="22"/>
              </w:rPr>
              <w:t>Правоотношения, их</w:t>
            </w:r>
            <w:r w:rsidRPr="006861E1">
              <w:rPr>
                <w:color w:val="auto"/>
                <w:spacing w:val="-14"/>
                <w:sz w:val="22"/>
                <w:szCs w:val="22"/>
              </w:rPr>
              <w:t xml:space="preserve"> </w:t>
            </w:r>
            <w:r w:rsidRPr="006861E1">
              <w:rPr>
                <w:color w:val="auto"/>
                <w:sz w:val="22"/>
                <w:szCs w:val="22"/>
              </w:rPr>
              <w:t>субъекты.</w:t>
            </w:r>
            <w:r w:rsidRPr="006861E1">
              <w:rPr>
                <w:color w:val="auto"/>
                <w:spacing w:val="-8"/>
                <w:sz w:val="22"/>
                <w:szCs w:val="22"/>
              </w:rPr>
              <w:t xml:space="preserve"> </w:t>
            </w:r>
            <w:r w:rsidRPr="006861E1">
              <w:rPr>
                <w:color w:val="auto"/>
                <w:sz w:val="22"/>
                <w:szCs w:val="22"/>
              </w:rPr>
              <w:t>Особенности</w:t>
            </w:r>
            <w:r w:rsidRPr="006861E1">
              <w:rPr>
                <w:color w:val="auto"/>
                <w:spacing w:val="-67"/>
                <w:sz w:val="22"/>
                <w:szCs w:val="22"/>
              </w:rPr>
              <w:t xml:space="preserve"> </w:t>
            </w:r>
            <w:r w:rsidRPr="006861E1">
              <w:rPr>
                <w:color w:val="auto"/>
                <w:sz w:val="22"/>
                <w:szCs w:val="22"/>
              </w:rPr>
              <w:t>правового статуса</w:t>
            </w:r>
            <w:r w:rsidRPr="006861E1">
              <w:rPr>
                <w:color w:val="auto"/>
                <w:spacing w:val="1"/>
                <w:sz w:val="22"/>
                <w:szCs w:val="22"/>
              </w:rPr>
              <w:t xml:space="preserve"> </w:t>
            </w:r>
            <w:r w:rsidRPr="006861E1">
              <w:rPr>
                <w:color w:val="auto"/>
                <w:sz w:val="22"/>
                <w:szCs w:val="22"/>
              </w:rPr>
              <w:t xml:space="preserve">несовершеннолетних. </w:t>
            </w:r>
            <w:r w:rsidRPr="006861E1">
              <w:rPr>
                <w:color w:val="auto"/>
                <w:spacing w:val="-1"/>
                <w:sz w:val="22"/>
                <w:szCs w:val="22"/>
              </w:rPr>
              <w:t>Правонарушение</w:t>
            </w:r>
            <w:r w:rsidRPr="006861E1">
              <w:rPr>
                <w:color w:val="auto"/>
                <w:spacing w:val="-67"/>
                <w:sz w:val="22"/>
                <w:szCs w:val="22"/>
              </w:rPr>
              <w:t xml:space="preserve"> </w:t>
            </w:r>
            <w:r w:rsidRPr="006861E1">
              <w:rPr>
                <w:color w:val="auto"/>
                <w:sz w:val="22"/>
                <w:szCs w:val="22"/>
              </w:rPr>
              <w:t>и юридическая ответственность.</w:t>
            </w:r>
            <w:r w:rsidRPr="006861E1">
              <w:rPr>
                <w:color w:val="auto"/>
                <w:spacing w:val="-10"/>
                <w:sz w:val="22"/>
                <w:szCs w:val="22"/>
              </w:rPr>
              <w:t xml:space="preserve"> </w:t>
            </w:r>
            <w:r w:rsidRPr="006861E1">
              <w:rPr>
                <w:color w:val="auto"/>
                <w:sz w:val="22"/>
                <w:szCs w:val="22"/>
              </w:rPr>
              <w:t>Функции</w:t>
            </w:r>
            <w:r w:rsidRPr="006861E1">
              <w:rPr>
                <w:color w:val="auto"/>
                <w:spacing w:val="-67"/>
                <w:sz w:val="22"/>
                <w:szCs w:val="22"/>
              </w:rPr>
              <w:t xml:space="preserve"> </w:t>
            </w:r>
            <w:r w:rsidRPr="006861E1">
              <w:rPr>
                <w:color w:val="auto"/>
                <w:sz w:val="22"/>
                <w:szCs w:val="22"/>
              </w:rPr>
              <w:t>правоохранительных</w:t>
            </w:r>
            <w:r w:rsidRPr="006861E1">
              <w:rPr>
                <w:color w:val="auto"/>
                <w:spacing w:val="1"/>
                <w:sz w:val="22"/>
                <w:szCs w:val="22"/>
              </w:rPr>
              <w:t xml:space="preserve"> </w:t>
            </w:r>
            <w:r w:rsidRPr="006861E1">
              <w:rPr>
                <w:color w:val="auto"/>
                <w:sz w:val="22"/>
                <w:szCs w:val="22"/>
              </w:rPr>
              <w:t>органов Российской</w:t>
            </w:r>
            <w:r w:rsidRPr="006861E1">
              <w:rPr>
                <w:color w:val="auto"/>
                <w:spacing w:val="1"/>
                <w:sz w:val="22"/>
                <w:szCs w:val="22"/>
              </w:rPr>
              <w:t xml:space="preserve"> </w:t>
            </w:r>
            <w:r w:rsidRPr="006861E1">
              <w:rPr>
                <w:color w:val="auto"/>
                <w:sz w:val="22"/>
                <w:szCs w:val="22"/>
              </w:rPr>
              <w:t>Федерации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42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FB" w:rsidRDefault="00510A76" w:rsidP="005668FB">
            <w:pPr>
              <w:pStyle w:val="Default"/>
              <w:jc w:val="both"/>
              <w:rPr>
                <w:b/>
                <w:color w:val="auto"/>
              </w:rPr>
            </w:pPr>
            <w:r w:rsidRPr="006861E1">
              <w:rPr>
                <w:b/>
                <w:color w:val="auto"/>
              </w:rPr>
              <w:t xml:space="preserve">Практическое занятие </w:t>
            </w:r>
          </w:p>
          <w:p w:rsidR="00510A76" w:rsidRPr="006861E1" w:rsidRDefault="00510A76" w:rsidP="005668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861E1">
              <w:rPr>
                <w:b/>
                <w:color w:val="auto"/>
              </w:rPr>
              <w:t>Актуальные проблемы реализации юридической ответственности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6861E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158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64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861E1">
              <w:rPr>
                <w:rFonts w:ascii="Times New Roman" w:hAnsi="Times New Roman"/>
                <w:b/>
                <w:sz w:val="24"/>
                <w:szCs w:val="24"/>
              </w:rPr>
              <w:t xml:space="preserve">Тема 6.3 </w:t>
            </w:r>
            <w:r w:rsidRPr="006861E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Конституционные</w:t>
            </w:r>
          </w:p>
          <w:p w:rsidR="00510A76" w:rsidRPr="006861E1" w:rsidRDefault="00510A76" w:rsidP="00204F36">
            <w:pPr>
              <w:pStyle w:val="TableParagraph"/>
              <w:spacing w:line="264" w:lineRule="auto"/>
              <w:jc w:val="both"/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6861E1">
              <w:rPr>
                <w:rStyle w:val="10"/>
                <w:rFonts w:eastAsia="Tahoma"/>
                <w:b/>
                <w:i w:val="0"/>
              </w:rPr>
              <w:t>права,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свободы и</w:t>
            </w:r>
            <w:r w:rsidRPr="006861E1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</w:t>
            </w:r>
            <w:r w:rsidRPr="006861E1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  </w:t>
            </w:r>
          </w:p>
          <w:p w:rsidR="00510A76" w:rsidRDefault="00510A76" w:rsidP="00204F36">
            <w:pPr>
              <w:pStyle w:val="TableParagraph"/>
              <w:spacing w:line="264" w:lineRule="auto"/>
              <w:jc w:val="both"/>
              <w:rPr>
                <w:b/>
                <w:i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 и гражданина</w:t>
            </w:r>
            <w:r w:rsidRPr="006861E1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в Российской</w:t>
            </w:r>
            <w:r w:rsidRPr="006861E1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</w:t>
            </w:r>
            <w:r w:rsidRPr="006861E1">
              <w:rPr>
                <w:b/>
                <w:i/>
              </w:rPr>
              <w:t xml:space="preserve"> </w:t>
            </w:r>
          </w:p>
          <w:p w:rsidR="00327649" w:rsidRDefault="00327649" w:rsidP="00204F36">
            <w:pPr>
              <w:pStyle w:val="TableParagraph"/>
              <w:spacing w:line="264" w:lineRule="auto"/>
              <w:jc w:val="both"/>
              <w:rPr>
                <w:b/>
                <w:i/>
              </w:rPr>
            </w:pPr>
          </w:p>
          <w:p w:rsidR="00327649" w:rsidRPr="006861E1" w:rsidRDefault="00327649" w:rsidP="00204F36">
            <w:pPr>
              <w:pStyle w:val="TableParagraph"/>
              <w:spacing w:line="264" w:lineRule="auto"/>
              <w:jc w:val="both"/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sz w:val="22"/>
                <w:szCs w:val="22"/>
                <w:lang w:eastAsia="en-US"/>
              </w:rPr>
              <w:t>2,3</w:t>
            </w:r>
          </w:p>
        </w:tc>
      </w:tr>
      <w:tr w:rsidR="00510A76" w:rsidRPr="006861E1" w:rsidTr="00204F36">
        <w:trPr>
          <w:trHeight w:val="844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rFonts w:eastAsia="Tahoma"/>
                <w:b/>
                <w:spacing w:val="-67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</w:rPr>
              <w:t>Конституция</w:t>
            </w:r>
            <w:r w:rsidRPr="006861E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Российской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Федерации.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Основы конституционного строя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Российской Федерации.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  <w:spacing w:val="-1"/>
              </w:rPr>
              <w:t>Гражданство</w:t>
            </w:r>
            <w:r w:rsidRPr="006861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Российской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Федерации. Личные (гражданские),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политические, социально-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экономические</w:t>
            </w:r>
            <w:r w:rsidRPr="006861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 культурные</w:t>
            </w:r>
            <w:r w:rsidRPr="006861E1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права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свободы</w:t>
            </w:r>
            <w:r w:rsidRPr="006861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человека и</w:t>
            </w:r>
            <w:r w:rsidRPr="006861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гражданина</w:t>
            </w:r>
            <w:r w:rsidRPr="006861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Российской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Федерации. Конституционные обязанности</w:t>
            </w:r>
            <w:r w:rsidRPr="006861E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гражданина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Российской</w:t>
            </w:r>
            <w:r w:rsidRPr="006861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Федерации. Международная</w:t>
            </w:r>
            <w:r w:rsidRPr="006861E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защита прав</w:t>
            </w:r>
            <w:r w:rsidRPr="006861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человека</w:t>
            </w:r>
            <w:r w:rsidRPr="006861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в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условиях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мирного и военного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времени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844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rFonts w:eastAsia="Tahoma"/>
                <w:b/>
                <w:spacing w:val="-67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Default"/>
              <w:jc w:val="both"/>
              <w:rPr>
                <w:b/>
                <w:color w:val="auto"/>
                <w:lang w:eastAsia="en-US"/>
              </w:rPr>
            </w:pPr>
            <w:r w:rsidRPr="006861E1">
              <w:rPr>
                <w:b/>
                <w:color w:val="auto"/>
                <w:lang w:eastAsia="en-US"/>
              </w:rPr>
              <w:t>Практическая подготовка</w:t>
            </w:r>
          </w:p>
          <w:p w:rsidR="00510A76" w:rsidRDefault="00510A76" w:rsidP="00204F36">
            <w:pPr>
              <w:pStyle w:val="Default"/>
              <w:jc w:val="both"/>
              <w:rPr>
                <w:b/>
                <w:color w:val="auto"/>
                <w:lang w:eastAsia="en-US"/>
              </w:rPr>
            </w:pPr>
            <w:r w:rsidRPr="006861E1">
              <w:rPr>
                <w:b/>
                <w:color w:val="auto"/>
                <w:lang w:eastAsia="en-US"/>
              </w:rPr>
              <w:t xml:space="preserve">Профессиональные обязанности гражданина Российской Федерации в организации мероприятий ГО и защиты от ЧС в условиях мирного и военного времени </w:t>
            </w:r>
          </w:p>
          <w:p w:rsidR="00510A76" w:rsidRPr="006861E1" w:rsidRDefault="00510A76" w:rsidP="00204F36">
            <w:pPr>
              <w:pStyle w:val="Default"/>
              <w:jc w:val="both"/>
              <w:rPr>
                <w:b/>
                <w:color w:val="auto"/>
                <w:lang w:eastAsia="en-US"/>
              </w:rPr>
            </w:pPr>
            <w:r w:rsidRPr="00EF382B">
              <w:rPr>
                <w:b/>
                <w:i/>
              </w:rPr>
              <w:t>(ОП.04 Безопасность жизнедеятельности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281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Тема 6.4 Правовое</w:t>
            </w:r>
            <w:r w:rsidRPr="006861E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регулирование</w:t>
            </w:r>
            <w:r w:rsidRPr="006861E1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гражданских, семейных,</w:t>
            </w:r>
            <w:r w:rsidRPr="006861E1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трудовых</w:t>
            </w:r>
            <w:r w:rsidRPr="006861E1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правоотношений.</w:t>
            </w:r>
          </w:p>
          <w:p w:rsidR="00327649" w:rsidRDefault="00327649" w:rsidP="00204F36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649" w:rsidRPr="006861E1" w:rsidRDefault="00327649" w:rsidP="00204F36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6861E1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bCs/>
                <w:i w:val="0"/>
                <w:lang w:eastAsia="en-US"/>
              </w:rPr>
            </w:pPr>
            <w:r w:rsidRPr="006861E1">
              <w:rPr>
                <w:bCs/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sz w:val="22"/>
                <w:szCs w:val="22"/>
                <w:lang w:eastAsia="en-US"/>
              </w:rPr>
              <w:t>2,3</w:t>
            </w:r>
          </w:p>
        </w:tc>
      </w:tr>
      <w:tr w:rsidR="00510A76" w:rsidRPr="006861E1" w:rsidTr="00204F36">
        <w:trPr>
          <w:trHeight w:val="28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</w:rPr>
              <w:t>Гражданское</w:t>
            </w:r>
            <w:r w:rsidRPr="006861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право. Гражданские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правоотношения.</w:t>
            </w:r>
            <w:r w:rsidRPr="006861E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Субъекты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гражданского</w:t>
            </w:r>
            <w:r w:rsidRPr="006861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 xml:space="preserve">права. </w:t>
            </w:r>
            <w:r w:rsidRPr="006861E1">
              <w:rPr>
                <w:rFonts w:ascii="Times New Roman" w:hAnsi="Times New Roman" w:cs="Times New Roman"/>
                <w:spacing w:val="-1"/>
              </w:rPr>
              <w:t>Организационно-правовые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формы юридических лиц.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Гражданская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дееспособность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несовершеннолетних. Семейное</w:t>
            </w:r>
            <w:r w:rsidRPr="006861E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право.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Порядок</w:t>
            </w:r>
            <w:r w:rsidRPr="006861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условия заключения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расторжения брака. Правовое</w:t>
            </w:r>
            <w:r w:rsidRPr="006861E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регулирование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отношений</w:t>
            </w:r>
            <w:r w:rsidRPr="006861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супругов. Права</w:t>
            </w:r>
            <w:r w:rsidRPr="006861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обязанности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родителей</w:t>
            </w:r>
            <w:r w:rsidRPr="006861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детей. Трудовое</w:t>
            </w:r>
            <w:r w:rsidRPr="006861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право.</w:t>
            </w:r>
            <w:r w:rsidRPr="006861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Трудовые</w:t>
            </w:r>
            <w:r w:rsidRPr="006861E1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правоотношения. Порядок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приема</w:t>
            </w:r>
            <w:r w:rsidRPr="006861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на</w:t>
            </w:r>
            <w:r w:rsidRPr="006861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работу, заключения</w:t>
            </w:r>
            <w:r w:rsidRPr="006861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расторжения трудового договора.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Права</w:t>
            </w:r>
            <w:r w:rsidRPr="006861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обязанности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работников и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работодателей. Дисциплинарная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ответственность.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Защита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трудовых прав работников Особенности трудовых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правоотношений</w:t>
            </w:r>
            <w:r w:rsidRPr="006861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</w:t>
            </w:r>
            <w:r w:rsidRPr="006861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участием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несовершеннолетних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работников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28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510A76" w:rsidRDefault="00510A76" w:rsidP="00204F36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регулирование трудовой деятельности лиц, не достигших возраста 18 лет</w:t>
            </w:r>
          </w:p>
          <w:p w:rsidR="00510A76" w:rsidRPr="00707A77" w:rsidRDefault="00510A76" w:rsidP="00204F36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(ОП.02 Охрана труда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30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56" w:lineRule="auto"/>
              <w:ind w:right="33"/>
              <w:jc w:val="both"/>
              <w:rPr>
                <w:b/>
                <w:bCs/>
              </w:rPr>
            </w:pPr>
            <w:r w:rsidRPr="006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6.5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  <w:r w:rsidRPr="006861E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регулирование</w:t>
            </w:r>
            <w:r w:rsidRPr="006861E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налоговых,</w:t>
            </w:r>
            <w:r w:rsidRPr="006861E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образовательных,</w:t>
            </w:r>
            <w:r w:rsidRPr="006861E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861E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административных </w:t>
            </w: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правоотношений</w:t>
            </w:r>
          </w:p>
          <w:p w:rsidR="00510A76" w:rsidRDefault="00510A76" w:rsidP="00204F36">
            <w:pPr>
              <w:tabs>
                <w:tab w:val="left" w:pos="10800"/>
              </w:tabs>
              <w:spacing w:line="276" w:lineRule="auto"/>
              <w:ind w:right="33"/>
              <w:jc w:val="both"/>
              <w:rPr>
                <w:b/>
                <w:bCs/>
                <w:lang w:eastAsia="en-US"/>
              </w:rPr>
            </w:pPr>
          </w:p>
          <w:p w:rsidR="00327649" w:rsidRPr="006861E1" w:rsidRDefault="00327649" w:rsidP="00204F36">
            <w:pPr>
              <w:tabs>
                <w:tab w:val="left" w:pos="10800"/>
              </w:tabs>
              <w:spacing w:line="276" w:lineRule="auto"/>
              <w:ind w:right="33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 w:rsidRPr="006861E1">
              <w:rPr>
                <w:b/>
                <w:bCs/>
                <w:i w:val="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bCs/>
                <w:i w:val="0"/>
                <w:lang w:eastAsia="en-US"/>
              </w:rPr>
            </w:pPr>
            <w:r w:rsidRPr="006861E1">
              <w:rPr>
                <w:bCs/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510A76" w:rsidRPr="006861E1" w:rsidTr="00204F36">
        <w:trPr>
          <w:trHeight w:val="923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</w:rPr>
              <w:t>Законодательство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Российской</w:t>
            </w:r>
            <w:r w:rsidRPr="006861E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Федерации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</w:t>
            </w:r>
            <w:r w:rsidRPr="006861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налогах</w:t>
            </w:r>
            <w:r w:rsidRPr="006861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сборах. Участники отношений,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регулируемых законодательством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</w:t>
            </w:r>
            <w:r w:rsidRPr="006861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налогах</w:t>
            </w:r>
            <w:r w:rsidRPr="006861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сборах. Права и обязанности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  <w:spacing w:val="-1"/>
              </w:rPr>
              <w:t>налогоплательщиков.</w:t>
            </w:r>
            <w:r w:rsidRPr="006861E1">
              <w:rPr>
                <w:rFonts w:ascii="Times New Roman" w:hAnsi="Times New Roman" w:cs="Times New Roman"/>
              </w:rPr>
              <w:t xml:space="preserve"> Ответственность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за налоговые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  <w:spacing w:val="-1"/>
              </w:rPr>
              <w:t>правонарушения.</w:t>
            </w:r>
            <w:r w:rsidRPr="006861E1">
              <w:rPr>
                <w:rFonts w:ascii="Times New Roman" w:hAnsi="Times New Roman" w:cs="Times New Roman"/>
              </w:rPr>
              <w:t xml:space="preserve"> Федеральный</w:t>
            </w:r>
            <w:r w:rsidRPr="006861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закон «Об</w:t>
            </w:r>
            <w:r w:rsidRPr="006861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образовании в</w:t>
            </w:r>
            <w:r w:rsidRPr="006861E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Российской</w:t>
            </w:r>
            <w:r w:rsidRPr="006861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 xml:space="preserve">Федерации». </w:t>
            </w:r>
            <w:r w:rsidRPr="006861E1">
              <w:rPr>
                <w:rFonts w:ascii="Times New Roman" w:hAnsi="Times New Roman" w:cs="Times New Roman"/>
                <w:spacing w:val="-1"/>
              </w:rPr>
              <w:t xml:space="preserve">Порядок </w:t>
            </w:r>
            <w:r w:rsidRPr="006861E1">
              <w:rPr>
                <w:rFonts w:ascii="Times New Roman" w:hAnsi="Times New Roman" w:cs="Times New Roman"/>
              </w:rPr>
              <w:t>приема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на</w:t>
            </w:r>
            <w:r w:rsidRPr="006861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обучение в образовательные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организации</w:t>
            </w:r>
            <w:r w:rsidRPr="006861E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среднего профессионального и высшего образования.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Порядок</w:t>
            </w:r>
            <w:r w:rsidRPr="006861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оказания</w:t>
            </w:r>
            <w:r w:rsidRPr="006861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платных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образовательных услуг.</w:t>
            </w:r>
          </w:p>
          <w:p w:rsidR="00510A76" w:rsidRPr="006861E1" w:rsidRDefault="00510A76" w:rsidP="00204F36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</w:rPr>
              <w:t>Административное право</w:t>
            </w:r>
            <w:r w:rsidRPr="006861E1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его</w:t>
            </w:r>
            <w:r w:rsidRPr="006861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 xml:space="preserve">субъекты. </w:t>
            </w:r>
            <w:r w:rsidRPr="006861E1">
              <w:rPr>
                <w:rFonts w:ascii="Times New Roman" w:hAnsi="Times New Roman" w:cs="Times New Roman"/>
                <w:spacing w:val="-1"/>
              </w:rPr>
              <w:t>Административное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правонарушение и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административная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 xml:space="preserve">ответственность. 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524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510A76" w:rsidRPr="006861E1" w:rsidRDefault="00510A76" w:rsidP="00204F36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административной ответственности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35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pStyle w:val="1"/>
              <w:rPr>
                <w:b/>
                <w:i w:val="0"/>
                <w:lang w:eastAsia="en-US"/>
              </w:rPr>
            </w:pPr>
            <w:r w:rsidRPr="006861E1">
              <w:rPr>
                <w:b/>
                <w:i w:val="0"/>
              </w:rPr>
              <w:t>Тема 6.6 Правовое</w:t>
            </w:r>
            <w:r w:rsidRPr="006861E1">
              <w:rPr>
                <w:b/>
                <w:i w:val="0"/>
                <w:spacing w:val="1"/>
              </w:rPr>
              <w:t xml:space="preserve"> </w:t>
            </w:r>
            <w:r w:rsidRPr="006861E1">
              <w:rPr>
                <w:b/>
                <w:i w:val="0"/>
              </w:rPr>
              <w:t>регулирование</w:t>
            </w:r>
            <w:r w:rsidRPr="006861E1">
              <w:rPr>
                <w:b/>
                <w:i w:val="0"/>
                <w:spacing w:val="1"/>
              </w:rPr>
              <w:t xml:space="preserve"> </w:t>
            </w:r>
            <w:r w:rsidRPr="006861E1">
              <w:rPr>
                <w:b/>
                <w:i w:val="0"/>
              </w:rPr>
              <w:t>уголовных</w:t>
            </w:r>
            <w:r w:rsidRPr="006861E1">
              <w:rPr>
                <w:b/>
                <w:i w:val="0"/>
                <w:spacing w:val="1"/>
              </w:rPr>
              <w:t xml:space="preserve"> </w:t>
            </w:r>
            <w:r w:rsidRPr="006861E1">
              <w:rPr>
                <w:b/>
                <w:i w:val="0"/>
              </w:rPr>
              <w:t>правоотношений,</w:t>
            </w:r>
            <w:r w:rsidRPr="006861E1">
              <w:rPr>
                <w:b/>
                <w:i w:val="0"/>
                <w:spacing w:val="1"/>
              </w:rPr>
              <w:t xml:space="preserve"> </w:t>
            </w:r>
            <w:r w:rsidRPr="006861E1">
              <w:rPr>
                <w:b/>
                <w:i w:val="0"/>
              </w:rPr>
              <w:t xml:space="preserve">экологическое </w:t>
            </w:r>
            <w:r w:rsidRPr="006861E1">
              <w:rPr>
                <w:b/>
                <w:i w:val="0"/>
                <w:lang w:eastAsia="en-US"/>
              </w:rPr>
              <w:t>законодательство</w:t>
            </w:r>
          </w:p>
          <w:p w:rsidR="00327649" w:rsidRDefault="00327649" w:rsidP="00204F36">
            <w:pPr>
              <w:rPr>
                <w:lang w:eastAsia="en-US"/>
              </w:rPr>
            </w:pPr>
          </w:p>
          <w:p w:rsidR="00327649" w:rsidRDefault="00327649" w:rsidP="00204F36">
            <w:pPr>
              <w:rPr>
                <w:lang w:eastAsia="en-US"/>
              </w:rPr>
            </w:pPr>
          </w:p>
          <w:p w:rsidR="00510A76" w:rsidRPr="006861E1" w:rsidRDefault="00510A76" w:rsidP="00204F36">
            <w:pPr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lang w:eastAsia="en-US"/>
              </w:rPr>
              <w:t>2,3</w:t>
            </w:r>
          </w:p>
          <w:p w:rsidR="00510A76" w:rsidRPr="006861E1" w:rsidRDefault="00510A76" w:rsidP="00204F36">
            <w:pPr>
              <w:jc w:val="center"/>
              <w:rPr>
                <w:bCs/>
                <w:lang w:eastAsia="en-US"/>
              </w:rPr>
            </w:pPr>
          </w:p>
          <w:p w:rsidR="00510A76" w:rsidRPr="006861E1" w:rsidRDefault="00510A76" w:rsidP="00204F36">
            <w:pPr>
              <w:jc w:val="center"/>
              <w:rPr>
                <w:bCs/>
                <w:lang w:eastAsia="en-US"/>
              </w:rPr>
            </w:pPr>
          </w:p>
          <w:p w:rsidR="00510A76" w:rsidRPr="006861E1" w:rsidRDefault="00510A76" w:rsidP="00204F36">
            <w:pPr>
              <w:jc w:val="center"/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352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</w:rPr>
              <w:t>Экологическое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  <w:spacing w:val="-1"/>
              </w:rPr>
              <w:t>законодательство.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Экологические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правонарушения. Способы</w:t>
            </w:r>
            <w:r w:rsidRPr="006861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защиты</w:t>
            </w:r>
            <w:r w:rsidRPr="006861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права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на</w:t>
            </w:r>
            <w:r w:rsidRPr="006861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 xml:space="preserve">благоприятную </w:t>
            </w:r>
            <w:r w:rsidRPr="006861E1">
              <w:rPr>
                <w:rFonts w:ascii="Times New Roman" w:hAnsi="Times New Roman" w:cs="Times New Roman"/>
                <w:spacing w:val="-1"/>
              </w:rPr>
              <w:t>окружающую</w:t>
            </w:r>
            <w:r w:rsidRPr="006861E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среду.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Уголовное</w:t>
            </w:r>
            <w:r w:rsidRPr="006861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право. Основные принципы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уголовного права. Понятие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преступления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виды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преступлений. Уголовная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ответственность, ее цели,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виды</w:t>
            </w:r>
            <w:r w:rsidRPr="006861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наказаний</w:t>
            </w:r>
            <w:r w:rsidRPr="006861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в</w:t>
            </w:r>
            <w:r w:rsidRPr="006861E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уголовном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праве.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Особенности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уголовной ответственности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несовершеннолетних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352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510A76" w:rsidRPr="006861E1" w:rsidRDefault="00510A76" w:rsidP="00204F36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уголовной ответственности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281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A76" w:rsidRDefault="00510A76" w:rsidP="00204F3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6.7 </w:t>
            </w:r>
            <w:r w:rsidRPr="006861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Основы процессуального права </w:t>
            </w:r>
          </w:p>
          <w:p w:rsidR="00327649" w:rsidRDefault="00327649" w:rsidP="00204F3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27649" w:rsidRPr="006861E1" w:rsidRDefault="00327649" w:rsidP="00204F3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61E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6861E1"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28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rFonts w:eastAsia="Tahoma"/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6861E1">
              <w:rPr>
                <w:rFonts w:ascii="Times New Roman" w:hAnsi="Times New Roman" w:cs="Times New Roman"/>
              </w:rPr>
              <w:t>Гражданские</w:t>
            </w:r>
            <w:r w:rsidRPr="006861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споры, порядок</w:t>
            </w:r>
            <w:r w:rsidRPr="006861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их</w:t>
            </w:r>
            <w:r w:rsidRPr="006861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рассмотрения.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Основные принципы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гражданского</w:t>
            </w:r>
            <w:r w:rsidRPr="006861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процесса. Участники гражданского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процесса. Административный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процесс. Судебное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производство</w:t>
            </w:r>
            <w:r w:rsidRPr="006861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по</w:t>
            </w:r>
            <w:r w:rsidRPr="006861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делам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об административных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правонарушениях. Уголовный</w:t>
            </w:r>
            <w:r w:rsidRPr="006861E1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процесс,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его принципы и стадии.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Участники уголовного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процесса. Конституционное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  <w:spacing w:val="-1"/>
              </w:rPr>
              <w:t>судопроизводство.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 xml:space="preserve">Арбитражное </w:t>
            </w:r>
            <w:r w:rsidRPr="006861E1">
              <w:rPr>
                <w:rFonts w:ascii="Times New Roman" w:hAnsi="Times New Roman" w:cs="Times New Roman"/>
                <w:spacing w:val="-1"/>
              </w:rPr>
              <w:t xml:space="preserve">судопроизводство. </w:t>
            </w:r>
            <w:r w:rsidRPr="006861E1">
              <w:rPr>
                <w:rFonts w:ascii="Times New Roman" w:hAnsi="Times New Roman" w:cs="Times New Roman"/>
              </w:rPr>
              <w:t>Юридическое</w:t>
            </w:r>
            <w:r w:rsidRPr="006861E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образование,</w:t>
            </w:r>
            <w:r w:rsidRPr="006861E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юристы как социально-</w:t>
            </w:r>
            <w:r w:rsidRPr="006861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профессиональная</w:t>
            </w:r>
            <w:r w:rsidRPr="006861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861E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28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rFonts w:eastAsia="Tahoma"/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</w:p>
          <w:p w:rsidR="00510A76" w:rsidRPr="006861E1" w:rsidRDefault="00510A76" w:rsidP="00204F36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E1">
              <w:rPr>
                <w:rFonts w:ascii="Times New Roman" w:hAnsi="Times New Roman" w:cs="Times New Roman"/>
                <w:b/>
                <w:sz w:val="24"/>
                <w:szCs w:val="24"/>
              </w:rPr>
              <w:t>Права и обязанности участников уголовного процесса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jc w:val="center"/>
              <w:rPr>
                <w:lang w:eastAsia="en-US"/>
              </w:rPr>
            </w:pPr>
            <w:r w:rsidRPr="006861E1">
              <w:rPr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76" w:rsidRPr="006861E1" w:rsidRDefault="00510A76" w:rsidP="00204F36">
            <w:pPr>
              <w:rPr>
                <w:bCs/>
                <w:lang w:eastAsia="en-US"/>
              </w:rPr>
            </w:pPr>
          </w:p>
        </w:tc>
      </w:tr>
      <w:tr w:rsidR="00510A76" w:rsidRPr="006861E1" w:rsidTr="00204F36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2"/>
              <w:spacing w:after="0"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6861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76" w:rsidRPr="006861E1" w:rsidRDefault="00510A76" w:rsidP="00204F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861E1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6861E1">
              <w:rPr>
                <w:bCs/>
                <w:lang w:eastAsia="en-US"/>
              </w:rPr>
              <w:t>3</w:t>
            </w:r>
          </w:p>
        </w:tc>
      </w:tr>
      <w:tr w:rsidR="00510A76" w:rsidRPr="006861E1" w:rsidTr="00204F36">
        <w:trPr>
          <w:trHeight w:val="20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76" w:rsidRPr="006861E1" w:rsidRDefault="00510A76" w:rsidP="00204F36">
            <w:pPr>
              <w:pStyle w:val="1"/>
              <w:spacing w:line="276" w:lineRule="auto"/>
              <w:rPr>
                <w:b/>
                <w:bCs/>
                <w:i w:val="0"/>
                <w:sz w:val="20"/>
                <w:szCs w:val="20"/>
                <w:lang w:eastAsia="en-US"/>
              </w:rPr>
            </w:pPr>
            <w:r w:rsidRPr="006861E1">
              <w:rPr>
                <w:b/>
                <w:i w:val="0"/>
                <w:lang w:eastAsia="en-US"/>
              </w:rPr>
              <w:t xml:space="preserve">                                                                                                                                                              Итого: 72 часа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0A76" w:rsidRPr="006861E1" w:rsidRDefault="00510A76" w:rsidP="0020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:rsidR="00510A76" w:rsidRDefault="00510A76" w:rsidP="00510A7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rPr>
          <w:b/>
          <w:i w:val="0"/>
          <w:caps/>
        </w:rPr>
        <w:sectPr w:rsidR="00510A76" w:rsidSect="00204F3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10A76" w:rsidRPr="00A10184" w:rsidRDefault="00510A76" w:rsidP="00510A7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  <w:r w:rsidRPr="00A10184">
        <w:rPr>
          <w:b/>
          <w:i w:val="0"/>
          <w:caps/>
        </w:rPr>
        <w:lastRenderedPageBreak/>
        <w:t>3. условия реализации программы учебной дисциплины</w:t>
      </w:r>
    </w:p>
    <w:p w:rsidR="00510A76" w:rsidRPr="00A10184" w:rsidRDefault="00510A76" w:rsidP="00510A76">
      <w:pPr>
        <w:contextualSpacing/>
      </w:pPr>
    </w:p>
    <w:p w:rsidR="00510A76" w:rsidRPr="00953ED6" w:rsidRDefault="00510A76" w:rsidP="00510A76">
      <w:pPr>
        <w:pStyle w:val="afa"/>
        <w:keepNext/>
        <w:keepLines/>
        <w:widowControl w:val="0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953ED6">
        <w:rPr>
          <w:b/>
          <w:bCs/>
        </w:rPr>
        <w:t>Материально-техническое обеспечение</w:t>
      </w:r>
      <w:r w:rsidRPr="00953ED6">
        <w:rPr>
          <w:b/>
          <w:bCs/>
          <w:color w:val="FF0000"/>
        </w:rPr>
        <w:t xml:space="preserve"> </w:t>
      </w:r>
    </w:p>
    <w:p w:rsidR="00510A76" w:rsidRPr="00A10184" w:rsidRDefault="00510A76" w:rsidP="00510A76">
      <w:pPr>
        <w:ind w:firstLine="709"/>
      </w:pPr>
      <w:r w:rsidRPr="00A10184">
        <w:t>В состав учебно-методического и материально-технического обеспечения программы учебной дисциплины «</w:t>
      </w:r>
      <w:r>
        <w:t>Обществознание</w:t>
      </w:r>
      <w:r w:rsidRPr="00A10184">
        <w:t>» входят:</w:t>
      </w:r>
    </w:p>
    <w:p w:rsidR="00510A76" w:rsidRPr="00A10184" w:rsidRDefault="00510A76" w:rsidP="00510A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:rsidR="00510A76" w:rsidRPr="00A10184" w:rsidRDefault="00510A76" w:rsidP="00510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/>
          <w:bCs/>
        </w:rPr>
        <w:t>Оборудование учебного кабинета:</w:t>
      </w:r>
      <w:r w:rsidRPr="00A10184">
        <w:rPr>
          <w:bCs/>
        </w:rPr>
        <w:t xml:space="preserve"> </w:t>
      </w:r>
    </w:p>
    <w:p w:rsidR="00510A76" w:rsidRPr="00A10184" w:rsidRDefault="00510A76" w:rsidP="00510A76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A10184">
        <w:rPr>
          <w:bCs/>
        </w:rPr>
        <w:t>посадочные места для обучающихся;</w:t>
      </w:r>
    </w:p>
    <w:p w:rsidR="00510A76" w:rsidRPr="00A10184" w:rsidRDefault="00510A76" w:rsidP="00510A76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>многофункциональный комплекс преподавателя;</w:t>
      </w:r>
    </w:p>
    <w:p w:rsidR="00510A76" w:rsidRPr="00A10184" w:rsidRDefault="00510A76" w:rsidP="00510A76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>наглядные пособия (ком</w:t>
      </w:r>
      <w:r>
        <w:rPr>
          <w:bCs/>
        </w:rPr>
        <w:t>плекты учебных таблиц, плакатов</w:t>
      </w:r>
      <w:r w:rsidRPr="00A10184">
        <w:rPr>
          <w:bCs/>
        </w:rPr>
        <w:t>);</w:t>
      </w:r>
    </w:p>
    <w:p w:rsidR="00510A76" w:rsidRPr="00A10184" w:rsidRDefault="00510A76" w:rsidP="00510A76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A10184">
        <w:rPr>
          <w:bCs/>
        </w:rPr>
        <w:t>видеодемонстрации.</w:t>
      </w:r>
    </w:p>
    <w:p w:rsidR="00510A76" w:rsidRPr="00A10184" w:rsidRDefault="00510A76" w:rsidP="00510A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510A76" w:rsidRPr="00A10184" w:rsidRDefault="00510A76" w:rsidP="00510A76">
      <w:pPr>
        <w:shd w:val="clear" w:color="auto" w:fill="FFFFFF"/>
        <w:contextualSpacing/>
        <w:rPr>
          <w:b/>
          <w:bCs/>
        </w:rPr>
      </w:pPr>
      <w:r w:rsidRPr="00A10184">
        <w:rPr>
          <w:b/>
          <w:bCs/>
        </w:rPr>
        <w:t xml:space="preserve">Технические средства обучения: </w:t>
      </w:r>
    </w:p>
    <w:p w:rsidR="00510A76" w:rsidRPr="00A10184" w:rsidRDefault="00510A76" w:rsidP="00510A76">
      <w:pPr>
        <w:pStyle w:val="af9"/>
        <w:numPr>
          <w:ilvl w:val="0"/>
          <w:numId w:val="14"/>
        </w:numPr>
        <w:ind w:hanging="436"/>
        <w:contextualSpacing/>
      </w:pPr>
      <w:r w:rsidRPr="00A10184">
        <w:t>компьютеры;</w:t>
      </w:r>
    </w:p>
    <w:p w:rsidR="00510A76" w:rsidRPr="00A10184" w:rsidRDefault="00510A76" w:rsidP="00510A76">
      <w:pPr>
        <w:pStyle w:val="af9"/>
        <w:numPr>
          <w:ilvl w:val="0"/>
          <w:numId w:val="14"/>
        </w:numPr>
        <w:ind w:hanging="436"/>
        <w:contextualSpacing/>
      </w:pPr>
      <w:r w:rsidRPr="00A10184">
        <w:t>мультимедиа;</w:t>
      </w:r>
    </w:p>
    <w:p w:rsidR="00510A76" w:rsidRPr="00A10184" w:rsidRDefault="00510A76" w:rsidP="00510A76">
      <w:pPr>
        <w:pStyle w:val="af9"/>
        <w:numPr>
          <w:ilvl w:val="0"/>
          <w:numId w:val="14"/>
        </w:numPr>
        <w:ind w:hanging="436"/>
        <w:contextualSpacing/>
      </w:pPr>
      <w:r w:rsidRPr="00A10184">
        <w:t>локальная сеть кабинета, интернет;</w:t>
      </w:r>
    </w:p>
    <w:p w:rsidR="00510A76" w:rsidRPr="00A10184" w:rsidRDefault="00510A76" w:rsidP="00510A76">
      <w:pPr>
        <w:pStyle w:val="af9"/>
        <w:numPr>
          <w:ilvl w:val="0"/>
          <w:numId w:val="14"/>
        </w:numPr>
        <w:ind w:hanging="436"/>
        <w:contextualSpacing/>
      </w:pPr>
      <w:r w:rsidRPr="00A10184">
        <w:t>периферийное оборудование и оргтехника.</w:t>
      </w:r>
    </w:p>
    <w:p w:rsidR="00510A76" w:rsidRDefault="00510A76" w:rsidP="00510A76">
      <w:pPr>
        <w:pStyle w:val="afa"/>
        <w:widowControl w:val="0"/>
        <w:spacing w:before="2" w:line="256" w:lineRule="auto"/>
        <w:ind w:right="1653"/>
        <w:rPr>
          <w:b/>
          <w:bCs/>
          <w:color w:val="000000"/>
          <w:spacing w:val="4"/>
          <w:w w:val="82"/>
          <w:sz w:val="28"/>
          <w:szCs w:val="28"/>
        </w:rPr>
      </w:pPr>
    </w:p>
    <w:p w:rsidR="00510A76" w:rsidRPr="003733F4" w:rsidRDefault="00510A76" w:rsidP="00510A76">
      <w:pPr>
        <w:pStyle w:val="af9"/>
        <w:contextualSpacing/>
        <w:rPr>
          <w:b/>
        </w:rPr>
      </w:pPr>
    </w:p>
    <w:p w:rsidR="00510A76" w:rsidRPr="0087600A" w:rsidRDefault="00510A76" w:rsidP="00510A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i w:val="0"/>
        </w:rPr>
      </w:pPr>
      <w:r w:rsidRPr="0087600A">
        <w:rPr>
          <w:b/>
          <w:i w:val="0"/>
        </w:rPr>
        <w:t>3.2. Информационное обеспечение обучения</w:t>
      </w:r>
    </w:p>
    <w:p w:rsidR="00510A76" w:rsidRDefault="00510A76" w:rsidP="00510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A10184">
        <w:rPr>
          <w:b/>
          <w:bCs/>
          <w:color w:val="000000"/>
        </w:rPr>
        <w:t xml:space="preserve">3.2.1. </w:t>
      </w:r>
      <w:r w:rsidRPr="004C3BDB">
        <w:rPr>
          <w:b/>
          <w:bCs/>
          <w:color w:val="000000"/>
        </w:rPr>
        <w:t>Основные печатные издания</w:t>
      </w:r>
    </w:p>
    <w:p w:rsidR="00510A76" w:rsidRPr="00393177" w:rsidRDefault="00510A76" w:rsidP="00510A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4"/>
        <w:jc w:val="both"/>
        <w:rPr>
          <w:sz w:val="18"/>
        </w:rPr>
      </w:pPr>
    </w:p>
    <w:p w:rsidR="00510A76" w:rsidRDefault="00510A76" w:rsidP="00510A76">
      <w:pPr>
        <w:numPr>
          <w:ilvl w:val="0"/>
          <w:numId w:val="18"/>
        </w:numPr>
        <w:ind w:left="0" w:firstLine="0"/>
        <w:jc w:val="both"/>
      </w:pPr>
      <w:r>
        <w:t>Воронцов А.В. Обществознание: 11 класс: базовый уровень: учебник для учащихся общеобразовательных организаций. - М.: Вентана-Граф, 2019</w:t>
      </w:r>
      <w:r w:rsidR="001823F4">
        <w:t>.</w:t>
      </w:r>
    </w:p>
    <w:p w:rsidR="00510A76" w:rsidRPr="00A81EF0" w:rsidRDefault="00510A76" w:rsidP="00510A76">
      <w:pPr>
        <w:numPr>
          <w:ilvl w:val="0"/>
          <w:numId w:val="18"/>
        </w:numPr>
        <w:ind w:left="0" w:firstLine="0"/>
        <w:jc w:val="both"/>
      </w:pPr>
      <w:r w:rsidRPr="00A81EF0">
        <w:t>Кравченко А.И. Обществознание: Учебник для 10 класса общеобразовательных учреждений.- 8-е изд. – М.: ООО «ТИД «Русское слово – РС», 201</w:t>
      </w:r>
      <w:r w:rsidR="001823F4">
        <w:t>9</w:t>
      </w:r>
      <w:r w:rsidRPr="00A81EF0">
        <w:t>.</w:t>
      </w:r>
    </w:p>
    <w:p w:rsidR="00510A76" w:rsidRPr="00A81EF0" w:rsidRDefault="00510A76" w:rsidP="00510A76">
      <w:pPr>
        <w:numPr>
          <w:ilvl w:val="0"/>
          <w:numId w:val="18"/>
        </w:numPr>
        <w:ind w:left="0" w:firstLine="0"/>
        <w:jc w:val="both"/>
      </w:pPr>
      <w:r w:rsidRPr="00A81EF0">
        <w:t>Кравченко А.И. Обществознание: Учебник для 11 класса общеобразовательных учреждений.- 9-е изд. – М.: ООО «ТИД «Русское слово – РС», 201</w:t>
      </w:r>
      <w:r w:rsidR="001823F4">
        <w:t>9</w:t>
      </w:r>
      <w:r w:rsidRPr="00A81EF0">
        <w:t>.</w:t>
      </w:r>
    </w:p>
    <w:p w:rsidR="00510A76" w:rsidRDefault="00510A76" w:rsidP="00510A76">
      <w:pPr>
        <w:tabs>
          <w:tab w:val="left" w:pos="1080"/>
        </w:tabs>
        <w:jc w:val="both"/>
        <w:rPr>
          <w:b/>
        </w:rPr>
      </w:pPr>
    </w:p>
    <w:p w:rsidR="00510A76" w:rsidRPr="00CC752E" w:rsidRDefault="00510A76" w:rsidP="00510A76">
      <w:pPr>
        <w:tabs>
          <w:tab w:val="left" w:pos="1080"/>
        </w:tabs>
        <w:jc w:val="both"/>
        <w:rPr>
          <w:b/>
        </w:rPr>
      </w:pPr>
    </w:p>
    <w:p w:rsidR="00510A76" w:rsidRPr="00CC752E" w:rsidRDefault="00510A76" w:rsidP="00510A76">
      <w:pPr>
        <w:tabs>
          <w:tab w:val="left" w:pos="1080"/>
        </w:tabs>
        <w:jc w:val="both"/>
        <w:rPr>
          <w:b/>
        </w:rPr>
      </w:pPr>
      <w:r>
        <w:rPr>
          <w:b/>
        </w:rPr>
        <w:t xml:space="preserve">  </w:t>
      </w:r>
      <w:r w:rsidRPr="00CC752E">
        <w:rPr>
          <w:b/>
        </w:rPr>
        <w:t>Интернет-ресурсы:</w:t>
      </w:r>
    </w:p>
    <w:p w:rsidR="00510A76" w:rsidRDefault="00510A76" w:rsidP="00510A76">
      <w:pPr>
        <w:pStyle w:val="24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r w:rsidRPr="00A10184">
        <w:rPr>
          <w:spacing w:val="0"/>
          <w:sz w:val="24"/>
          <w:szCs w:val="24"/>
        </w:rPr>
        <w:t xml:space="preserve">  </w:t>
      </w:r>
      <w:hyperlink r:id="rId10" w:history="1">
        <w:r w:rsidRPr="006F1633">
          <w:rPr>
            <w:rStyle w:val="a3"/>
            <w:rFonts w:ascii="Times New Roman" w:hAnsi="Times New Roman"/>
            <w:sz w:val="24"/>
            <w:szCs w:val="24"/>
          </w:rPr>
          <w:t>https://ibooks.ru/</w:t>
        </w:r>
      </w:hyperlink>
    </w:p>
    <w:p w:rsidR="00510A76" w:rsidRDefault="00725D30" w:rsidP="00510A76">
      <w:pPr>
        <w:pStyle w:val="24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sz w:val="24"/>
          <w:szCs w:val="24"/>
        </w:rPr>
      </w:pPr>
      <w:hyperlink r:id="rId11" w:history="1">
        <w:r w:rsidR="00510A76" w:rsidRPr="006F1633">
          <w:rPr>
            <w:rStyle w:val="a3"/>
            <w:rFonts w:ascii="Times New Roman" w:hAnsi="Times New Roman"/>
            <w:sz w:val="24"/>
            <w:szCs w:val="24"/>
          </w:rPr>
          <w:t>https://rusneb.ru/</w:t>
        </w:r>
      </w:hyperlink>
    </w:p>
    <w:p w:rsidR="00510A76" w:rsidRPr="00A10184" w:rsidRDefault="00725D30" w:rsidP="00510A76">
      <w:pPr>
        <w:pStyle w:val="af2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polnaja</w:t>
        </w:r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jenciklopedija</w:t>
        </w:r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510A76" w:rsidRPr="00A10184" w:rsidRDefault="00725D30" w:rsidP="00510A76">
      <w:pPr>
        <w:pStyle w:val="af2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</w:rPr>
          <w:t>http://1сентября.рф/</w:t>
        </w:r>
      </w:hyperlink>
    </w:p>
    <w:p w:rsidR="00510A76" w:rsidRPr="00A10184" w:rsidRDefault="00725D30" w:rsidP="00510A76">
      <w:pPr>
        <w:pStyle w:val="af2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FB</w:t>
        </w:r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510A76" w:rsidRPr="00A10184" w:rsidRDefault="00725D30" w:rsidP="00510A76">
      <w:pPr>
        <w:pStyle w:val="af2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wikipedia</w:t>
        </w:r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510A76" w:rsidRPr="00A10184" w:rsidRDefault="00725D30" w:rsidP="00510A76">
      <w:pPr>
        <w:pStyle w:val="af2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</w:rPr>
          <w:t>http://fb.ru/article/155030/goryachie-tochki-karta-goryachih-tochek-planetyi</w:t>
        </w:r>
      </w:hyperlink>
    </w:p>
    <w:p w:rsidR="00510A76" w:rsidRPr="00A10184" w:rsidRDefault="00725D30" w:rsidP="00510A76">
      <w:pPr>
        <w:pStyle w:val="af2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510A76" w:rsidRPr="00A10184">
          <w:rPr>
            <w:rStyle w:val="a3"/>
            <w:rFonts w:ascii="Times New Roman" w:hAnsi="Times New Roman" w:cs="Times New Roman"/>
            <w:sz w:val="24"/>
            <w:szCs w:val="24"/>
          </w:rPr>
          <w:t>http://apparat.cc/world/maps-conflict/</w:t>
        </w:r>
      </w:hyperlink>
    </w:p>
    <w:p w:rsidR="00510A76" w:rsidRPr="00A10184" w:rsidRDefault="00725D30" w:rsidP="00510A76">
      <w:pPr>
        <w:pStyle w:val="af2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510A76" w:rsidRPr="00A10184">
          <w:rPr>
            <w:rStyle w:val="a3"/>
            <w:rFonts w:ascii="Times New Roman" w:hAnsi="Times New Roman" w:cs="Times New Roman"/>
            <w:bCs/>
            <w:sz w:val="24"/>
            <w:szCs w:val="24"/>
            <w:lang w:eastAsia="ru-RU"/>
          </w:rPr>
          <w:t>http://xreferat.com/112/1458-1-problema-izmeneniya-klimata-na-zemle.html</w:t>
        </w:r>
      </w:hyperlink>
    </w:p>
    <w:p w:rsidR="00510A76" w:rsidRPr="00A10184" w:rsidRDefault="00510A76" w:rsidP="00510A76">
      <w:pPr>
        <w:pStyle w:val="af2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0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s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h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8"/>
          <w:sz w:val="24"/>
          <w:szCs w:val="24"/>
        </w:rPr>
        <w:t>oo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l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w w:val="109"/>
          <w:sz w:val="24"/>
          <w:szCs w:val="24"/>
        </w:rPr>
        <w:t>-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ll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t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i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w w:val="108"/>
          <w:sz w:val="24"/>
          <w:szCs w:val="24"/>
        </w:rPr>
        <w:t>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n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9"/>
          <w:sz w:val="24"/>
          <w:szCs w:val="24"/>
        </w:rPr>
        <w:t>d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u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r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u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(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«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2"/>
          <w:sz w:val="24"/>
          <w:szCs w:val="24"/>
        </w:rPr>
        <w:t>д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18"/>
          <w:sz w:val="24"/>
          <w:szCs w:val="24"/>
        </w:rPr>
        <w:t>н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а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я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к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6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7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7"/>
          <w:sz w:val="24"/>
          <w:szCs w:val="24"/>
        </w:rPr>
        <w:t>кци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sz w:val="24"/>
          <w:szCs w:val="24"/>
        </w:rPr>
        <w:t>ци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ф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20"/>
          <w:sz w:val="24"/>
          <w:szCs w:val="24"/>
        </w:rPr>
        <w:t>ы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х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4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04"/>
          <w:sz w:val="24"/>
          <w:szCs w:val="24"/>
        </w:rPr>
        <w:t>б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аз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т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18"/>
          <w:sz w:val="24"/>
          <w:szCs w:val="24"/>
        </w:rPr>
        <w:t>ьн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20"/>
          <w:sz w:val="24"/>
          <w:szCs w:val="24"/>
        </w:rPr>
        <w:t>ы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х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0"/>
          <w:sz w:val="24"/>
          <w:szCs w:val="24"/>
        </w:rPr>
        <w:t>с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5"/>
          <w:sz w:val="24"/>
          <w:szCs w:val="24"/>
        </w:rPr>
        <w:t>у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0"/>
          <w:sz w:val="24"/>
          <w:szCs w:val="24"/>
        </w:rPr>
        <w:t>с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9"/>
          <w:sz w:val="24"/>
          <w:szCs w:val="24"/>
        </w:rPr>
        <w:t>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08"/>
          <w:sz w:val="24"/>
          <w:szCs w:val="24"/>
        </w:rPr>
        <w:t>)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  <w:t>.</w:t>
      </w:r>
    </w:p>
    <w:p w:rsidR="00510A76" w:rsidRPr="00CC752E" w:rsidRDefault="00510A76" w:rsidP="00510A7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</w:p>
    <w:p w:rsidR="00510A76" w:rsidRPr="00CC752E" w:rsidRDefault="00510A76" w:rsidP="00510A7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</w:p>
    <w:p w:rsidR="00510A76" w:rsidRPr="00CC752E" w:rsidRDefault="00510A76" w:rsidP="00510A7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  <w:r w:rsidRPr="00CC752E">
        <w:rPr>
          <w:b/>
          <w:i w:val="0"/>
          <w:caps/>
        </w:rPr>
        <w:t>4. Контроль и оценка результатов освоения учебной Дисциплины</w:t>
      </w:r>
    </w:p>
    <w:p w:rsidR="00510A76" w:rsidRPr="00D848AF" w:rsidRDefault="00510A76" w:rsidP="00510A76">
      <w:pPr>
        <w:ind w:right="-259"/>
        <w:contextualSpacing/>
        <w:jc w:val="center"/>
        <w:rPr>
          <w:rFonts w:eastAsia="Arial"/>
          <w:b/>
        </w:rPr>
      </w:pPr>
      <w:r w:rsidRPr="00D848AF">
        <w:rPr>
          <w:rFonts w:eastAsia="Arial"/>
          <w:b/>
        </w:rPr>
        <w:t>ХАРАКТЕРИСТИКА ОСНОВНЫХ ВИДОВ УЧЕБНОЙ ДЕЯТЕЛЬНОСТИ СТУДЕНТОВ</w:t>
      </w: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6867"/>
      </w:tblGrid>
      <w:tr w:rsidR="00510A76" w:rsidRPr="00D848AF" w:rsidTr="00204F36">
        <w:trPr>
          <w:jc w:val="center"/>
        </w:trPr>
        <w:tc>
          <w:tcPr>
            <w:tcW w:w="3125" w:type="dxa"/>
          </w:tcPr>
          <w:p w:rsidR="00510A76" w:rsidRPr="00D848AF" w:rsidRDefault="00510A76" w:rsidP="00204F36">
            <w:pPr>
              <w:ind w:right="-259"/>
              <w:contextualSpacing/>
              <w:jc w:val="center"/>
              <w:rPr>
                <w:b/>
              </w:rPr>
            </w:pPr>
            <w:r w:rsidRPr="00D848AF">
              <w:rPr>
                <w:b/>
                <w:bCs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:rsidR="00510A76" w:rsidRPr="00D848AF" w:rsidRDefault="00510A76" w:rsidP="00204F36">
            <w:pPr>
              <w:contextualSpacing/>
              <w:jc w:val="center"/>
            </w:pPr>
            <w:r w:rsidRPr="00D848AF">
              <w:rPr>
                <w:b/>
                <w:bCs/>
                <w:w w:val="98"/>
              </w:rPr>
              <w:t>Характеристика основных видов деятельности студентов</w:t>
            </w:r>
          </w:p>
          <w:p w:rsidR="00510A76" w:rsidRPr="00D848AF" w:rsidRDefault="00510A76" w:rsidP="00204F36">
            <w:pPr>
              <w:contextualSpacing/>
              <w:jc w:val="center"/>
            </w:pPr>
            <w:r w:rsidRPr="00D848AF">
              <w:rPr>
                <w:b/>
                <w:bCs/>
                <w:w w:val="98"/>
              </w:rPr>
              <w:t>(на уровне учебных действий)</w:t>
            </w:r>
          </w:p>
        </w:tc>
      </w:tr>
      <w:tr w:rsidR="00510A76" w:rsidRPr="00D848AF" w:rsidTr="00204F36">
        <w:trPr>
          <w:jc w:val="center"/>
        </w:trPr>
        <w:tc>
          <w:tcPr>
            <w:tcW w:w="3125" w:type="dxa"/>
          </w:tcPr>
          <w:p w:rsidR="00510A76" w:rsidRPr="00DE0A60" w:rsidRDefault="00510A76" w:rsidP="00204F36">
            <w:pPr>
              <w:contextualSpacing/>
              <w:rPr>
                <w:b/>
              </w:rPr>
            </w:pPr>
            <w:r w:rsidRPr="00DE0A60">
              <w:rPr>
                <w:b/>
                <w:sz w:val="22"/>
                <w:szCs w:val="22"/>
              </w:rPr>
              <w:t>Человек в обществе</w:t>
            </w:r>
          </w:p>
        </w:tc>
        <w:tc>
          <w:tcPr>
            <w:tcW w:w="6867" w:type="dxa"/>
            <w:vAlign w:val="bottom"/>
          </w:tcPr>
          <w:p w:rsidR="00510A76" w:rsidRPr="00DE0A60" w:rsidRDefault="00510A76" w:rsidP="00204F36">
            <w:pPr>
              <w:jc w:val="both"/>
            </w:pPr>
            <w:r w:rsidRPr="00DE0A60">
              <w:rPr>
                <w:rFonts w:eastAsia="Calibri"/>
                <w:sz w:val="22"/>
                <w:szCs w:val="22"/>
              </w:rPr>
              <w:t xml:space="preserve">Умение </w:t>
            </w:r>
            <w:r w:rsidRPr="00DE0A60">
              <w:rPr>
                <w:sz w:val="22"/>
                <w:szCs w:val="22"/>
              </w:rPr>
              <w:t>характеризовать общество как целостную развивающуюся (динамическую) систему в единстве и взаимодействии его основных сфер и институтов;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lastRenderedPageBreak/>
      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приводить примеры прогрессивных и регрессивных общественных изменений, аргументировать свои суждения, выводы;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      </w:r>
          </w:p>
          <w:p w:rsidR="00510A76" w:rsidRPr="00DE0A60" w:rsidRDefault="00510A76" w:rsidP="00204F36">
            <w:pPr>
              <w:pStyle w:val="TableParagraph"/>
              <w:spacing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 знаниями о человеке как субъекте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общественных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отношений и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сознательной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деятельности;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особенностях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социализации личности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ее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этапах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современных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условиях;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 сознании, самосознании и социальном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поведении.</w:t>
            </w:r>
          </w:p>
          <w:p w:rsidR="00510A76" w:rsidRPr="00DE0A60" w:rsidRDefault="00510A76" w:rsidP="00204F36">
            <w:pPr>
              <w:pStyle w:val="TableParagraph"/>
              <w:spacing w:before="11"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Характеризовать российские духовно-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нравственные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том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числе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ценность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человеческой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жизни.</w:t>
            </w:r>
          </w:p>
          <w:p w:rsidR="00510A76" w:rsidRPr="00DE0A60" w:rsidRDefault="00510A76" w:rsidP="00204F36">
            <w:pPr>
              <w:pStyle w:val="TableParagraph"/>
              <w:spacing w:before="4" w:line="259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научных</w:t>
            </w:r>
            <w:r w:rsidRPr="00DE0A6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«личность»,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«социализация».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Определять различные смыслы многозначного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«личность».</w:t>
            </w:r>
          </w:p>
          <w:p w:rsidR="00510A76" w:rsidRPr="00DE0A60" w:rsidRDefault="00510A76" w:rsidP="00204F36">
            <w:pPr>
              <w:pStyle w:val="TableParagraph"/>
              <w:spacing w:line="311" w:lineRule="exact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Выявлять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связи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социокультурных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факторов 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социализации,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общественного 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индивидуального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сознания.</w:t>
            </w:r>
          </w:p>
          <w:p w:rsidR="00510A76" w:rsidRPr="00DE0A60" w:rsidRDefault="00510A76" w:rsidP="00204F36">
            <w:pPr>
              <w:pStyle w:val="TableParagraph"/>
              <w:spacing w:before="31"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Приводить примеры взаимосвязи агентов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(институтов)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социализации;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типов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(видов)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мировоззрения, видов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деятельности.</w:t>
            </w:r>
          </w:p>
          <w:p w:rsidR="00510A76" w:rsidRPr="00DE0A60" w:rsidRDefault="00510A76" w:rsidP="00204F36">
            <w:pPr>
              <w:pStyle w:val="TableParagraph"/>
              <w:spacing w:before="11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Иметь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представление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методах изучения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личности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ее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коммуникативных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качеств.</w:t>
            </w:r>
          </w:p>
          <w:p w:rsidR="00510A76" w:rsidRPr="00DE0A60" w:rsidRDefault="00510A76" w:rsidP="00204F36">
            <w:pPr>
              <w:pStyle w:val="TableParagraph"/>
              <w:spacing w:before="2" w:line="261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Осуществлять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поиск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социальной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информации,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представленной в различных знаковых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системах,</w:t>
            </w:r>
            <w:r w:rsidRPr="00DE0A6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извлекать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информацию из неадаптированных источников, вести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целенаправленный поиск необходимых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сведений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для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восполнения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недостающих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звеньев, делать обоснованные выводы,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 отдельные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компоненты</w:t>
            </w:r>
          </w:p>
          <w:p w:rsidR="00510A76" w:rsidRPr="00DE0A60" w:rsidRDefault="00510A76" w:rsidP="00204F36">
            <w:pPr>
              <w:pStyle w:val="TableParagraph"/>
              <w:spacing w:line="320" w:lineRule="exact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информационном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сообщении,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выделять факты,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выводы,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оценочные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суждения,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мнения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 социализации и агентах (институтах)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социализации, личности и ее качествах,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общественном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индивидуальном сознании.</w:t>
            </w:r>
          </w:p>
          <w:p w:rsidR="00510A76" w:rsidRPr="00DE0A60" w:rsidRDefault="00510A76" w:rsidP="00204F36">
            <w:pPr>
              <w:pStyle w:val="TableParagraph"/>
              <w:spacing w:before="23" w:line="259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Формулировать на основе приобретенных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знаний о человеке в обществе собственные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суждения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аргументы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проблемам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 xml:space="preserve">влияния 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социокультурных факторов на формирование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личности,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основываясь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социальных ценностях.</w:t>
            </w:r>
          </w:p>
          <w:p w:rsidR="00510A76" w:rsidRPr="00DE0A60" w:rsidRDefault="00510A76" w:rsidP="00204F36">
            <w:pPr>
              <w:pStyle w:val="TableParagraph"/>
              <w:tabs>
                <w:tab w:val="left" w:pos="6584"/>
              </w:tabs>
              <w:spacing w:line="261" w:lineRule="auto"/>
              <w:ind w:left="-79" w:right="67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Создавать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типологии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мировоззрений,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агентов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(институтов) социализации на основе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предложенных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критериев.</w:t>
            </w:r>
          </w:p>
          <w:p w:rsidR="00510A76" w:rsidRPr="00DE0A60" w:rsidRDefault="00510A76" w:rsidP="00204F36">
            <w:pPr>
              <w:pStyle w:val="TableParagraph"/>
              <w:tabs>
                <w:tab w:val="left" w:pos="6584"/>
              </w:tabs>
              <w:spacing w:line="259" w:lineRule="auto"/>
              <w:ind w:left="-79" w:right="67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Использовать ключевые понятия,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теоретические положения о человеке как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результате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биологической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социокультурной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эволюции; об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этапах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социализации для объяснения явлений социальной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действительности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конкретизировать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примерами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из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личного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опыта.</w:t>
            </w:r>
          </w:p>
          <w:p w:rsidR="00510A76" w:rsidRPr="00DE0A60" w:rsidRDefault="00510A76" w:rsidP="00204F36">
            <w:pPr>
              <w:pStyle w:val="TableParagraph"/>
              <w:tabs>
                <w:tab w:val="left" w:pos="6584"/>
              </w:tabs>
              <w:spacing w:line="259" w:lineRule="auto"/>
              <w:ind w:left="-79" w:right="67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Оценивать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социальную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информацию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проблемам влияния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различных общественных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институтов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социализацию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личности. Осознавать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неприемлемость антиобщественного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поведения. Владеть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ее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структуре.</w:t>
            </w:r>
          </w:p>
          <w:p w:rsidR="00510A76" w:rsidRPr="00DE0A60" w:rsidRDefault="00510A76" w:rsidP="00204F36">
            <w:pPr>
              <w:pStyle w:val="TableParagraph"/>
              <w:spacing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Характеризовать российские духовно-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нравственные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том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числе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ценность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созидательного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труда.</w:t>
            </w:r>
          </w:p>
          <w:p w:rsidR="00510A76" w:rsidRPr="00DE0A60" w:rsidRDefault="00510A76" w:rsidP="00204F36">
            <w:pPr>
              <w:pStyle w:val="TableParagraph"/>
              <w:spacing w:before="2" w:line="264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смысл,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признаки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«деятельность».</w:t>
            </w:r>
          </w:p>
          <w:p w:rsidR="00510A76" w:rsidRPr="00DE0A60" w:rsidRDefault="00510A76" w:rsidP="00204F36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различные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смыслы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многозначного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«свобода».</w:t>
            </w:r>
          </w:p>
          <w:p w:rsidR="00510A76" w:rsidRPr="00DE0A60" w:rsidRDefault="00510A76" w:rsidP="00204F36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виды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деятельности.</w:t>
            </w:r>
          </w:p>
          <w:p w:rsidR="00510A76" w:rsidRPr="00DE0A60" w:rsidRDefault="00510A76" w:rsidP="00204F36">
            <w:pPr>
              <w:pStyle w:val="TableParagraph"/>
              <w:spacing w:line="261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познании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мира;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истине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 xml:space="preserve">и ее критериях; о </w:t>
            </w:r>
            <w:r w:rsidRPr="00DE0A60">
              <w:rPr>
                <w:rFonts w:ascii="Times New Roman" w:hAnsi="Times New Roman" w:cs="Times New Roman"/>
              </w:rPr>
              <w:lastRenderedPageBreak/>
              <w:t>мышлении, формах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методах мышления; об особенностях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профессиональной деятельности в области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науки.</w:t>
            </w:r>
          </w:p>
          <w:p w:rsidR="00510A76" w:rsidRPr="00DE0A60" w:rsidRDefault="00510A76" w:rsidP="00204F36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 смысл, 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научных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«истина»,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«мышление».</w:t>
            </w:r>
          </w:p>
          <w:p w:rsidR="00510A76" w:rsidRPr="00DE0A60" w:rsidRDefault="00510A76" w:rsidP="00204F36">
            <w:pPr>
              <w:pStyle w:val="TableParagraph"/>
              <w:spacing w:line="261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 формы чувственного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рационального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познания;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формы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мышления;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виды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знания.</w:t>
            </w:r>
          </w:p>
          <w:p w:rsidR="00510A76" w:rsidRPr="00DE0A60" w:rsidRDefault="00510A76" w:rsidP="00204F36">
            <w:pPr>
              <w:pStyle w:val="TableParagraph"/>
              <w:spacing w:line="259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Устанавливать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объяснять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причинно-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следственные,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функциональные</w:t>
            </w:r>
            <w:r w:rsidRPr="00DE0A6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связи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уровней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методов научного познания; видов истины;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мышления и деятельности; путей познания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знаний.</w:t>
            </w:r>
          </w:p>
          <w:p w:rsidR="00510A76" w:rsidRPr="00DE0A60" w:rsidRDefault="00510A76" w:rsidP="00204F36">
            <w:pPr>
              <w:pStyle w:val="TableParagraph"/>
              <w:spacing w:line="261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Приводить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примеры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взаимосвязи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чувственного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рационального познания; естественных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социально-гуманитарных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наук.</w:t>
            </w:r>
          </w:p>
          <w:p w:rsidR="00510A76" w:rsidRPr="00DE0A60" w:rsidRDefault="00510A76" w:rsidP="00204F36">
            <w:pPr>
              <w:pStyle w:val="TableParagraph"/>
              <w:spacing w:line="261" w:lineRule="auto"/>
              <w:ind w:left="-79" w:right="-74"/>
              <w:jc w:val="both"/>
            </w:pPr>
            <w:r w:rsidRPr="00DE0A60">
              <w:rPr>
                <w:rFonts w:ascii="Times New Roman" w:hAnsi="Times New Roman" w:cs="Times New Roman"/>
              </w:rPr>
              <w:t>Иметь представления о методах изучения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особенностях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научного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познания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науках.</w:t>
            </w:r>
          </w:p>
        </w:tc>
      </w:tr>
      <w:tr w:rsidR="00510A76" w:rsidRPr="00D848AF" w:rsidTr="00204F36">
        <w:trPr>
          <w:jc w:val="center"/>
        </w:trPr>
        <w:tc>
          <w:tcPr>
            <w:tcW w:w="3125" w:type="dxa"/>
          </w:tcPr>
          <w:p w:rsidR="00510A76" w:rsidRPr="00DE0A60" w:rsidRDefault="00510A76" w:rsidP="00204F36">
            <w:pPr>
              <w:contextualSpacing/>
              <w:rPr>
                <w:b/>
              </w:rPr>
            </w:pPr>
            <w:r w:rsidRPr="00DE0A60">
              <w:rPr>
                <w:b/>
                <w:sz w:val="22"/>
                <w:szCs w:val="22"/>
              </w:rPr>
              <w:lastRenderedPageBreak/>
              <w:t>Духовная</w:t>
            </w:r>
            <w:r w:rsidRPr="00DE0A60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6867" w:type="dxa"/>
            <w:vAlign w:val="bottom"/>
          </w:tcPr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Умение распознавать формы культуры по их признакам, иллюстрировать их примерами;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различать виды искусства;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соотносить поступки и отношения с принятыми нормами морали;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выявлять сущностные характеристики религии и ее роль в культурной жизни;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выражать и аргументировать собственное отношение к роли образования и самообразования в жизни человека.</w:t>
            </w:r>
          </w:p>
          <w:p w:rsidR="00510A76" w:rsidRPr="00DE0A60" w:rsidRDefault="00510A76" w:rsidP="00204F36">
            <w:pPr>
              <w:pStyle w:val="TableParagraph"/>
              <w:spacing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смысл,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признаки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«религия».</w:t>
            </w:r>
          </w:p>
          <w:p w:rsidR="00510A76" w:rsidRPr="00DE0A60" w:rsidRDefault="00510A76" w:rsidP="00204F36">
            <w:pPr>
              <w:pStyle w:val="TableParagraph"/>
              <w:spacing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термины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«виды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религий»,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«мировые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религии».</w:t>
            </w:r>
          </w:p>
          <w:p w:rsidR="00510A76" w:rsidRPr="00DE0A60" w:rsidRDefault="00510A76" w:rsidP="00204F36">
            <w:pPr>
              <w:pStyle w:val="TableParagraph"/>
              <w:spacing w:before="1"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Характеризовать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функции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религии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как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социального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института.</w:t>
            </w:r>
          </w:p>
          <w:p w:rsidR="00510A76" w:rsidRPr="00DE0A60" w:rsidRDefault="00510A76" w:rsidP="00204F36">
            <w:pPr>
              <w:pStyle w:val="TableParagraph"/>
              <w:spacing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Использовать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свободе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совести, Определять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смысл,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признаки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«искусство».</w:t>
            </w:r>
          </w:p>
          <w:p w:rsidR="00510A76" w:rsidRPr="00DE0A60" w:rsidRDefault="00510A76" w:rsidP="00204F36">
            <w:pPr>
              <w:pStyle w:val="TableParagraph"/>
              <w:spacing w:line="259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Использовать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понятийный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аппарат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анализе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оценке достижений российского искусства;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 изложении собственных суждений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построении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устных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письменных высказываний.</w:t>
            </w:r>
          </w:p>
          <w:p w:rsidR="00510A76" w:rsidRPr="00DE0A60" w:rsidRDefault="00510A76" w:rsidP="00204F36">
            <w:pPr>
              <w:pStyle w:val="TableParagraph"/>
              <w:spacing w:before="22" w:line="264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 виды искусства.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Характеризовать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функции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искусства.</w:t>
            </w:r>
          </w:p>
          <w:p w:rsidR="00510A76" w:rsidRPr="00DE0A60" w:rsidRDefault="00510A76" w:rsidP="00204F36">
            <w:pPr>
              <w:pStyle w:val="TableParagraph"/>
              <w:spacing w:line="261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Конкретизировать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теоретические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положения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 многообразии функций искусства;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достижениях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современного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российского</w:t>
            </w:r>
          </w:p>
          <w:p w:rsidR="00510A76" w:rsidRPr="00DE0A60" w:rsidRDefault="00510A76" w:rsidP="00204F36">
            <w:pPr>
              <w:pStyle w:val="TableParagraph"/>
              <w:spacing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искусства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фактами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действительности.</w:t>
            </w:r>
          </w:p>
          <w:p w:rsidR="00510A76" w:rsidRPr="00DE0A60" w:rsidRDefault="00510A76" w:rsidP="00204F36">
            <w:pPr>
              <w:pStyle w:val="TableParagraph"/>
              <w:spacing w:line="264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Создавать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основе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предложенных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критериев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типологии видов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форм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искусства.</w:t>
            </w:r>
          </w:p>
          <w:p w:rsidR="00510A76" w:rsidRPr="00DE0A60" w:rsidRDefault="00510A76" w:rsidP="00204F36">
            <w:pPr>
              <w:pStyle w:val="TableParagraph"/>
              <w:spacing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Формулировать собственные суждения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аргументы по проблеме определения путей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развития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современного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искусства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культуры 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Российской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</w:t>
            </w:r>
          </w:p>
        </w:tc>
      </w:tr>
      <w:tr w:rsidR="00510A76" w:rsidRPr="00D848AF" w:rsidTr="00204F36">
        <w:trPr>
          <w:jc w:val="center"/>
        </w:trPr>
        <w:tc>
          <w:tcPr>
            <w:tcW w:w="3125" w:type="dxa"/>
          </w:tcPr>
          <w:p w:rsidR="00510A76" w:rsidRPr="00DE0A60" w:rsidRDefault="00510A76" w:rsidP="00204F36">
            <w:pPr>
              <w:contextualSpacing/>
              <w:rPr>
                <w:b/>
              </w:rPr>
            </w:pPr>
            <w:r w:rsidRPr="00DE0A60">
              <w:rPr>
                <w:b/>
                <w:sz w:val="22"/>
                <w:szCs w:val="22"/>
              </w:rPr>
              <w:t>Экономическая</w:t>
            </w:r>
            <w:r w:rsidRPr="00DE0A60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жизнь</w:t>
            </w:r>
            <w:r w:rsidRPr="00DE0A6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общества</w:t>
            </w:r>
          </w:p>
        </w:tc>
        <w:tc>
          <w:tcPr>
            <w:tcW w:w="6867" w:type="dxa"/>
            <w:vAlign w:val="bottom"/>
          </w:tcPr>
          <w:p w:rsidR="00510A76" w:rsidRPr="00DE0A60" w:rsidRDefault="00510A76" w:rsidP="00204F36">
            <w:pPr>
              <w:pStyle w:val="TableParagraph"/>
              <w:spacing w:line="264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экономике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как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науке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хозяйстве.</w:t>
            </w:r>
          </w:p>
          <w:p w:rsidR="00510A76" w:rsidRPr="00DE0A60" w:rsidRDefault="00510A76" w:rsidP="00204F36">
            <w:pPr>
              <w:pStyle w:val="TableParagraph"/>
              <w:spacing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 смысл, 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научных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«экономическая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система», «экономический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рост»,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«экономический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цикл», «ограниченность</w:t>
            </w:r>
            <w:r w:rsidRPr="00DE0A6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ресурсов»,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«валовой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внутренний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продукт».</w:t>
            </w:r>
          </w:p>
          <w:p w:rsidR="00510A76" w:rsidRPr="00DE0A60" w:rsidRDefault="00510A76" w:rsidP="00204F36">
            <w:pPr>
              <w:pStyle w:val="TableParagraph"/>
              <w:spacing w:before="3" w:line="264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различные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смыслы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многозначных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«экономика», «собственность».</w:t>
            </w:r>
          </w:p>
          <w:p w:rsidR="00510A76" w:rsidRPr="00DE0A60" w:rsidRDefault="00510A76" w:rsidP="00204F36">
            <w:pPr>
              <w:pStyle w:val="TableParagraph"/>
              <w:spacing w:before="31"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типы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экономических Использовать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понятийный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аппарат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анализе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оценке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факторов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долгосрочного экономического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роста,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причин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последствий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циклического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развития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экономики при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изложении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собственных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суждений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построении устных и письменных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lastRenderedPageBreak/>
              <w:t>высказываний.</w:t>
            </w:r>
          </w:p>
          <w:p w:rsidR="00510A76" w:rsidRPr="00DE0A60" w:rsidRDefault="00510A76" w:rsidP="00204F36">
            <w:pPr>
              <w:pStyle w:val="TableParagraph"/>
              <w:spacing w:before="2"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Приводить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примеры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взаимосвязи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главных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вопросов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экономики,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 xml:space="preserve">основных 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макроэкономических </w:t>
            </w:r>
            <w:r w:rsidRPr="00DE0A60">
              <w:rPr>
                <w:rFonts w:ascii="Times New Roman" w:hAnsi="Times New Roman" w:cs="Times New Roman"/>
              </w:rPr>
              <w:t>показателей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показателей качества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жизни. Представлять в виде схемы взаимосвязи</w:t>
            </w:r>
            <w:r w:rsidRPr="00DE0A60">
              <w:rPr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различных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путей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достижения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роста, в виде графика кривую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производственных</w:t>
            </w:r>
            <w:r w:rsidRPr="00DE0A6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возможностей.</w:t>
            </w:r>
          </w:p>
          <w:p w:rsidR="00510A76" w:rsidRPr="00DE0A60" w:rsidRDefault="00510A76" w:rsidP="00204F36">
            <w:pPr>
              <w:pStyle w:val="TableParagraph"/>
              <w:spacing w:before="12"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Устанавливать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взаимосвязь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развития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общества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его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экономической жизни при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изучении экономической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жизни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общества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основе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анализа, социального прогнозирования,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объяснять основные тенденции развития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сферы.</w:t>
            </w:r>
          </w:p>
          <w:p w:rsidR="00510A76" w:rsidRPr="00DE0A60" w:rsidRDefault="00510A76" w:rsidP="00204F36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особенностях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рыночных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отношений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современной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экономике, о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государственной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политике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поддержки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конкуренции.</w:t>
            </w:r>
          </w:p>
          <w:p w:rsidR="00510A76" w:rsidRPr="00DE0A60" w:rsidRDefault="00510A76" w:rsidP="00204F36">
            <w:pPr>
              <w:pStyle w:val="TableParagraph"/>
              <w:spacing w:before="9"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типы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рыночных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структур,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виды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безработицы,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рынки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ресурсов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производства.</w:t>
            </w:r>
          </w:p>
          <w:p w:rsidR="00510A76" w:rsidRPr="00DE0A60" w:rsidRDefault="00510A76" w:rsidP="00204F36">
            <w:pPr>
              <w:pStyle w:val="TableParagraph"/>
              <w:spacing w:before="3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Выявлять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функциональные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связи 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различных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видов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рынков.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Приводить примеры взаимосвязи спроса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предложения.</w:t>
            </w:r>
          </w:p>
          <w:p w:rsidR="00510A76" w:rsidRPr="00DE0A60" w:rsidRDefault="00510A76" w:rsidP="00204F36">
            <w:pPr>
              <w:pStyle w:val="TableParagraph"/>
              <w:spacing w:before="12"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Характеризовать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причины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последствия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безработицы.</w:t>
            </w:r>
          </w:p>
          <w:p w:rsidR="00510A76" w:rsidRPr="00DE0A60" w:rsidRDefault="00510A76" w:rsidP="00204F36">
            <w:pPr>
              <w:pStyle w:val="TableParagraph"/>
              <w:spacing w:line="259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особенностях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профессиональной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 в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экономической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финансовой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сферах.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Характеризовать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российские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духовно- нравственные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том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числе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патриотизма и служения Отечеству,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созидательного труда, норм морали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нравственности, прав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свобод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человека, коллективизма.</w:t>
            </w:r>
          </w:p>
          <w:p w:rsidR="00510A76" w:rsidRPr="00DE0A60" w:rsidRDefault="00510A76" w:rsidP="00204F36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роли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предприятий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экономическом развитии страны, важнейших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показателях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эффективности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деятельности.</w:t>
            </w:r>
          </w:p>
          <w:p w:rsidR="00510A76" w:rsidRPr="00DE0A60" w:rsidRDefault="00510A76" w:rsidP="00204F36">
            <w:pPr>
              <w:pStyle w:val="TableParagraph"/>
              <w:spacing w:before="1" w:line="261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факторы</w:t>
            </w:r>
            <w:r w:rsidRPr="00DE0A6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производства,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виды издержек производства, источники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финансирования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предприятия.</w:t>
            </w:r>
          </w:p>
          <w:p w:rsidR="00510A76" w:rsidRPr="00DE0A60" w:rsidRDefault="00510A76" w:rsidP="00204F36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  <w:spacing w:val="-1"/>
              </w:rPr>
              <w:t xml:space="preserve">Характеризовать </w:t>
            </w:r>
            <w:r w:rsidRPr="00DE0A60">
              <w:rPr>
                <w:rFonts w:ascii="Times New Roman" w:hAnsi="Times New Roman" w:cs="Times New Roman"/>
              </w:rPr>
              <w:t>социально-экономические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функции предпринимательства.</w:t>
            </w:r>
          </w:p>
          <w:p w:rsidR="00510A76" w:rsidRPr="00DE0A60" w:rsidRDefault="00510A76" w:rsidP="00204F36">
            <w:pPr>
              <w:pStyle w:val="TableParagraph"/>
              <w:spacing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научного</w:t>
            </w:r>
            <w:r w:rsidRPr="00DE0A6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«международное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разделение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труда».</w:t>
            </w:r>
          </w:p>
          <w:p w:rsidR="00510A76" w:rsidRPr="00DE0A60" w:rsidRDefault="00510A76" w:rsidP="00204F36">
            <w:pPr>
              <w:pStyle w:val="TableParagraph"/>
              <w:spacing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Анализировать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оценивать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противоречивые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последствия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экономической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глобализации.</w:t>
            </w:r>
          </w:p>
          <w:p w:rsidR="00510A76" w:rsidRPr="00DE0A60" w:rsidRDefault="00510A76" w:rsidP="00204F36">
            <w:pPr>
              <w:pStyle w:val="TableParagraph"/>
              <w:spacing w:before="3"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Представлять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виде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диаграммы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структуру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экспорта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импорта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России.</w:t>
            </w:r>
          </w:p>
          <w:p w:rsidR="00510A76" w:rsidRPr="00DE0A60" w:rsidRDefault="00510A76" w:rsidP="00204F36">
            <w:pPr>
              <w:pStyle w:val="TableParagraph"/>
              <w:spacing w:before="9" w:line="259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Применять полученные экономические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 для анализа социальной информации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 проблемах, современных тенденциях,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направлениях и механизмах экономического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развития,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полученной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из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источников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типа, включая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официальные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публикации на интернет-ресурсах и в СМИ</w:t>
            </w:r>
          </w:p>
        </w:tc>
      </w:tr>
      <w:tr w:rsidR="00510A76" w:rsidRPr="00D848AF" w:rsidTr="00204F36">
        <w:trPr>
          <w:trHeight w:val="982"/>
          <w:jc w:val="center"/>
        </w:trPr>
        <w:tc>
          <w:tcPr>
            <w:tcW w:w="3125" w:type="dxa"/>
          </w:tcPr>
          <w:p w:rsidR="00510A76" w:rsidRPr="00DE0A60" w:rsidRDefault="00510A76" w:rsidP="00204F36">
            <w:pPr>
              <w:contextualSpacing/>
              <w:rPr>
                <w:b/>
              </w:rPr>
            </w:pPr>
            <w:r w:rsidRPr="00DE0A60">
              <w:rPr>
                <w:b/>
                <w:sz w:val="22"/>
                <w:szCs w:val="22"/>
              </w:rPr>
              <w:lastRenderedPageBreak/>
              <w:t>Социальная</w:t>
            </w:r>
            <w:r w:rsidRPr="00DE0A60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сфера</w:t>
            </w:r>
          </w:p>
        </w:tc>
        <w:tc>
          <w:tcPr>
            <w:tcW w:w="6867" w:type="dxa"/>
            <w:vAlign w:val="bottom"/>
          </w:tcPr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Умение выделять критерии социальной стратификации;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анализировать социальную информацию из адаптированных источников о структуре общества и направлениях ее изменения;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выделять особенности молодежи как социально-демографической группы, раскрывать на примерах социальные роли юношества;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высказывать обоснованное суждение о факторах, обеспечивающих успешность самореализации молодежи в условиях современного рынка труда;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выявлять причины социальных конфликтов, моделировать ситуации разрешения конфликтов;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конкретизировать примерами виды социальных норм;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характеризовать виды социального контроля и их социальную роль, различать санкции социального контроля;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 xml:space="preserve">различать позитивные и негативные девиации, раскрывать на примерах последствия отклоняющегося поведения для человека и </w:t>
            </w:r>
            <w:r w:rsidRPr="00DE0A60">
              <w:rPr>
                <w:sz w:val="22"/>
                <w:szCs w:val="22"/>
              </w:rPr>
              <w:lastRenderedPageBreak/>
              <w:t>общества;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определять и оценивать возможную модель собственного поведения в конкретной ситуации с точки зрения социальных норм;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различать виды социальной мобильности, конкретизировать примерами;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выделять причины и последствия этносоциальных конфликтов, приводить примеры способов их разрешения;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характеризовать основные принципы национальной политики России на современном этапе;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характеризовать социальные институты семьи и брака; раскрывать факторы, влияющие на формирование института современной семьи;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характеризовать семью как социальный институт, раскрывать роль семьи в современном обществе;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высказывать обоснованные суждения о факторах, влияющих на демографическую ситуацию в стране;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</w:t>
            </w:r>
          </w:p>
          <w:p w:rsidR="00510A76" w:rsidRPr="00DE0A60" w:rsidRDefault="00510A76" w:rsidP="00204F36">
            <w:pPr>
              <w:pStyle w:val="TableParagraph"/>
              <w:spacing w:line="264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государственной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политике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Российской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сфере межнациональных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отношений.</w:t>
            </w:r>
          </w:p>
          <w:p w:rsidR="00510A76" w:rsidRPr="00DE0A60" w:rsidRDefault="00510A76" w:rsidP="00204F36">
            <w:pPr>
              <w:pStyle w:val="TableParagraph"/>
              <w:spacing w:before="13"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Характеризовать российские духовно-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нравственные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том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числе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ценность исторического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единства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народов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России. Определять смысл, 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научных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«социальные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общности», «этническая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общность»,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«нация».</w:t>
            </w:r>
          </w:p>
          <w:p w:rsidR="00510A76" w:rsidRPr="00DE0A60" w:rsidRDefault="00510A76" w:rsidP="00204F36">
            <w:pPr>
              <w:pStyle w:val="TableParagraph"/>
              <w:spacing w:before="13" w:line="264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различные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смыслы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многозначного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«нация».</w:t>
            </w:r>
          </w:p>
          <w:p w:rsidR="00510A76" w:rsidRPr="00DE0A60" w:rsidRDefault="00510A76" w:rsidP="00204F36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виды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миграционных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процессов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современном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мире.</w:t>
            </w:r>
          </w:p>
          <w:p w:rsidR="00510A76" w:rsidRPr="00DE0A60" w:rsidRDefault="00510A76" w:rsidP="00204F36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 смысл, 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научных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«социальные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общности», «социальные</w:t>
            </w:r>
            <w:r w:rsidRPr="00DE0A6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группы»,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«социальный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конфликт».</w:t>
            </w:r>
          </w:p>
          <w:p w:rsidR="00510A76" w:rsidRPr="00DE0A60" w:rsidRDefault="00510A76" w:rsidP="00204F36">
            <w:pPr>
              <w:pStyle w:val="TableParagraph"/>
              <w:spacing w:before="1" w:line="261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социальные</w:t>
            </w:r>
            <w:r w:rsidRPr="00DE0A6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конфликты.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Характеризовать причины и последствия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социальных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конфликтов</w:t>
            </w:r>
          </w:p>
        </w:tc>
      </w:tr>
      <w:tr w:rsidR="00510A76" w:rsidRPr="00D848AF" w:rsidTr="00204F36">
        <w:trPr>
          <w:jc w:val="center"/>
        </w:trPr>
        <w:tc>
          <w:tcPr>
            <w:tcW w:w="3125" w:type="dxa"/>
          </w:tcPr>
          <w:p w:rsidR="00510A76" w:rsidRPr="00DE0A60" w:rsidRDefault="00510A76" w:rsidP="00204F36">
            <w:pPr>
              <w:contextualSpacing/>
              <w:rPr>
                <w:b/>
              </w:rPr>
            </w:pPr>
            <w:r w:rsidRPr="00DE0A60">
              <w:rPr>
                <w:b/>
                <w:sz w:val="22"/>
                <w:szCs w:val="22"/>
              </w:rPr>
              <w:lastRenderedPageBreak/>
              <w:t>Политическая сфера</w:t>
            </w:r>
          </w:p>
        </w:tc>
        <w:tc>
          <w:tcPr>
            <w:tcW w:w="6867" w:type="dxa"/>
            <w:vAlign w:val="bottom"/>
          </w:tcPr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Умение выделять субъектов политической деятельности и объекты политического воздействия;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различать политическую власть и другие виды власти;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устанавливать связи между социальными интересами, целями и методами политической деятельности;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высказывать аргументированные суждения о соотношении средств и целей в политике;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раскрывать роль и функции политической системы;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характеризовать государство как центральный институт политической системы;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различать типы политических режимов, давать оценку роли политических режимов различных типов в общественном развитии;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обобщать и систематизировать информацию о сущности (ценностях, принципах, признаках, роли в общественном развитии) демократии;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характеризовать демократическую избирательную систему;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различать мажоритарную, пропорциональную, смешанную избирательные системы;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устанавливать взаимосвязь правового государства и гражданского общества, раскрывать ценностный смысл правового государства;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определять роль политической элиты и политического лидера в современном обществе;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lastRenderedPageBreak/>
              <w:t>конкретизировать примерами роль политической идеологии;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раскрывать на примерах функционирование различных партийных систем;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формулировать суждение о значении многопартийности и идеологического плюрализма в современном обществе;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оценивать роль СМИ в современной политической жизни;</w:t>
            </w:r>
          </w:p>
          <w:p w:rsidR="00510A76" w:rsidRPr="00DE0A60" w:rsidRDefault="00510A76" w:rsidP="00204F36">
            <w:pPr>
              <w:jc w:val="both"/>
            </w:pPr>
            <w:r w:rsidRPr="00DE0A60">
              <w:rPr>
                <w:sz w:val="22"/>
                <w:szCs w:val="22"/>
              </w:rPr>
              <w:t>иллюстрировать примерами основные этапы политического процесса;</w:t>
            </w:r>
          </w:p>
          <w:p w:rsidR="00510A76" w:rsidRPr="00DE0A60" w:rsidRDefault="00510A76" w:rsidP="00204F36">
            <w:pPr>
              <w:jc w:val="both"/>
              <w:rPr>
                <w:rFonts w:ascii="Arial" w:hAnsi="Arial" w:cs="Arial"/>
              </w:rPr>
            </w:pPr>
            <w:r w:rsidRPr="00DE0A60">
              <w:rPr>
                <w:sz w:val="22"/>
                <w:szCs w:val="22"/>
              </w:rPr>
      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      </w:r>
          </w:p>
        </w:tc>
      </w:tr>
      <w:tr w:rsidR="00510A76" w:rsidRPr="00D848AF" w:rsidTr="00204F36">
        <w:trPr>
          <w:jc w:val="center"/>
        </w:trPr>
        <w:tc>
          <w:tcPr>
            <w:tcW w:w="3125" w:type="dxa"/>
          </w:tcPr>
          <w:p w:rsidR="00510A76" w:rsidRPr="00DE0A60" w:rsidRDefault="00510A76" w:rsidP="00204F36">
            <w:pPr>
              <w:contextualSpacing/>
              <w:jc w:val="both"/>
              <w:rPr>
                <w:b/>
              </w:rPr>
            </w:pPr>
            <w:r w:rsidRPr="00DE0A60">
              <w:rPr>
                <w:b/>
                <w:sz w:val="22"/>
                <w:szCs w:val="22"/>
              </w:rPr>
              <w:lastRenderedPageBreak/>
              <w:t>Правовое</w:t>
            </w:r>
            <w:r w:rsidRPr="00DE0A60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регулирование</w:t>
            </w:r>
            <w:r w:rsidRPr="00DE0A6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общественных</w:t>
            </w:r>
            <w:r w:rsidRPr="00DE0A60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отношений</w:t>
            </w:r>
            <w:r w:rsidRPr="00DE0A6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в</w:t>
            </w:r>
            <w:r w:rsidRPr="00DE0A60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Российской</w:t>
            </w:r>
            <w:r w:rsidRPr="00DE0A60">
              <w:rPr>
                <w:b/>
                <w:spacing w:val="-9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Федерации</w:t>
            </w:r>
          </w:p>
        </w:tc>
        <w:tc>
          <w:tcPr>
            <w:tcW w:w="6867" w:type="dxa"/>
            <w:vAlign w:val="bottom"/>
          </w:tcPr>
          <w:p w:rsidR="00510A76" w:rsidRPr="00DE0A60" w:rsidRDefault="00510A76" w:rsidP="00204F36">
            <w:pPr>
              <w:pStyle w:val="TableParagraph"/>
              <w:tabs>
                <w:tab w:val="left" w:pos="6651"/>
              </w:tabs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 знаниями о праве как социальном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регуляторе,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системе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законодательстве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Российской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Федерации.</w:t>
            </w:r>
          </w:p>
          <w:p w:rsidR="00510A76" w:rsidRPr="00DE0A60" w:rsidRDefault="00510A76" w:rsidP="00204F36">
            <w:pPr>
              <w:pStyle w:val="TableParagraph"/>
              <w:tabs>
                <w:tab w:val="left" w:pos="6651"/>
              </w:tabs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 смысл,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научных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«право»,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«источник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права», «система права», «норма права», «отрасль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права»,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«институт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права»,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«правонарушение»,</w:t>
            </w:r>
          </w:p>
          <w:p w:rsidR="00510A76" w:rsidRPr="00DE0A60" w:rsidRDefault="00510A76" w:rsidP="00204F36">
            <w:pPr>
              <w:pStyle w:val="TableParagraph"/>
              <w:tabs>
                <w:tab w:val="left" w:pos="6651"/>
              </w:tabs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«юридическая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ответственность», «нормативный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правовой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акт»,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«закон», «подзаконный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акт»,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«законодательный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процесс».</w:t>
            </w:r>
          </w:p>
          <w:p w:rsidR="00510A76" w:rsidRPr="00DE0A60" w:rsidRDefault="00510A76" w:rsidP="00204F36">
            <w:pPr>
              <w:ind w:left="-79"/>
              <w:jc w:val="both"/>
            </w:pPr>
            <w:r w:rsidRPr="00DE0A60">
              <w:rPr>
                <w:sz w:val="22"/>
                <w:szCs w:val="22"/>
              </w:rPr>
              <w:t>Классифицировать</w:t>
            </w:r>
            <w:r w:rsidRPr="00DE0A60">
              <w:rPr>
                <w:spacing w:val="-6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правовые</w:t>
            </w:r>
            <w:r w:rsidRPr="00DE0A60">
              <w:rPr>
                <w:spacing w:val="-8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нормы;</w:t>
            </w:r>
            <w:r w:rsidRPr="00DE0A60">
              <w:rPr>
                <w:spacing w:val="-6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отрасли</w:t>
            </w:r>
            <w:r w:rsidRPr="00DE0A60">
              <w:rPr>
                <w:spacing w:val="-5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и</w:t>
            </w:r>
            <w:r w:rsidRPr="00DE0A60">
              <w:rPr>
                <w:spacing w:val="-67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институты права; источники права;</w:t>
            </w:r>
            <w:r w:rsidRPr="00DE0A60">
              <w:rPr>
                <w:spacing w:val="1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нормативные правовые акты; виды правовых</w:t>
            </w:r>
            <w:r w:rsidRPr="00DE0A60">
              <w:rPr>
                <w:spacing w:val="1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отношений; правонарушения;</w:t>
            </w:r>
            <w:r w:rsidRPr="00DE0A60">
              <w:rPr>
                <w:spacing w:val="2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виды</w:t>
            </w:r>
            <w:r w:rsidRPr="00DE0A60">
              <w:rPr>
                <w:spacing w:val="1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юридической</w:t>
            </w:r>
            <w:r w:rsidRPr="00DE0A60">
              <w:rPr>
                <w:spacing w:val="1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ответственности;</w:t>
            </w:r>
            <w:r w:rsidRPr="00DE0A60">
              <w:rPr>
                <w:spacing w:val="1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правоохранительные</w:t>
            </w:r>
            <w:r w:rsidRPr="00DE0A60">
              <w:rPr>
                <w:spacing w:val="-2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органы.</w:t>
            </w:r>
          </w:p>
          <w:p w:rsidR="00510A76" w:rsidRPr="00DE0A60" w:rsidRDefault="00510A76" w:rsidP="00204F36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системе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прав,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свобод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обязанностей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человека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гражданина 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Российской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Федерации,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правах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ребенка</w:t>
            </w:r>
            <w:r w:rsidRPr="00DE0A60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механизмах защиты прав в Российской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Федерации.</w:t>
            </w:r>
          </w:p>
          <w:p w:rsidR="00510A76" w:rsidRPr="00DE0A60" w:rsidRDefault="00510A76" w:rsidP="00204F36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Характеризовать российские духовно-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нравственные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том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числе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человеческой жизни, патриотизма и служения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Отечеству,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семьи,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созидательного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труда,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норм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морали и нравственности, прав и свобод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человека,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гуманизма,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милосердия,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справедливости, коллективизма, на примерах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положений статей Конституции Российской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Федерации.</w:t>
            </w:r>
          </w:p>
          <w:p w:rsidR="00510A76" w:rsidRPr="00DE0A60" w:rsidRDefault="00510A76" w:rsidP="00204F36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правовом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регулировании</w:t>
            </w:r>
            <w:r w:rsidRPr="00DE0A60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гражданских, семейных, трудовых, правовых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отношений.</w:t>
            </w:r>
          </w:p>
          <w:p w:rsidR="00510A76" w:rsidRPr="00DE0A60" w:rsidRDefault="00510A76" w:rsidP="00204F36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 организационно-правовые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формы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юридических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лиц;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обязанности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родителей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детей; права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обязанности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работников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работодателей.</w:t>
            </w:r>
          </w:p>
          <w:p w:rsidR="00510A76" w:rsidRPr="00DE0A60" w:rsidRDefault="00510A76" w:rsidP="00204F36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Применять знания об особенностях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гражданских,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семейных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трудовых правоотношений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для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анализа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информации о правовом регулировании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общественных процессов в Российской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Федерации, полученной из источников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разного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типа.</w:t>
            </w:r>
          </w:p>
          <w:p w:rsidR="00510A76" w:rsidRPr="00DE0A60" w:rsidRDefault="00510A76" w:rsidP="00204F36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Формулировать на основе приобретенных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гражданском,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семейном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трудовом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законодательстве Российской Федерации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собственные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суждения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аргументы по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проблемам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гражданской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дееспособности несовершеннолетних;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защиты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трудовых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правработников;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правового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регулировании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отношений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супругов.</w:t>
            </w:r>
          </w:p>
          <w:p w:rsidR="00510A76" w:rsidRPr="00DE0A60" w:rsidRDefault="00510A76" w:rsidP="00204F36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Использовать ключевые понятия,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теоретические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положения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особенностях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трудовых правоотношений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несовершеннолетних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работников для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объяснения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явлений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действительности.</w:t>
            </w:r>
          </w:p>
          <w:p w:rsidR="00510A76" w:rsidRPr="00DE0A60" w:rsidRDefault="00510A76" w:rsidP="00204F36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Конкретизировать теоретические положения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 субъектах гражданских правоотношений;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порядке приема на работу, заключения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расторжения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трудового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договора,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том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числе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несовершеннолетних граждан; защите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трудовых прав работников; порядке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условиях заключения и расторжения брака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фактами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социальной</w:t>
            </w:r>
            <w:r w:rsidRPr="00DE0A6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действительности,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модельными ситуациями,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примерами из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личного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социального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опыта.</w:t>
            </w:r>
          </w:p>
          <w:p w:rsidR="00510A76" w:rsidRPr="00DE0A60" w:rsidRDefault="00510A76" w:rsidP="00204F36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Находить, анализировать и использовать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информацию для принятия ответственных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решений при реализации прав и обязанностей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lastRenderedPageBreak/>
              <w:t>потребителя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финансовых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услуг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</w:t>
            </w:r>
            <w:r w:rsidRPr="00DE0A6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учетом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основных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способов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снижения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рисков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правил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личной финансовой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безопасности определять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степень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достоверности информации; соотносить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различные оценки правовых отношений,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содержащиеся в источниках информации;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давать оценку действиям людей в типичных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(модельных)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ситуациях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точки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зрения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норм гражданского,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трудового,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семейного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</w:t>
            </w:r>
          </w:p>
          <w:p w:rsidR="00510A76" w:rsidRPr="00DE0A60" w:rsidRDefault="00510A76" w:rsidP="00204F36">
            <w:pPr>
              <w:pStyle w:val="TableParagraph"/>
              <w:spacing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правовом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регулировании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налоговых,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образовательных,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административных, уголовных правовых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отношений;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экологическом законодательстве. Владеть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гражданском,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административном и уголовном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судопроизводстве.</w:t>
            </w:r>
          </w:p>
          <w:p w:rsidR="00510A76" w:rsidRPr="00DE0A60" w:rsidRDefault="00510A76" w:rsidP="00204F36">
            <w:pPr>
              <w:pStyle w:val="TableParagraph"/>
              <w:spacing w:line="259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Применять знания об основных принципах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гражданского, административного, уголовного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процессов для анализа социальной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информации о правовом регулировании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общественных процессов в Российской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Федерации,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полученной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из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источников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типа,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включая официальные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публикации</w:t>
            </w:r>
          </w:p>
          <w:p w:rsidR="00510A76" w:rsidRPr="00DE0A60" w:rsidRDefault="00510A76" w:rsidP="00204F36">
            <w:pPr>
              <w:pStyle w:val="TableParagraph"/>
              <w:spacing w:before="9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на интернет-ресурсах государственных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органов, нормативные правовые акты,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государственные документы стратегического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характера,</w:t>
            </w:r>
            <w:r w:rsidRPr="00DE0A6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публикации</w:t>
            </w:r>
            <w:r w:rsidRPr="00DE0A60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СМИ.</w:t>
            </w:r>
          </w:p>
        </w:tc>
      </w:tr>
    </w:tbl>
    <w:p w:rsidR="00510A76" w:rsidRPr="00D848AF" w:rsidRDefault="00510A76" w:rsidP="00510A76">
      <w:pPr>
        <w:jc w:val="both"/>
        <w:rPr>
          <w:bCs/>
          <w:color w:val="000000"/>
          <w:spacing w:val="14"/>
        </w:rPr>
      </w:pPr>
    </w:p>
    <w:p w:rsidR="00510A76" w:rsidRPr="007C4352" w:rsidRDefault="00510A76" w:rsidP="00510A76">
      <w:pPr>
        <w:ind w:left="-567"/>
        <w:jc w:val="center"/>
        <w:rPr>
          <w:b/>
        </w:rPr>
      </w:pPr>
    </w:p>
    <w:p w:rsidR="00510A76" w:rsidRPr="007C4352" w:rsidRDefault="00510A76" w:rsidP="00510A76">
      <w:pPr>
        <w:ind w:left="-567"/>
        <w:jc w:val="center"/>
        <w:rPr>
          <w:b/>
        </w:rPr>
      </w:pPr>
      <w:r w:rsidRPr="007C4352">
        <w:rPr>
          <w:b/>
        </w:rPr>
        <w:t xml:space="preserve"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 </w:t>
      </w:r>
    </w:p>
    <w:p w:rsidR="00510A76" w:rsidRPr="007C4352" w:rsidRDefault="00510A76" w:rsidP="00510A76">
      <w:pPr>
        <w:ind w:left="-567"/>
        <w:jc w:val="center"/>
        <w:rPr>
          <w:b/>
          <w:color w:val="FF0000"/>
        </w:rPr>
      </w:pP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843"/>
        <w:gridCol w:w="4110"/>
      </w:tblGrid>
      <w:tr w:rsidR="00510A76" w:rsidRPr="007C4352" w:rsidTr="00204F36">
        <w:tc>
          <w:tcPr>
            <w:tcW w:w="4361" w:type="dxa"/>
            <w:vAlign w:val="center"/>
          </w:tcPr>
          <w:p w:rsidR="00510A76" w:rsidRPr="007C4352" w:rsidRDefault="00510A76" w:rsidP="00204F36">
            <w:pPr>
              <w:jc w:val="center"/>
              <w:rPr>
                <w:b/>
                <w:bCs/>
              </w:rPr>
            </w:pPr>
            <w:r w:rsidRPr="007C4352">
              <w:rPr>
                <w:b/>
                <w:bCs/>
              </w:rPr>
              <w:t>Результаты обучения (предметные)</w:t>
            </w:r>
          </w:p>
          <w:p w:rsidR="00510A76" w:rsidRPr="007C4352" w:rsidRDefault="00510A76" w:rsidP="00204F36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510A76" w:rsidRPr="007C4352" w:rsidRDefault="00510A76" w:rsidP="00204F36">
            <w:pPr>
              <w:jc w:val="center"/>
              <w:rPr>
                <w:b/>
              </w:rPr>
            </w:pPr>
            <w:r w:rsidRPr="007C4352">
              <w:rPr>
                <w:b/>
              </w:rPr>
              <w:t>Критерии оценки</w:t>
            </w:r>
          </w:p>
        </w:tc>
        <w:tc>
          <w:tcPr>
            <w:tcW w:w="4110" w:type="dxa"/>
            <w:vAlign w:val="center"/>
          </w:tcPr>
          <w:p w:rsidR="00510A76" w:rsidRPr="007C4352" w:rsidRDefault="00510A76" w:rsidP="00204F36">
            <w:pPr>
              <w:jc w:val="center"/>
              <w:rPr>
                <w:b/>
                <w:bCs/>
              </w:rPr>
            </w:pPr>
            <w:r w:rsidRPr="007C4352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10A76" w:rsidRPr="007C4352" w:rsidTr="00204F36">
        <w:tc>
          <w:tcPr>
            <w:tcW w:w="4361" w:type="dxa"/>
          </w:tcPr>
          <w:p w:rsidR="00510A76" w:rsidRPr="007C4352" w:rsidRDefault="00510A76" w:rsidP="00204F3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t>П</w:t>
            </w:r>
            <w:r w:rsidRPr="007C4352">
              <w:rPr>
                <w:vertAlign w:val="subscript"/>
              </w:rPr>
              <w:t>1</w:t>
            </w:r>
            <w:r w:rsidRPr="007C4352">
              <w:t xml:space="preserve"> </w:t>
            </w:r>
            <w:r w:rsidRPr="00C766B7">
              <w:t>сформированность знаний об обществе как целостной развивающейся системе в единстве и взаимодействии его основных сфер и институтов</w:t>
            </w:r>
          </w:p>
        </w:tc>
        <w:tc>
          <w:tcPr>
            <w:tcW w:w="1843" w:type="dxa"/>
          </w:tcPr>
          <w:p w:rsidR="00510A76" w:rsidRPr="007C4352" w:rsidRDefault="00510A76" w:rsidP="00204F36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1</w:t>
            </w:r>
          </w:p>
          <w:p w:rsidR="00510A76" w:rsidRPr="007C4352" w:rsidRDefault="00510A76" w:rsidP="00204F36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510A76" w:rsidRPr="007C4352" w:rsidRDefault="00510A76" w:rsidP="00204F36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510A76" w:rsidRPr="007C4352" w:rsidRDefault="00510A76" w:rsidP="00204F36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510A76" w:rsidRPr="007C4352" w:rsidRDefault="00510A76" w:rsidP="00204F36">
            <w:pPr>
              <w:pStyle w:val="af9"/>
            </w:pPr>
          </w:p>
          <w:p w:rsidR="00510A76" w:rsidRPr="007C4352" w:rsidRDefault="00510A76" w:rsidP="00204F36">
            <w:pPr>
              <w:pStyle w:val="af9"/>
            </w:pPr>
          </w:p>
          <w:p w:rsidR="00510A76" w:rsidRPr="007C4352" w:rsidRDefault="00510A76" w:rsidP="00204F36">
            <w:pPr>
              <w:pStyle w:val="af9"/>
            </w:pPr>
            <w:r w:rsidRPr="007C4352">
              <w:t>- оценка устного опроса</w:t>
            </w:r>
          </w:p>
          <w:p w:rsidR="00510A76" w:rsidRPr="007C4352" w:rsidRDefault="00510A76" w:rsidP="00204F36">
            <w:pPr>
              <w:pStyle w:val="af9"/>
            </w:pPr>
            <w:r w:rsidRPr="007C4352">
              <w:t>- оценка написания эссе</w:t>
            </w:r>
          </w:p>
        </w:tc>
      </w:tr>
      <w:tr w:rsidR="00510A76" w:rsidRPr="007C4352" w:rsidTr="00204F36">
        <w:tc>
          <w:tcPr>
            <w:tcW w:w="4361" w:type="dxa"/>
          </w:tcPr>
          <w:p w:rsidR="00510A76" w:rsidRPr="00667850" w:rsidRDefault="00510A76" w:rsidP="00204F3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t>П</w:t>
            </w:r>
            <w:r w:rsidRPr="007C4352">
              <w:rPr>
                <w:vertAlign w:val="subscript"/>
              </w:rPr>
              <w:t>2</w:t>
            </w:r>
            <w:r w:rsidRPr="007C4352">
              <w:t xml:space="preserve"> </w:t>
            </w:r>
            <w:r w:rsidRPr="00667850">
              <w:t>владение базовым понятийным аппаратом социальных наук;</w:t>
            </w:r>
          </w:p>
          <w:p w:rsidR="00510A76" w:rsidRPr="007C4352" w:rsidRDefault="00510A76" w:rsidP="00204F36">
            <w:pPr>
              <w:pStyle w:val="af9"/>
              <w:jc w:val="both"/>
            </w:pPr>
          </w:p>
        </w:tc>
        <w:tc>
          <w:tcPr>
            <w:tcW w:w="1843" w:type="dxa"/>
          </w:tcPr>
          <w:p w:rsidR="00510A76" w:rsidRPr="007C4352" w:rsidRDefault="00510A76" w:rsidP="00204F36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1</w:t>
            </w:r>
          </w:p>
          <w:p w:rsidR="00510A76" w:rsidRPr="007C4352" w:rsidRDefault="00510A76" w:rsidP="00204F36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510A76" w:rsidRPr="007C4352" w:rsidRDefault="00510A76" w:rsidP="00204F36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510A76" w:rsidRPr="007C4352" w:rsidRDefault="00510A76" w:rsidP="00204F36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510A76" w:rsidRPr="007C4352" w:rsidRDefault="00510A76" w:rsidP="00204F36">
            <w:pPr>
              <w:pStyle w:val="af9"/>
            </w:pPr>
            <w:r w:rsidRPr="007C4352">
              <w:t xml:space="preserve">- оценка тестовой работы </w:t>
            </w:r>
          </w:p>
          <w:p w:rsidR="00510A76" w:rsidRPr="007C4352" w:rsidRDefault="00510A76" w:rsidP="00204F36">
            <w:pPr>
              <w:pStyle w:val="af9"/>
            </w:pPr>
            <w:r w:rsidRPr="007C4352">
              <w:t>- оценка практической работы №</w:t>
            </w:r>
            <w:r>
              <w:t xml:space="preserve"> 1-13</w:t>
            </w:r>
          </w:p>
          <w:p w:rsidR="00510A76" w:rsidRPr="007C4352" w:rsidRDefault="00510A76" w:rsidP="00204F36">
            <w:pPr>
              <w:pStyle w:val="af9"/>
            </w:pPr>
          </w:p>
        </w:tc>
      </w:tr>
      <w:tr w:rsidR="00510A76" w:rsidRPr="007C4352" w:rsidTr="00204F36">
        <w:tc>
          <w:tcPr>
            <w:tcW w:w="4361" w:type="dxa"/>
          </w:tcPr>
          <w:p w:rsidR="00510A76" w:rsidRPr="007C4352" w:rsidRDefault="00510A76" w:rsidP="00204F3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t>П</w:t>
            </w:r>
            <w:r w:rsidRPr="007C4352">
              <w:rPr>
                <w:vertAlign w:val="subscript"/>
              </w:rPr>
              <w:t>3</w:t>
            </w:r>
            <w:r w:rsidRPr="007C4352">
              <w:t xml:space="preserve"> </w:t>
            </w:r>
            <w:r w:rsidRPr="00667850">
              <w:t xml:space="preserve">владение умениями </w:t>
            </w:r>
            <w:r>
              <w:t xml:space="preserve">выявлять причинно-следственные, </w:t>
            </w:r>
            <w:r w:rsidRPr="00667850">
              <w:t>функциональные, иерархические и другие связи социальных объектов и процессов;</w:t>
            </w:r>
          </w:p>
        </w:tc>
        <w:tc>
          <w:tcPr>
            <w:tcW w:w="1843" w:type="dxa"/>
          </w:tcPr>
          <w:p w:rsidR="00510A76" w:rsidRPr="007C4352" w:rsidRDefault="00510A76" w:rsidP="00204F36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1</w:t>
            </w:r>
          </w:p>
          <w:p w:rsidR="00510A76" w:rsidRPr="007C4352" w:rsidRDefault="00510A76" w:rsidP="00204F36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510A76" w:rsidRPr="007C4352" w:rsidRDefault="00510A76" w:rsidP="00204F36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510A76" w:rsidRPr="007C4352" w:rsidRDefault="00510A76" w:rsidP="00204F36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510A76" w:rsidRPr="007C4352" w:rsidRDefault="00510A76" w:rsidP="00204F36">
            <w:pPr>
              <w:pStyle w:val="af9"/>
            </w:pPr>
            <w:r w:rsidRPr="007C4352">
              <w:t xml:space="preserve">- оценка тестовой работы </w:t>
            </w:r>
          </w:p>
          <w:p w:rsidR="00510A76" w:rsidRPr="007C4352" w:rsidRDefault="00510A76" w:rsidP="00204F36">
            <w:pPr>
              <w:pStyle w:val="af9"/>
            </w:pPr>
            <w:r w:rsidRPr="007C4352">
              <w:t>- оценка практической работы №1</w:t>
            </w:r>
            <w:r>
              <w:t>-13</w:t>
            </w:r>
          </w:p>
          <w:p w:rsidR="00510A76" w:rsidRPr="007C4352" w:rsidRDefault="00510A76" w:rsidP="00204F36">
            <w:pPr>
              <w:pStyle w:val="af9"/>
            </w:pPr>
            <w:r w:rsidRPr="007C4352">
              <w:t xml:space="preserve"> - оценка устного опроса</w:t>
            </w:r>
          </w:p>
        </w:tc>
      </w:tr>
      <w:tr w:rsidR="00510A76" w:rsidRPr="007C4352" w:rsidTr="00204F36">
        <w:tc>
          <w:tcPr>
            <w:tcW w:w="4361" w:type="dxa"/>
          </w:tcPr>
          <w:p w:rsidR="00510A76" w:rsidRPr="00667850" w:rsidRDefault="00510A76" w:rsidP="00204F3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t>П</w:t>
            </w:r>
            <w:r w:rsidRPr="007C4352">
              <w:rPr>
                <w:vertAlign w:val="subscript"/>
              </w:rPr>
              <w:t>4</w:t>
            </w:r>
            <w:r w:rsidRPr="007C4352">
              <w:t xml:space="preserve"> </w:t>
            </w:r>
            <w:r w:rsidRPr="00667850">
              <w:t>сформированность представлений об основных тенденциях и возможных перспективах развития мирового сообщества в глобальном мире;</w:t>
            </w:r>
          </w:p>
          <w:p w:rsidR="00510A76" w:rsidRPr="007C4352" w:rsidRDefault="00510A76" w:rsidP="00204F36">
            <w:pPr>
              <w:ind w:left="-567"/>
              <w:jc w:val="center"/>
              <w:rPr>
                <w:b/>
              </w:rPr>
            </w:pPr>
          </w:p>
          <w:p w:rsidR="00510A76" w:rsidRPr="007C4352" w:rsidRDefault="00510A76" w:rsidP="00204F36">
            <w:pPr>
              <w:pStyle w:val="af9"/>
            </w:pPr>
          </w:p>
        </w:tc>
        <w:tc>
          <w:tcPr>
            <w:tcW w:w="1843" w:type="dxa"/>
          </w:tcPr>
          <w:p w:rsidR="00510A76" w:rsidRPr="007C4352" w:rsidRDefault="00510A76" w:rsidP="00204F36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1</w:t>
            </w:r>
          </w:p>
          <w:p w:rsidR="00510A76" w:rsidRPr="007C4352" w:rsidRDefault="00510A76" w:rsidP="00204F36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510A76" w:rsidRPr="007C4352" w:rsidRDefault="00510A76" w:rsidP="00204F36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510A76" w:rsidRPr="007C4352" w:rsidRDefault="00510A76" w:rsidP="00204F36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510A76" w:rsidRPr="007C4352" w:rsidRDefault="00510A76" w:rsidP="00204F36">
            <w:pPr>
              <w:pStyle w:val="af9"/>
            </w:pPr>
            <w:r w:rsidRPr="007C4352">
              <w:t xml:space="preserve">- оценка тестовой работы </w:t>
            </w:r>
          </w:p>
          <w:p w:rsidR="00510A76" w:rsidRPr="007C4352" w:rsidRDefault="00510A76" w:rsidP="00204F36">
            <w:pPr>
              <w:pStyle w:val="af9"/>
            </w:pPr>
            <w:r w:rsidRPr="007C4352">
              <w:t>- оценка практической работы №</w:t>
            </w:r>
            <w:r>
              <w:t xml:space="preserve"> 6,7</w:t>
            </w:r>
          </w:p>
          <w:p w:rsidR="00510A76" w:rsidRPr="007C4352" w:rsidRDefault="00510A76" w:rsidP="00204F36">
            <w:pPr>
              <w:pStyle w:val="af9"/>
            </w:pPr>
            <w:r w:rsidRPr="007C4352">
              <w:t xml:space="preserve"> - оценка устного опроса</w:t>
            </w:r>
          </w:p>
          <w:p w:rsidR="00510A76" w:rsidRPr="007C4352" w:rsidRDefault="00510A76" w:rsidP="00204F36">
            <w:pPr>
              <w:pStyle w:val="af9"/>
            </w:pPr>
          </w:p>
        </w:tc>
      </w:tr>
      <w:tr w:rsidR="00510A76" w:rsidRPr="007C4352" w:rsidTr="00204F36">
        <w:tc>
          <w:tcPr>
            <w:tcW w:w="4361" w:type="dxa"/>
          </w:tcPr>
          <w:p w:rsidR="00510A76" w:rsidRPr="007C4352" w:rsidRDefault="00510A76" w:rsidP="00204F3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t>П</w:t>
            </w:r>
            <w:r w:rsidRPr="007C4352">
              <w:rPr>
                <w:vertAlign w:val="subscript"/>
              </w:rPr>
              <w:t>5</w:t>
            </w:r>
            <w:r w:rsidRPr="007C4352">
              <w:t xml:space="preserve"> сформированность </w:t>
            </w:r>
            <w:r>
              <w:t>представлений о методах познания социальных явлений и процессов</w:t>
            </w:r>
          </w:p>
        </w:tc>
        <w:tc>
          <w:tcPr>
            <w:tcW w:w="1843" w:type="dxa"/>
          </w:tcPr>
          <w:p w:rsidR="00510A76" w:rsidRPr="007C4352" w:rsidRDefault="00510A76" w:rsidP="00204F36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1</w:t>
            </w:r>
          </w:p>
          <w:p w:rsidR="00510A76" w:rsidRPr="007C4352" w:rsidRDefault="00510A76" w:rsidP="00204F36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510A76" w:rsidRPr="007C4352" w:rsidRDefault="00510A76" w:rsidP="00204F36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510A76" w:rsidRPr="007C4352" w:rsidRDefault="00510A76" w:rsidP="00204F36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510A76" w:rsidRPr="007C4352" w:rsidRDefault="00510A76" w:rsidP="00204F36">
            <w:pPr>
              <w:pStyle w:val="af9"/>
            </w:pPr>
            <w:r w:rsidRPr="007C4352">
              <w:t>-</w:t>
            </w:r>
            <w:r>
              <w:t xml:space="preserve"> </w:t>
            </w:r>
            <w:r w:rsidRPr="007C4352">
              <w:t xml:space="preserve">оценка тестовой работы </w:t>
            </w:r>
          </w:p>
          <w:p w:rsidR="00510A76" w:rsidRPr="007C4352" w:rsidRDefault="00510A76" w:rsidP="00204F36">
            <w:pPr>
              <w:pStyle w:val="af9"/>
            </w:pPr>
            <w:r w:rsidRPr="007C4352">
              <w:t>- оценка практической работы №</w:t>
            </w:r>
            <w:r>
              <w:t xml:space="preserve"> 4</w:t>
            </w:r>
          </w:p>
          <w:p w:rsidR="00510A76" w:rsidRPr="007C4352" w:rsidRDefault="00510A76" w:rsidP="00204F36">
            <w:pPr>
              <w:pStyle w:val="af9"/>
            </w:pPr>
            <w:r w:rsidRPr="007C4352">
              <w:t xml:space="preserve"> - оценка устного опроса</w:t>
            </w:r>
          </w:p>
          <w:p w:rsidR="00510A76" w:rsidRPr="007C4352" w:rsidRDefault="00510A76" w:rsidP="00204F36">
            <w:pPr>
              <w:pStyle w:val="af9"/>
            </w:pPr>
          </w:p>
        </w:tc>
      </w:tr>
      <w:tr w:rsidR="00510A76" w:rsidRPr="007C4352" w:rsidTr="00204F36">
        <w:tc>
          <w:tcPr>
            <w:tcW w:w="4361" w:type="dxa"/>
          </w:tcPr>
          <w:p w:rsidR="00510A76" w:rsidRPr="00667850" w:rsidRDefault="00510A76" w:rsidP="00204F3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t>П</w:t>
            </w:r>
            <w:r>
              <w:rPr>
                <w:vertAlign w:val="subscript"/>
              </w:rPr>
              <w:t xml:space="preserve">6 </w:t>
            </w:r>
            <w:r w:rsidRPr="00667850">
              <w:t xml:space="preserve">владение умениями применять полученные знания в повседневной </w:t>
            </w:r>
            <w:r w:rsidRPr="00667850">
              <w:lastRenderedPageBreak/>
              <w:t>жизни, прогнозировать последствия принимаемых решений;</w:t>
            </w:r>
          </w:p>
          <w:p w:rsidR="00510A76" w:rsidRPr="007C4352" w:rsidRDefault="00510A76" w:rsidP="00204F3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</w:tcPr>
          <w:p w:rsidR="00510A76" w:rsidRPr="007C4352" w:rsidRDefault="00510A76" w:rsidP="00204F36">
            <w:pPr>
              <w:pStyle w:val="af9"/>
              <w:jc w:val="center"/>
              <w:rPr>
                <w:vertAlign w:val="subscript"/>
              </w:rPr>
            </w:pPr>
            <w:r w:rsidRPr="007C4352">
              <w:lastRenderedPageBreak/>
              <w:t>КО</w:t>
            </w:r>
            <w:r w:rsidRPr="007C4352">
              <w:rPr>
                <w:vertAlign w:val="subscript"/>
              </w:rPr>
              <w:t>1</w:t>
            </w:r>
          </w:p>
          <w:p w:rsidR="00510A76" w:rsidRPr="007C4352" w:rsidRDefault="00510A76" w:rsidP="00204F36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510A76" w:rsidRPr="007C4352" w:rsidRDefault="00510A76" w:rsidP="00204F36">
            <w:pPr>
              <w:pStyle w:val="af9"/>
              <w:jc w:val="center"/>
              <w:rPr>
                <w:vertAlign w:val="subscript"/>
              </w:rPr>
            </w:pPr>
            <w:r w:rsidRPr="007C4352">
              <w:lastRenderedPageBreak/>
              <w:t>КО</w:t>
            </w:r>
            <w:r w:rsidRPr="007C4352">
              <w:rPr>
                <w:vertAlign w:val="subscript"/>
              </w:rPr>
              <w:t>3</w:t>
            </w:r>
          </w:p>
          <w:p w:rsidR="00510A76" w:rsidRPr="007C4352" w:rsidRDefault="00510A76" w:rsidP="00204F36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510A76" w:rsidRPr="007C4352" w:rsidRDefault="00510A76" w:rsidP="00204F36">
            <w:pPr>
              <w:pStyle w:val="af9"/>
            </w:pPr>
            <w:r w:rsidRPr="007C4352">
              <w:lastRenderedPageBreak/>
              <w:t xml:space="preserve">- оценка тестовой работы </w:t>
            </w:r>
          </w:p>
          <w:p w:rsidR="00510A76" w:rsidRPr="007C4352" w:rsidRDefault="00510A76" w:rsidP="00204F36">
            <w:pPr>
              <w:pStyle w:val="af9"/>
            </w:pPr>
            <w:r w:rsidRPr="007C4352">
              <w:t>- оценка практической работы №1</w:t>
            </w:r>
            <w:r>
              <w:t>-13</w:t>
            </w:r>
          </w:p>
          <w:p w:rsidR="00510A76" w:rsidRPr="007C4352" w:rsidRDefault="00510A76" w:rsidP="00204F36">
            <w:pPr>
              <w:pStyle w:val="af9"/>
            </w:pPr>
            <w:r w:rsidRPr="007C4352">
              <w:lastRenderedPageBreak/>
              <w:t xml:space="preserve"> - оценка устного опроса</w:t>
            </w:r>
          </w:p>
        </w:tc>
      </w:tr>
      <w:tr w:rsidR="00510A76" w:rsidRPr="007C4352" w:rsidTr="00204F36">
        <w:tc>
          <w:tcPr>
            <w:tcW w:w="4361" w:type="dxa"/>
          </w:tcPr>
          <w:p w:rsidR="00510A76" w:rsidRPr="007C4352" w:rsidRDefault="00510A76" w:rsidP="00204F3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lastRenderedPageBreak/>
              <w:t>П</w:t>
            </w:r>
            <w:r>
              <w:rPr>
                <w:vertAlign w:val="subscript"/>
              </w:rPr>
              <w:t xml:space="preserve">7 </w:t>
            </w:r>
            <w:r w:rsidRPr="00667850">
      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      </w:r>
          </w:p>
        </w:tc>
        <w:tc>
          <w:tcPr>
            <w:tcW w:w="1843" w:type="dxa"/>
          </w:tcPr>
          <w:p w:rsidR="00510A76" w:rsidRPr="007C4352" w:rsidRDefault="00510A76" w:rsidP="00204F36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1</w:t>
            </w:r>
          </w:p>
          <w:p w:rsidR="00510A76" w:rsidRPr="007C4352" w:rsidRDefault="00510A76" w:rsidP="00204F36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510A76" w:rsidRPr="007C4352" w:rsidRDefault="00510A76" w:rsidP="00204F36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510A76" w:rsidRPr="007C4352" w:rsidRDefault="00510A76" w:rsidP="00204F36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510A76" w:rsidRPr="007C4352" w:rsidRDefault="00510A76" w:rsidP="00204F36">
            <w:pPr>
              <w:pStyle w:val="af9"/>
            </w:pPr>
            <w:r w:rsidRPr="007C4352">
              <w:t xml:space="preserve">- оценка тестовой работы </w:t>
            </w:r>
          </w:p>
          <w:p w:rsidR="00510A76" w:rsidRPr="007C4352" w:rsidRDefault="00510A76" w:rsidP="00204F36">
            <w:pPr>
              <w:pStyle w:val="af9"/>
            </w:pPr>
            <w:r w:rsidRPr="007C4352">
              <w:t>- оценка практической работы №1</w:t>
            </w:r>
            <w:r>
              <w:t>-13</w:t>
            </w:r>
          </w:p>
          <w:p w:rsidR="00510A76" w:rsidRPr="007C4352" w:rsidRDefault="00510A76" w:rsidP="00204F36">
            <w:pPr>
              <w:pStyle w:val="af9"/>
            </w:pPr>
            <w:r w:rsidRPr="007C4352">
              <w:t xml:space="preserve"> - оценка устного опроса</w:t>
            </w:r>
          </w:p>
        </w:tc>
      </w:tr>
      <w:tr w:rsidR="00510A76" w:rsidRPr="007C4352" w:rsidTr="00204F36">
        <w:tc>
          <w:tcPr>
            <w:tcW w:w="4361" w:type="dxa"/>
          </w:tcPr>
          <w:p w:rsidR="00510A76" w:rsidRPr="007C4352" w:rsidRDefault="00510A76" w:rsidP="00204F36">
            <w:pPr>
              <w:pStyle w:val="af9"/>
            </w:pPr>
            <w:r w:rsidRPr="007C4352">
              <w:t>Л 1-15</w:t>
            </w:r>
          </w:p>
          <w:p w:rsidR="00510A76" w:rsidRPr="007C4352" w:rsidRDefault="00510A76" w:rsidP="00204F36">
            <w:pPr>
              <w:pStyle w:val="af9"/>
            </w:pPr>
            <w:r w:rsidRPr="007C4352">
              <w:t>МП 1-9</w:t>
            </w:r>
          </w:p>
          <w:p w:rsidR="00510A76" w:rsidRPr="007C4352" w:rsidRDefault="00510A76" w:rsidP="00204F36">
            <w:pPr>
              <w:pStyle w:val="af9"/>
            </w:pPr>
            <w:r w:rsidRPr="007C4352">
              <w:t>ОК 1</w:t>
            </w:r>
            <w:r>
              <w:t>-</w:t>
            </w:r>
            <w:r w:rsidRPr="007C4352">
              <w:t>10</w:t>
            </w:r>
          </w:p>
        </w:tc>
        <w:tc>
          <w:tcPr>
            <w:tcW w:w="1843" w:type="dxa"/>
          </w:tcPr>
          <w:p w:rsidR="00510A76" w:rsidRPr="007C4352" w:rsidRDefault="00510A76" w:rsidP="00204F36">
            <w:pPr>
              <w:pStyle w:val="af9"/>
              <w:jc w:val="center"/>
              <w:rPr>
                <w:vertAlign w:val="subscript"/>
              </w:rPr>
            </w:pPr>
          </w:p>
          <w:p w:rsidR="00510A76" w:rsidRPr="007C4352" w:rsidRDefault="00510A76" w:rsidP="00204F36">
            <w:pPr>
              <w:pStyle w:val="af9"/>
              <w:jc w:val="center"/>
            </w:pPr>
          </w:p>
        </w:tc>
        <w:tc>
          <w:tcPr>
            <w:tcW w:w="4110" w:type="dxa"/>
          </w:tcPr>
          <w:p w:rsidR="00510A76" w:rsidRPr="007C4352" w:rsidRDefault="00510A76" w:rsidP="00204F36">
            <w:pPr>
              <w:pStyle w:val="af9"/>
            </w:pPr>
            <w:r w:rsidRPr="007C4352">
              <w:t>- оценка тестовой работы №  1-5</w:t>
            </w:r>
          </w:p>
          <w:p w:rsidR="00510A76" w:rsidRPr="007C4352" w:rsidRDefault="00510A76" w:rsidP="00204F36">
            <w:pPr>
              <w:pStyle w:val="af9"/>
            </w:pPr>
            <w:r w:rsidRPr="007C4352">
              <w:t>- оценка практической работы №1,2,3</w:t>
            </w:r>
          </w:p>
          <w:p w:rsidR="00510A76" w:rsidRPr="007C4352" w:rsidRDefault="00510A76" w:rsidP="00204F36">
            <w:pPr>
              <w:pStyle w:val="af9"/>
            </w:pPr>
            <w:r w:rsidRPr="007C4352">
              <w:t xml:space="preserve"> -  оценка устного опроса</w:t>
            </w:r>
          </w:p>
        </w:tc>
      </w:tr>
    </w:tbl>
    <w:p w:rsidR="00510A76" w:rsidRDefault="00510A76" w:rsidP="00510A76">
      <w:pPr>
        <w:rPr>
          <w:b/>
        </w:rPr>
      </w:pPr>
    </w:p>
    <w:p w:rsidR="00510A76" w:rsidRPr="007C4352" w:rsidRDefault="00510A76" w:rsidP="00510A76">
      <w:pPr>
        <w:jc w:val="center"/>
        <w:rPr>
          <w:b/>
        </w:rPr>
      </w:pPr>
      <w:r w:rsidRPr="007C4352">
        <w:rPr>
          <w:b/>
        </w:rPr>
        <w:t>КО</w:t>
      </w:r>
      <w:r w:rsidRPr="007C4352">
        <w:rPr>
          <w:b/>
          <w:vertAlign w:val="subscript"/>
        </w:rPr>
        <w:t xml:space="preserve">1 </w:t>
      </w:r>
      <w:r w:rsidRPr="007C4352">
        <w:rPr>
          <w:b/>
        </w:rPr>
        <w:t>(критерии оценивания тестовых работ)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510A76" w:rsidRPr="007C4352" w:rsidTr="00204F36">
        <w:tc>
          <w:tcPr>
            <w:tcW w:w="1702" w:type="dxa"/>
          </w:tcPr>
          <w:p w:rsidR="00510A76" w:rsidRPr="007C4352" w:rsidRDefault="00510A76" w:rsidP="00204F36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>Отметка</w:t>
            </w:r>
          </w:p>
        </w:tc>
        <w:tc>
          <w:tcPr>
            <w:tcW w:w="8222" w:type="dxa"/>
          </w:tcPr>
          <w:p w:rsidR="00510A76" w:rsidRPr="007C4352" w:rsidRDefault="00510A76" w:rsidP="00204F36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7C4352">
              <w:rPr>
                <w:b/>
              </w:rPr>
              <w:tab/>
            </w:r>
            <w:r w:rsidRPr="007C4352">
              <w:rPr>
                <w:b/>
              </w:rPr>
              <w:tab/>
              <w:t>Критерии оценки</w:t>
            </w:r>
          </w:p>
        </w:tc>
      </w:tr>
      <w:tr w:rsidR="00510A76" w:rsidRPr="007C4352" w:rsidTr="00204F36">
        <w:tc>
          <w:tcPr>
            <w:tcW w:w="9924" w:type="dxa"/>
            <w:gridSpan w:val="2"/>
          </w:tcPr>
          <w:p w:rsidR="00510A76" w:rsidRPr="007C4352" w:rsidRDefault="00510A76" w:rsidP="00204F36">
            <w:pPr>
              <w:contextualSpacing/>
              <w:jc w:val="center"/>
            </w:pPr>
            <w:r w:rsidRPr="007C4352">
              <w:t xml:space="preserve">Критерии выставления оценок за тест, состоящий из </w:t>
            </w:r>
            <w:r w:rsidRPr="007C4352">
              <w:rPr>
                <w:u w:val="single"/>
              </w:rPr>
              <w:t>10 вопросов</w:t>
            </w:r>
          </w:p>
        </w:tc>
      </w:tr>
      <w:tr w:rsidR="00510A76" w:rsidRPr="007C4352" w:rsidTr="00204F36">
        <w:tc>
          <w:tcPr>
            <w:tcW w:w="1702" w:type="dxa"/>
          </w:tcPr>
          <w:p w:rsidR="00510A76" w:rsidRPr="007C4352" w:rsidRDefault="00510A76" w:rsidP="00204F36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:rsidR="00510A76" w:rsidRPr="007C4352" w:rsidRDefault="00510A76" w:rsidP="00204F36">
            <w:pPr>
              <w:contextualSpacing/>
              <w:jc w:val="both"/>
            </w:pPr>
            <w:r w:rsidRPr="007C4352">
              <w:t>10 правильных ответов</w:t>
            </w:r>
          </w:p>
        </w:tc>
      </w:tr>
      <w:tr w:rsidR="00510A76" w:rsidRPr="007C4352" w:rsidTr="00204F36">
        <w:tc>
          <w:tcPr>
            <w:tcW w:w="1702" w:type="dxa"/>
          </w:tcPr>
          <w:p w:rsidR="00510A76" w:rsidRPr="007C4352" w:rsidRDefault="00510A76" w:rsidP="00204F36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:rsidR="00510A76" w:rsidRPr="007C4352" w:rsidRDefault="00510A76" w:rsidP="00204F36">
            <w:pPr>
              <w:contextualSpacing/>
              <w:jc w:val="both"/>
            </w:pPr>
            <w:r w:rsidRPr="007C4352">
              <w:t>7-9</w:t>
            </w:r>
          </w:p>
        </w:tc>
      </w:tr>
      <w:tr w:rsidR="00510A76" w:rsidRPr="007C4352" w:rsidTr="00204F36">
        <w:tc>
          <w:tcPr>
            <w:tcW w:w="1702" w:type="dxa"/>
          </w:tcPr>
          <w:p w:rsidR="00510A76" w:rsidRPr="007C4352" w:rsidRDefault="00510A76" w:rsidP="00204F36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>3</w:t>
            </w:r>
          </w:p>
        </w:tc>
        <w:tc>
          <w:tcPr>
            <w:tcW w:w="8222" w:type="dxa"/>
          </w:tcPr>
          <w:p w:rsidR="00510A76" w:rsidRPr="007C4352" w:rsidRDefault="00510A76" w:rsidP="00204F36">
            <w:pPr>
              <w:contextualSpacing/>
              <w:jc w:val="both"/>
            </w:pPr>
            <w:r w:rsidRPr="007C4352">
              <w:t>5-6</w:t>
            </w:r>
          </w:p>
        </w:tc>
      </w:tr>
      <w:tr w:rsidR="00510A76" w:rsidRPr="007C4352" w:rsidTr="00204F36">
        <w:tc>
          <w:tcPr>
            <w:tcW w:w="1702" w:type="dxa"/>
          </w:tcPr>
          <w:p w:rsidR="00510A76" w:rsidRPr="007C4352" w:rsidRDefault="00510A76" w:rsidP="00204F36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:rsidR="00510A76" w:rsidRPr="007C4352" w:rsidRDefault="00510A76" w:rsidP="00204F36">
            <w:pPr>
              <w:contextualSpacing/>
              <w:jc w:val="both"/>
            </w:pPr>
            <w:r w:rsidRPr="007C4352">
              <w:t>менее 5 правильных ответов</w:t>
            </w:r>
          </w:p>
        </w:tc>
      </w:tr>
    </w:tbl>
    <w:p w:rsidR="00510A76" w:rsidRPr="007C4352" w:rsidRDefault="00510A76" w:rsidP="00510A76">
      <w:r w:rsidRPr="007C4352">
        <w:t>Время выполнения работы: 10-15 мин.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510A76" w:rsidRPr="007C4352" w:rsidTr="00204F36">
        <w:tc>
          <w:tcPr>
            <w:tcW w:w="1702" w:type="dxa"/>
          </w:tcPr>
          <w:p w:rsidR="00510A76" w:rsidRPr="007C4352" w:rsidRDefault="00510A76" w:rsidP="00204F36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>Отметка</w:t>
            </w:r>
          </w:p>
        </w:tc>
        <w:tc>
          <w:tcPr>
            <w:tcW w:w="8222" w:type="dxa"/>
          </w:tcPr>
          <w:p w:rsidR="00510A76" w:rsidRPr="007C4352" w:rsidRDefault="00510A76" w:rsidP="00204F36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7C4352">
              <w:rPr>
                <w:b/>
              </w:rPr>
              <w:tab/>
            </w:r>
            <w:r w:rsidRPr="007C4352">
              <w:rPr>
                <w:b/>
              </w:rPr>
              <w:tab/>
              <w:t>Критерии оценки</w:t>
            </w:r>
          </w:p>
        </w:tc>
      </w:tr>
      <w:tr w:rsidR="00510A76" w:rsidRPr="007C4352" w:rsidTr="00204F36">
        <w:tc>
          <w:tcPr>
            <w:tcW w:w="9924" w:type="dxa"/>
            <w:gridSpan w:val="2"/>
          </w:tcPr>
          <w:p w:rsidR="00510A76" w:rsidRPr="007C4352" w:rsidRDefault="00510A76" w:rsidP="00204F36">
            <w:pPr>
              <w:contextualSpacing/>
              <w:jc w:val="center"/>
            </w:pPr>
            <w:r w:rsidRPr="007C4352">
              <w:t xml:space="preserve">Критерии выставления оценок за тест, состоящий из </w:t>
            </w:r>
            <w:r w:rsidRPr="007C4352">
              <w:rPr>
                <w:u w:val="single"/>
              </w:rPr>
              <w:t>20 вопросов</w:t>
            </w:r>
          </w:p>
        </w:tc>
      </w:tr>
      <w:tr w:rsidR="00510A76" w:rsidRPr="007C4352" w:rsidTr="00204F36">
        <w:tc>
          <w:tcPr>
            <w:tcW w:w="1702" w:type="dxa"/>
          </w:tcPr>
          <w:p w:rsidR="00510A76" w:rsidRPr="007C4352" w:rsidRDefault="00510A76" w:rsidP="00204F36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:rsidR="00510A76" w:rsidRPr="007C4352" w:rsidRDefault="00510A76" w:rsidP="00204F36">
            <w:pPr>
              <w:contextualSpacing/>
              <w:jc w:val="both"/>
            </w:pPr>
            <w:r w:rsidRPr="007C4352">
              <w:t xml:space="preserve">18-20 правильных ответов </w:t>
            </w:r>
          </w:p>
        </w:tc>
      </w:tr>
      <w:tr w:rsidR="00510A76" w:rsidRPr="007C4352" w:rsidTr="00204F36">
        <w:tc>
          <w:tcPr>
            <w:tcW w:w="1702" w:type="dxa"/>
          </w:tcPr>
          <w:p w:rsidR="00510A76" w:rsidRPr="007C4352" w:rsidRDefault="00510A76" w:rsidP="00204F36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:rsidR="00510A76" w:rsidRPr="007C4352" w:rsidRDefault="00510A76" w:rsidP="00204F36">
            <w:pPr>
              <w:contextualSpacing/>
              <w:jc w:val="both"/>
            </w:pPr>
            <w:r w:rsidRPr="007C4352">
              <w:t>14-17</w:t>
            </w:r>
          </w:p>
        </w:tc>
      </w:tr>
      <w:tr w:rsidR="00510A76" w:rsidRPr="007C4352" w:rsidTr="00204F36">
        <w:tc>
          <w:tcPr>
            <w:tcW w:w="1702" w:type="dxa"/>
          </w:tcPr>
          <w:p w:rsidR="00510A76" w:rsidRPr="007C4352" w:rsidRDefault="00510A76" w:rsidP="00204F36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>3</w:t>
            </w:r>
          </w:p>
        </w:tc>
        <w:tc>
          <w:tcPr>
            <w:tcW w:w="8222" w:type="dxa"/>
          </w:tcPr>
          <w:p w:rsidR="00510A76" w:rsidRPr="007C4352" w:rsidRDefault="00510A76" w:rsidP="00204F36">
            <w:pPr>
              <w:contextualSpacing/>
              <w:jc w:val="both"/>
            </w:pPr>
            <w:r w:rsidRPr="007C4352">
              <w:t>10-13</w:t>
            </w:r>
          </w:p>
        </w:tc>
      </w:tr>
      <w:tr w:rsidR="00510A76" w:rsidRPr="007C4352" w:rsidTr="00204F36">
        <w:tc>
          <w:tcPr>
            <w:tcW w:w="1702" w:type="dxa"/>
          </w:tcPr>
          <w:p w:rsidR="00510A76" w:rsidRPr="007C4352" w:rsidRDefault="00510A76" w:rsidP="00204F36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:rsidR="00510A76" w:rsidRPr="007C4352" w:rsidRDefault="00510A76" w:rsidP="00204F36">
            <w:pPr>
              <w:contextualSpacing/>
              <w:jc w:val="both"/>
            </w:pPr>
            <w:r w:rsidRPr="007C4352">
              <w:t>менее 10 правильных ответов.</w:t>
            </w:r>
          </w:p>
        </w:tc>
      </w:tr>
    </w:tbl>
    <w:p w:rsidR="00510A76" w:rsidRPr="007C4352" w:rsidRDefault="00510A76" w:rsidP="00510A76">
      <w:r w:rsidRPr="007C4352">
        <w:t>Время выполнения работы: 30-40 мин.</w:t>
      </w:r>
    </w:p>
    <w:p w:rsidR="00510A76" w:rsidRPr="007C4352" w:rsidRDefault="00510A76" w:rsidP="00510A76"/>
    <w:p w:rsidR="00510A76" w:rsidRPr="007C4352" w:rsidRDefault="00510A76" w:rsidP="00510A76">
      <w:pPr>
        <w:jc w:val="center"/>
        <w:rPr>
          <w:b/>
        </w:rPr>
      </w:pPr>
      <w:r w:rsidRPr="007C4352">
        <w:rPr>
          <w:b/>
        </w:rPr>
        <w:t>КО</w:t>
      </w:r>
      <w:r w:rsidRPr="007C4352">
        <w:rPr>
          <w:b/>
          <w:vertAlign w:val="subscript"/>
        </w:rPr>
        <w:t xml:space="preserve">2 </w:t>
      </w:r>
      <w:r w:rsidRPr="007C4352">
        <w:rPr>
          <w:b/>
        </w:rPr>
        <w:t>(критерии оценивания практической работы)</w:t>
      </w:r>
    </w:p>
    <w:p w:rsidR="00510A76" w:rsidRPr="007C4352" w:rsidRDefault="00510A76" w:rsidP="00510A76">
      <w:pPr>
        <w:rPr>
          <w:b/>
        </w:rPr>
      </w:pPr>
    </w:p>
    <w:p w:rsidR="00510A76" w:rsidRPr="007C4352" w:rsidRDefault="00510A76" w:rsidP="00510A76">
      <w:pPr>
        <w:pStyle w:val="c6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</w:rPr>
      </w:pPr>
      <w:r w:rsidRPr="007C4352">
        <w:rPr>
          <w:b/>
        </w:rPr>
        <w:t>Отметка "5"</w:t>
      </w:r>
      <w:r w:rsidRPr="007C4352">
        <w:rPr>
          <w:rStyle w:val="c0"/>
          <w:color w:val="000000"/>
        </w:rPr>
        <w:t>– «отлично» выставляется, если студент имеет глубокие знания учебного материала по теме практической работы, показывает усвоение взаимосвязи основных понятий используемых в работе, смог ответить на все уточняющие и дополнительные вопросы.</w:t>
      </w:r>
    </w:p>
    <w:p w:rsidR="00510A76" w:rsidRPr="007C4352" w:rsidRDefault="00510A76" w:rsidP="00510A76">
      <w:pPr>
        <w:pStyle w:val="c6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</w:rPr>
      </w:pPr>
      <w:r w:rsidRPr="007C4352">
        <w:rPr>
          <w:rStyle w:val="c0"/>
          <w:color w:val="000000"/>
        </w:rPr>
        <w:t> </w:t>
      </w:r>
      <w:r w:rsidRPr="007C4352">
        <w:rPr>
          <w:b/>
        </w:rPr>
        <w:t>Отметка "4"</w:t>
      </w:r>
      <w:r w:rsidRPr="007C4352">
        <w:rPr>
          <w:rStyle w:val="c0"/>
          <w:color w:val="000000"/>
        </w:rPr>
        <w:t>– «хорошо» выставляется, если студент показал знание учебного материала, усвоил основную литературу, смог ответить почти полно на все заданные дополнительные и уточняющие вопросы.</w:t>
      </w:r>
    </w:p>
    <w:p w:rsidR="00510A76" w:rsidRPr="007C4352" w:rsidRDefault="00510A76" w:rsidP="00510A76">
      <w:pPr>
        <w:pStyle w:val="c6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</w:rPr>
      </w:pPr>
      <w:r w:rsidRPr="007C4352">
        <w:rPr>
          <w:b/>
        </w:rPr>
        <w:t>Отметка "3"</w:t>
      </w:r>
      <w:r w:rsidRPr="007C4352">
        <w:rPr>
          <w:rStyle w:val="c0"/>
          <w:color w:val="000000"/>
        </w:rPr>
        <w:t>– «удовлетворительно» выставляется, если студент в целом освоил материал практической работы, ответил не на все уточняющие и дополнительные вопросы.</w:t>
      </w:r>
    </w:p>
    <w:p w:rsidR="00510A76" w:rsidRPr="007C4352" w:rsidRDefault="00510A76" w:rsidP="00510A76">
      <w:pPr>
        <w:pStyle w:val="c6"/>
        <w:shd w:val="clear" w:color="auto" w:fill="FFFFFF"/>
        <w:spacing w:before="0" w:beforeAutospacing="0" w:after="0" w:afterAutospacing="0"/>
        <w:ind w:hanging="284"/>
        <w:jc w:val="both"/>
        <w:rPr>
          <w:rStyle w:val="c0"/>
          <w:color w:val="000000"/>
        </w:rPr>
      </w:pPr>
      <w:r w:rsidRPr="007C4352">
        <w:rPr>
          <w:b/>
        </w:rPr>
        <w:t>Отметка "2"</w:t>
      </w:r>
      <w:r w:rsidRPr="007C4352">
        <w:rPr>
          <w:rStyle w:val="c0"/>
          <w:color w:val="000000"/>
        </w:rPr>
        <w:t>– «неудовлетворительно» выставляется студенту, если он имеет существенные пробелы в знаниях основного учебного материала практической работы, который полностью не раскрыл содержание вопросов, не смог ответить на уточняющие и дополнительные вопросы.</w:t>
      </w:r>
    </w:p>
    <w:p w:rsidR="00510A76" w:rsidRPr="007C4352" w:rsidRDefault="00510A76" w:rsidP="00510A76">
      <w:pPr>
        <w:ind w:left="-284"/>
        <w:rPr>
          <w:b/>
        </w:rPr>
      </w:pPr>
      <w:r w:rsidRPr="007C4352">
        <w:rPr>
          <w:b/>
        </w:rPr>
        <w:t xml:space="preserve">Оценка "1"  - </w:t>
      </w:r>
      <w:r w:rsidRPr="007C4352"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:rsidR="00510A76" w:rsidRPr="007C4352" w:rsidRDefault="00510A76" w:rsidP="00510A76">
      <w:pPr>
        <w:pStyle w:val="c6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</w:rPr>
      </w:pPr>
    </w:p>
    <w:p w:rsidR="00510A76" w:rsidRPr="007C4352" w:rsidRDefault="00510A76" w:rsidP="00510A76">
      <w:pPr>
        <w:shd w:val="clear" w:color="auto" w:fill="FFFFFF"/>
        <w:ind w:firstLine="540"/>
        <w:jc w:val="center"/>
        <w:rPr>
          <w:color w:val="000000"/>
          <w:u w:val="single"/>
        </w:rPr>
      </w:pPr>
      <w:r w:rsidRPr="007C4352">
        <w:rPr>
          <w:b/>
        </w:rPr>
        <w:t>КО</w:t>
      </w:r>
      <w:r w:rsidRPr="007C4352">
        <w:rPr>
          <w:b/>
          <w:vertAlign w:val="subscript"/>
        </w:rPr>
        <w:t xml:space="preserve">3 </w:t>
      </w:r>
      <w:r w:rsidRPr="007C4352">
        <w:rPr>
          <w:b/>
        </w:rPr>
        <w:t>(критерии оценивания устного ответа)</w:t>
      </w:r>
    </w:p>
    <w:p w:rsidR="00510A76" w:rsidRPr="007C4352" w:rsidRDefault="00510A76" w:rsidP="00510A76">
      <w:pPr>
        <w:shd w:val="clear" w:color="auto" w:fill="FFFFFF"/>
        <w:rPr>
          <w:color w:val="000000"/>
        </w:rPr>
      </w:pPr>
      <w:r w:rsidRPr="007C4352">
        <w:rPr>
          <w:b/>
        </w:rPr>
        <w:lastRenderedPageBreak/>
        <w:t xml:space="preserve">Отметка </w:t>
      </w:r>
      <w:r w:rsidRPr="007C4352">
        <w:rPr>
          <w:b/>
          <w:bCs/>
          <w:color w:val="000000"/>
        </w:rPr>
        <w:t>«5» </w:t>
      </w:r>
      <w:r w:rsidRPr="007C4352">
        <w:rPr>
          <w:color w:val="000000"/>
        </w:rPr>
        <w:t>ставится, если обучающийся:</w:t>
      </w:r>
    </w:p>
    <w:p w:rsidR="00510A76" w:rsidRPr="007C4352" w:rsidRDefault="00510A76" w:rsidP="00510A76">
      <w:pPr>
        <w:shd w:val="clear" w:color="auto" w:fill="FFFFFF"/>
        <w:ind w:left="284" w:hanging="284"/>
        <w:jc w:val="both"/>
        <w:rPr>
          <w:color w:val="000000"/>
        </w:rPr>
      </w:pPr>
      <w:r w:rsidRPr="007C4352">
        <w:rPr>
          <w:color w:val="000000"/>
        </w:rPr>
        <w:t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510A76" w:rsidRPr="007C4352" w:rsidRDefault="00510A76" w:rsidP="00510A76">
      <w:pPr>
        <w:shd w:val="clear" w:color="auto" w:fill="FFFFFF"/>
        <w:ind w:left="284" w:hanging="284"/>
        <w:jc w:val="both"/>
        <w:rPr>
          <w:color w:val="000000"/>
        </w:rPr>
      </w:pPr>
      <w:r w:rsidRPr="007C4352">
        <w:rPr>
          <w:color w:val="000000"/>
        </w:rPr>
        <w:t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510A76" w:rsidRPr="007C4352" w:rsidRDefault="00510A76" w:rsidP="00510A76">
      <w:pPr>
        <w:shd w:val="clear" w:color="auto" w:fill="FFFFFF"/>
        <w:ind w:left="284" w:hanging="284"/>
        <w:jc w:val="both"/>
        <w:rPr>
          <w:color w:val="000000"/>
        </w:rPr>
      </w:pPr>
      <w:r w:rsidRPr="007C4352">
        <w:rPr>
          <w:color w:val="000000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510A76" w:rsidRPr="007C4352" w:rsidRDefault="00510A76" w:rsidP="00510A76">
      <w:pPr>
        <w:shd w:val="clear" w:color="auto" w:fill="FFFFFF"/>
        <w:ind w:left="284" w:hanging="284"/>
        <w:rPr>
          <w:color w:val="000000"/>
        </w:rPr>
      </w:pPr>
      <w:r w:rsidRPr="007C4352">
        <w:rPr>
          <w:b/>
        </w:rPr>
        <w:t>Отметка</w:t>
      </w:r>
      <w:r w:rsidRPr="007C4352">
        <w:rPr>
          <w:b/>
          <w:bCs/>
          <w:color w:val="000000"/>
        </w:rPr>
        <w:t xml:space="preserve"> «4» </w:t>
      </w:r>
      <w:r w:rsidRPr="007C4352">
        <w:rPr>
          <w:color w:val="000000"/>
        </w:rPr>
        <w:t>ставится, если обучающийся:</w:t>
      </w:r>
    </w:p>
    <w:p w:rsidR="00510A76" w:rsidRPr="007C4352" w:rsidRDefault="00510A76" w:rsidP="00510A76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510A76" w:rsidRPr="007C4352" w:rsidRDefault="00510A76" w:rsidP="00510A76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510A76" w:rsidRPr="007C4352" w:rsidRDefault="00510A76" w:rsidP="00510A76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510A76" w:rsidRPr="007C4352" w:rsidRDefault="00510A76" w:rsidP="00510A76">
      <w:pPr>
        <w:shd w:val="clear" w:color="auto" w:fill="FFFFFF"/>
        <w:rPr>
          <w:color w:val="000000"/>
        </w:rPr>
      </w:pPr>
      <w:r w:rsidRPr="007C4352">
        <w:rPr>
          <w:b/>
        </w:rPr>
        <w:t xml:space="preserve">Отметка </w:t>
      </w:r>
      <w:r w:rsidRPr="007C4352">
        <w:rPr>
          <w:b/>
          <w:bCs/>
          <w:color w:val="000000"/>
        </w:rPr>
        <w:t>«3»</w:t>
      </w:r>
      <w:r w:rsidRPr="007C4352">
        <w:rPr>
          <w:color w:val="000000"/>
        </w:rPr>
        <w:t> ставится, если обучающийся:</w:t>
      </w:r>
    </w:p>
    <w:p w:rsidR="00510A76" w:rsidRPr="007C4352" w:rsidRDefault="00510A76" w:rsidP="00510A76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последовательно.</w:t>
      </w:r>
    </w:p>
    <w:p w:rsidR="00510A76" w:rsidRPr="007C4352" w:rsidRDefault="00510A76" w:rsidP="00510A76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510A76" w:rsidRPr="007C4352" w:rsidRDefault="00510A76" w:rsidP="00510A76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510A76" w:rsidRPr="007C4352" w:rsidRDefault="00510A76" w:rsidP="00510A76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510A76" w:rsidRPr="007C4352" w:rsidRDefault="00510A76" w:rsidP="00510A76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lastRenderedPageBreak/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510A76" w:rsidRPr="007C4352" w:rsidRDefault="00510A76" w:rsidP="00510A76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Обнаруживает недостаточное понимание отдельных положений при воспроизве-дении текста учебника (записей, первоисточников) или отвечает неполно на вопросы учителя, допуская одну – две грубые ошибки.</w:t>
      </w:r>
    </w:p>
    <w:p w:rsidR="00510A76" w:rsidRPr="007C4352" w:rsidRDefault="00510A76" w:rsidP="00510A76">
      <w:pPr>
        <w:shd w:val="clear" w:color="auto" w:fill="FFFFFF"/>
        <w:ind w:left="284" w:hanging="284"/>
        <w:rPr>
          <w:color w:val="000000"/>
        </w:rPr>
      </w:pPr>
      <w:r w:rsidRPr="007C4352">
        <w:rPr>
          <w:b/>
        </w:rPr>
        <w:t>Отметка</w:t>
      </w:r>
      <w:r w:rsidRPr="007C4352">
        <w:rPr>
          <w:b/>
          <w:bCs/>
          <w:color w:val="000000"/>
        </w:rPr>
        <w:t xml:space="preserve"> «2»</w:t>
      </w:r>
      <w:r w:rsidRPr="007C4352">
        <w:rPr>
          <w:color w:val="000000"/>
        </w:rPr>
        <w:t> ставится, если обучающийся:</w:t>
      </w:r>
    </w:p>
    <w:p w:rsidR="00510A76" w:rsidRPr="007C4352" w:rsidRDefault="00510A76" w:rsidP="00510A76">
      <w:pPr>
        <w:numPr>
          <w:ilvl w:val="0"/>
          <w:numId w:val="22"/>
        </w:numPr>
        <w:shd w:val="clear" w:color="auto" w:fill="FFFFFF"/>
        <w:ind w:left="0" w:firstLine="0"/>
        <w:rPr>
          <w:color w:val="000000"/>
        </w:rPr>
      </w:pPr>
      <w:r w:rsidRPr="007C4352">
        <w:rPr>
          <w:color w:val="000000"/>
        </w:rPr>
        <w:t>Не усвоил и не раскрыл основное содержание материала; не делает выводов и обобщений.</w:t>
      </w:r>
    </w:p>
    <w:p w:rsidR="00510A76" w:rsidRPr="007C4352" w:rsidRDefault="00510A76" w:rsidP="00510A76">
      <w:pPr>
        <w:numPr>
          <w:ilvl w:val="0"/>
          <w:numId w:val="22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:rsidR="00510A76" w:rsidRPr="007C4352" w:rsidRDefault="00510A76" w:rsidP="00510A76">
      <w:pPr>
        <w:numPr>
          <w:ilvl w:val="0"/>
          <w:numId w:val="22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510A76" w:rsidRPr="007C4352" w:rsidRDefault="00510A76" w:rsidP="00510A76">
      <w:pPr>
        <w:numPr>
          <w:ilvl w:val="0"/>
          <w:numId w:val="22"/>
        </w:numPr>
        <w:shd w:val="clear" w:color="auto" w:fill="FFFFFF"/>
        <w:ind w:left="0" w:firstLine="0"/>
        <w:rPr>
          <w:color w:val="000000"/>
        </w:rPr>
      </w:pPr>
      <w:r w:rsidRPr="007C4352">
        <w:rPr>
          <w:color w:val="000000"/>
        </w:rPr>
        <w:t>Не может ответить ни на один их поставленных вопросов.</w:t>
      </w:r>
    </w:p>
    <w:p w:rsidR="00510A76" w:rsidRPr="007C4352" w:rsidRDefault="00510A76" w:rsidP="00510A76">
      <w:pPr>
        <w:numPr>
          <w:ilvl w:val="0"/>
          <w:numId w:val="22"/>
        </w:numPr>
        <w:shd w:val="clear" w:color="auto" w:fill="FFFFFF"/>
        <w:ind w:left="0" w:firstLine="0"/>
        <w:rPr>
          <w:color w:val="000000"/>
        </w:rPr>
      </w:pPr>
      <w:r w:rsidRPr="007C4352">
        <w:rPr>
          <w:color w:val="000000"/>
        </w:rPr>
        <w:t>Полностью не усвоил материал.</w:t>
      </w:r>
    </w:p>
    <w:p w:rsidR="00510A76" w:rsidRPr="007C4352" w:rsidRDefault="00510A76" w:rsidP="00510A76">
      <w:pPr>
        <w:shd w:val="clear" w:color="auto" w:fill="FFFFFF"/>
        <w:jc w:val="center"/>
        <w:rPr>
          <w:b/>
          <w:color w:val="000000"/>
        </w:rPr>
      </w:pPr>
      <w:r w:rsidRPr="007C4352">
        <w:rPr>
          <w:b/>
          <w:color w:val="000000"/>
        </w:rPr>
        <w:t>Критерии оценивания эссе</w:t>
      </w:r>
    </w:p>
    <w:p w:rsidR="00510A76" w:rsidRPr="007C4352" w:rsidRDefault="00510A76" w:rsidP="00510A7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10A76" w:rsidRPr="007C4352" w:rsidRDefault="00510A76" w:rsidP="00510A76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7C4352">
        <w:t>Раскрытие смысла высказывания – 1 балл</w:t>
      </w:r>
    </w:p>
    <w:p w:rsidR="00510A76" w:rsidRPr="007C4352" w:rsidRDefault="00510A76" w:rsidP="00510A76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7C4352">
        <w:t>Представление и пояснение собственной позиции обучающего – 1 балла</w:t>
      </w:r>
    </w:p>
    <w:p w:rsidR="00510A76" w:rsidRDefault="00510A76" w:rsidP="00510A76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7C4352">
        <w:t>Характер и уровень приводимых суждений и аргументов – 3 балла</w:t>
      </w:r>
    </w:p>
    <w:p w:rsidR="00510A76" w:rsidRPr="007C4352" w:rsidRDefault="00510A76" w:rsidP="00510A76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7C4352">
        <w:t>Максимальный балл 5</w:t>
      </w:r>
    </w:p>
    <w:p w:rsidR="00510A76" w:rsidRPr="007C4352" w:rsidRDefault="00510A76" w:rsidP="00510A76">
      <w:pPr>
        <w:shd w:val="clear" w:color="auto" w:fill="FFFFFF"/>
        <w:jc w:val="center"/>
        <w:rPr>
          <w:b/>
          <w:color w:val="000000"/>
        </w:rPr>
      </w:pPr>
    </w:p>
    <w:p w:rsidR="00510A76" w:rsidRPr="006861E1" w:rsidRDefault="00510A76" w:rsidP="00510A76"/>
    <w:p w:rsidR="00204F36" w:rsidRDefault="00204F36"/>
    <w:sectPr w:rsidR="00204F36" w:rsidSect="00204F3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D30" w:rsidRDefault="00725D30" w:rsidP="00AD04B4">
      <w:r>
        <w:separator/>
      </w:r>
    </w:p>
  </w:endnote>
  <w:endnote w:type="continuationSeparator" w:id="0">
    <w:p w:rsidR="00725D30" w:rsidRDefault="00725D30" w:rsidP="00AD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80079"/>
      <w:docPartObj>
        <w:docPartGallery w:val="Page Numbers (Bottom of Page)"/>
        <w:docPartUnique/>
      </w:docPartObj>
    </w:sdtPr>
    <w:sdtEndPr/>
    <w:sdtContent>
      <w:p w:rsidR="00036A94" w:rsidRDefault="00725D3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5CF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036A94" w:rsidRDefault="00036A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D30" w:rsidRDefault="00725D30" w:rsidP="00AD04B4">
      <w:r>
        <w:separator/>
      </w:r>
    </w:p>
  </w:footnote>
  <w:footnote w:type="continuationSeparator" w:id="0">
    <w:p w:rsidR="00725D30" w:rsidRDefault="00725D30" w:rsidP="00AD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847"/>
    <w:multiLevelType w:val="hybridMultilevel"/>
    <w:tmpl w:val="527A66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3" w15:restartNumberingAfterBreak="0">
    <w:nsid w:val="0A783DDB"/>
    <w:multiLevelType w:val="hybridMultilevel"/>
    <w:tmpl w:val="87A0A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21B10"/>
    <w:multiLevelType w:val="hybridMultilevel"/>
    <w:tmpl w:val="1806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51DD8"/>
    <w:multiLevelType w:val="multilevel"/>
    <w:tmpl w:val="206898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7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8" w15:restartNumberingAfterBreak="0">
    <w:nsid w:val="33CF4138"/>
    <w:multiLevelType w:val="multilevel"/>
    <w:tmpl w:val="73E0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6B3D7E"/>
    <w:multiLevelType w:val="hybridMultilevel"/>
    <w:tmpl w:val="1AA0C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2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BB7726"/>
    <w:multiLevelType w:val="hybridMultilevel"/>
    <w:tmpl w:val="AA448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720CC2"/>
    <w:multiLevelType w:val="hybridMultilevel"/>
    <w:tmpl w:val="556EB32C"/>
    <w:lvl w:ilvl="0" w:tplc="15166C88">
      <w:start w:val="1"/>
      <w:numFmt w:val="decimal"/>
      <w:lvlText w:val="%1)"/>
      <w:lvlJc w:val="left"/>
      <w:pPr>
        <w:ind w:left="44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A0B572">
      <w:numFmt w:val="bullet"/>
      <w:lvlText w:val="•"/>
      <w:lvlJc w:val="left"/>
      <w:pPr>
        <w:ind w:left="1418" w:hanging="311"/>
      </w:pPr>
      <w:rPr>
        <w:lang w:val="ru-RU" w:eastAsia="en-US" w:bidi="ar-SA"/>
      </w:rPr>
    </w:lvl>
    <w:lvl w:ilvl="2" w:tplc="6E34351A">
      <w:numFmt w:val="bullet"/>
      <w:lvlText w:val="•"/>
      <w:lvlJc w:val="left"/>
      <w:pPr>
        <w:ind w:left="2397" w:hanging="311"/>
      </w:pPr>
      <w:rPr>
        <w:lang w:val="ru-RU" w:eastAsia="en-US" w:bidi="ar-SA"/>
      </w:rPr>
    </w:lvl>
    <w:lvl w:ilvl="3" w:tplc="8C2017A0">
      <w:numFmt w:val="bullet"/>
      <w:lvlText w:val="•"/>
      <w:lvlJc w:val="left"/>
      <w:pPr>
        <w:ind w:left="3376" w:hanging="311"/>
      </w:pPr>
      <w:rPr>
        <w:lang w:val="ru-RU" w:eastAsia="en-US" w:bidi="ar-SA"/>
      </w:rPr>
    </w:lvl>
    <w:lvl w:ilvl="4" w:tplc="D7DA5580">
      <w:numFmt w:val="bullet"/>
      <w:lvlText w:val="•"/>
      <w:lvlJc w:val="left"/>
      <w:pPr>
        <w:ind w:left="4355" w:hanging="311"/>
      </w:pPr>
      <w:rPr>
        <w:lang w:val="ru-RU" w:eastAsia="en-US" w:bidi="ar-SA"/>
      </w:rPr>
    </w:lvl>
    <w:lvl w:ilvl="5" w:tplc="82849456">
      <w:numFmt w:val="bullet"/>
      <w:lvlText w:val="•"/>
      <w:lvlJc w:val="left"/>
      <w:pPr>
        <w:ind w:left="5334" w:hanging="311"/>
      </w:pPr>
      <w:rPr>
        <w:lang w:val="ru-RU" w:eastAsia="en-US" w:bidi="ar-SA"/>
      </w:rPr>
    </w:lvl>
    <w:lvl w:ilvl="6" w:tplc="4CB06D9A">
      <w:numFmt w:val="bullet"/>
      <w:lvlText w:val="•"/>
      <w:lvlJc w:val="left"/>
      <w:pPr>
        <w:ind w:left="6313" w:hanging="311"/>
      </w:pPr>
      <w:rPr>
        <w:lang w:val="ru-RU" w:eastAsia="en-US" w:bidi="ar-SA"/>
      </w:rPr>
    </w:lvl>
    <w:lvl w:ilvl="7" w:tplc="13F865CE">
      <w:numFmt w:val="bullet"/>
      <w:lvlText w:val="•"/>
      <w:lvlJc w:val="left"/>
      <w:pPr>
        <w:ind w:left="7292" w:hanging="311"/>
      </w:pPr>
      <w:rPr>
        <w:lang w:val="ru-RU" w:eastAsia="en-US" w:bidi="ar-SA"/>
      </w:rPr>
    </w:lvl>
    <w:lvl w:ilvl="8" w:tplc="FED2681E">
      <w:numFmt w:val="bullet"/>
      <w:lvlText w:val="•"/>
      <w:lvlJc w:val="left"/>
      <w:pPr>
        <w:ind w:left="8271" w:hanging="311"/>
      </w:pPr>
      <w:rPr>
        <w:lang w:val="ru-RU" w:eastAsia="en-US" w:bidi="ar-SA"/>
      </w:r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4"/>
  </w:num>
  <w:num w:numId="15">
    <w:abstractNumId w:val="6"/>
  </w:num>
  <w:num w:numId="16">
    <w:abstractNumId w:val="7"/>
  </w:num>
  <w:num w:numId="17">
    <w:abstractNumId w:val="11"/>
  </w:num>
  <w:num w:numId="18">
    <w:abstractNumId w:val="13"/>
  </w:num>
  <w:num w:numId="19">
    <w:abstractNumId w:val="0"/>
  </w:num>
  <w:num w:numId="20">
    <w:abstractNumId w:val="5"/>
  </w:num>
  <w:num w:numId="21">
    <w:abstractNumId w:val="10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76"/>
    <w:rsid w:val="00006D5D"/>
    <w:rsid w:val="00036A94"/>
    <w:rsid w:val="000E6C25"/>
    <w:rsid w:val="001823F4"/>
    <w:rsid w:val="00204F36"/>
    <w:rsid w:val="002C5450"/>
    <w:rsid w:val="00326791"/>
    <w:rsid w:val="00327649"/>
    <w:rsid w:val="003D0017"/>
    <w:rsid w:val="004517B1"/>
    <w:rsid w:val="004656E7"/>
    <w:rsid w:val="004B71C8"/>
    <w:rsid w:val="00503FBE"/>
    <w:rsid w:val="00510A76"/>
    <w:rsid w:val="005668FB"/>
    <w:rsid w:val="00567659"/>
    <w:rsid w:val="0066182D"/>
    <w:rsid w:val="00684D84"/>
    <w:rsid w:val="006A6235"/>
    <w:rsid w:val="00725D30"/>
    <w:rsid w:val="007C1E47"/>
    <w:rsid w:val="00976D34"/>
    <w:rsid w:val="009A3849"/>
    <w:rsid w:val="00A93CE1"/>
    <w:rsid w:val="00AD04B4"/>
    <w:rsid w:val="00AE170E"/>
    <w:rsid w:val="00B10FBE"/>
    <w:rsid w:val="00BF0B85"/>
    <w:rsid w:val="00CB0A73"/>
    <w:rsid w:val="00D939EE"/>
    <w:rsid w:val="00DB198A"/>
    <w:rsid w:val="00E805CF"/>
    <w:rsid w:val="00E82E75"/>
    <w:rsid w:val="00F05D15"/>
    <w:rsid w:val="00F53FC5"/>
    <w:rsid w:val="00F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5063F-1140-4E34-8832-3131299B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A76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A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A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10A76"/>
    <w:pPr>
      <w:spacing w:before="240" w:after="60" w:line="276" w:lineRule="auto"/>
      <w:outlineLvl w:val="7"/>
    </w:pPr>
    <w:rPr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A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0A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0A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510A76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Hyperlink"/>
    <w:uiPriority w:val="99"/>
    <w:unhideWhenUsed/>
    <w:rsid w:val="00510A76"/>
    <w:rPr>
      <w:rFonts w:ascii="Verdana" w:hAnsi="Verdana" w:hint="default"/>
      <w:color w:val="0000CC"/>
      <w:sz w:val="20"/>
      <w:szCs w:val="20"/>
      <w:u w:val="single"/>
    </w:rPr>
  </w:style>
  <w:style w:type="character" w:styleId="a4">
    <w:name w:val="FollowedHyperlink"/>
    <w:basedOn w:val="a0"/>
    <w:uiPriority w:val="99"/>
    <w:semiHidden/>
    <w:unhideWhenUsed/>
    <w:rsid w:val="00510A7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10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A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10A76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510A7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0A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10A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0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b"/>
    <w:uiPriority w:val="99"/>
    <w:locked/>
    <w:rsid w:val="00510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unhideWhenUsed/>
    <w:rsid w:val="00510A76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510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510A76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10A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510A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uiPriority w:val="10"/>
    <w:rsid w:val="00510A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510A7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510A76"/>
    <w:rPr>
      <w:rFonts w:ascii="Calibri" w:eastAsia="Times New Roman" w:hAnsi="Calibri" w:cs="Times New Roman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510A76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10A76"/>
    <w:rPr>
      <w:iCs/>
      <w:sz w:val="21"/>
      <w:szCs w:val="21"/>
    </w:rPr>
  </w:style>
  <w:style w:type="paragraph" w:styleId="21">
    <w:name w:val="Body Text Indent 2"/>
    <w:basedOn w:val="a"/>
    <w:link w:val="22"/>
    <w:uiPriority w:val="99"/>
    <w:semiHidden/>
    <w:unhideWhenUsed/>
    <w:rsid w:val="00510A76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10A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510A76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10A76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10A7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10A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1"/>
    <w:locked/>
    <w:rsid w:val="00510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8"/>
    <w:uiPriority w:val="1"/>
    <w:qFormat/>
    <w:rsid w:val="00510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99"/>
    <w:qFormat/>
    <w:rsid w:val="00510A76"/>
    <w:pPr>
      <w:ind w:left="720"/>
      <w:contextualSpacing/>
    </w:pPr>
  </w:style>
  <w:style w:type="character" w:customStyle="1" w:styleId="23">
    <w:name w:val="Основной текст (2)_"/>
    <w:link w:val="210"/>
    <w:locked/>
    <w:rsid w:val="00510A76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510A76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eastAsiaTheme="minorHAnsi" w:hAnsi="Century Schoolbook" w:cstheme="minorBidi"/>
      <w:sz w:val="21"/>
      <w:szCs w:val="21"/>
      <w:lang w:eastAsia="en-US"/>
    </w:rPr>
  </w:style>
  <w:style w:type="paragraph" w:customStyle="1" w:styleId="Style22">
    <w:name w:val="Style22"/>
    <w:basedOn w:val="a"/>
    <w:uiPriority w:val="99"/>
    <w:rsid w:val="00510A76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afb">
    <w:name w:val="Основной текст_"/>
    <w:link w:val="24"/>
    <w:locked/>
    <w:rsid w:val="00510A76"/>
    <w:rPr>
      <w:spacing w:val="10"/>
      <w:shd w:val="clear" w:color="auto" w:fill="FFFFFF"/>
    </w:rPr>
  </w:style>
  <w:style w:type="paragraph" w:customStyle="1" w:styleId="24">
    <w:name w:val="Основной текст2"/>
    <w:basedOn w:val="a"/>
    <w:link w:val="afb"/>
    <w:rsid w:val="00510A76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211">
    <w:name w:val="Заголовок 21"/>
    <w:basedOn w:val="a"/>
    <w:uiPriority w:val="1"/>
    <w:qFormat/>
    <w:rsid w:val="00510A76"/>
    <w:pPr>
      <w:widowControl w:val="0"/>
      <w:autoSpaceDE w:val="0"/>
      <w:autoSpaceDN w:val="0"/>
      <w:ind w:left="133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10A76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510A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10A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510A76"/>
    <w:pPr>
      <w:spacing w:before="100" w:beforeAutospacing="1" w:after="100" w:afterAutospacing="1"/>
    </w:pPr>
  </w:style>
  <w:style w:type="paragraph" w:customStyle="1" w:styleId="c13">
    <w:name w:val="c13"/>
    <w:basedOn w:val="a"/>
    <w:uiPriority w:val="99"/>
    <w:rsid w:val="00510A76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510A76"/>
    <w:pPr>
      <w:spacing w:before="100" w:beforeAutospacing="1" w:after="100" w:afterAutospacing="1"/>
    </w:pPr>
  </w:style>
  <w:style w:type="paragraph" w:customStyle="1" w:styleId="c6">
    <w:name w:val="c6"/>
    <w:basedOn w:val="a"/>
    <w:rsid w:val="00510A76"/>
    <w:pPr>
      <w:spacing w:before="100" w:beforeAutospacing="1" w:after="100" w:afterAutospacing="1"/>
    </w:pPr>
  </w:style>
  <w:style w:type="paragraph" w:customStyle="1" w:styleId="25">
    <w:name w:val="Абзац списка2"/>
    <w:basedOn w:val="a"/>
    <w:uiPriority w:val="99"/>
    <w:rsid w:val="00510A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510A76"/>
    <w:pPr>
      <w:widowControl w:val="0"/>
      <w:autoSpaceDE w:val="0"/>
      <w:autoSpaceDN w:val="0"/>
      <w:ind w:left="130"/>
      <w:outlineLvl w:val="1"/>
    </w:pPr>
    <w:rPr>
      <w:b/>
      <w:bCs/>
      <w:sz w:val="31"/>
      <w:szCs w:val="31"/>
      <w:lang w:eastAsia="en-US"/>
    </w:rPr>
  </w:style>
  <w:style w:type="paragraph" w:customStyle="1" w:styleId="c5">
    <w:name w:val="c5"/>
    <w:basedOn w:val="a"/>
    <w:uiPriority w:val="99"/>
    <w:rsid w:val="00510A76"/>
    <w:pPr>
      <w:spacing w:before="100" w:beforeAutospacing="1" w:after="100" w:afterAutospacing="1"/>
    </w:pPr>
  </w:style>
  <w:style w:type="character" w:styleId="afc">
    <w:name w:val="footnote reference"/>
    <w:semiHidden/>
    <w:unhideWhenUsed/>
    <w:rsid w:val="00510A76"/>
    <w:rPr>
      <w:vertAlign w:val="superscript"/>
    </w:rPr>
  </w:style>
  <w:style w:type="character" w:styleId="afd">
    <w:name w:val="endnote reference"/>
    <w:basedOn w:val="a0"/>
    <w:uiPriority w:val="99"/>
    <w:semiHidden/>
    <w:unhideWhenUsed/>
    <w:rsid w:val="00510A76"/>
    <w:rPr>
      <w:vertAlign w:val="superscript"/>
    </w:rPr>
  </w:style>
  <w:style w:type="character" w:customStyle="1" w:styleId="28">
    <w:name w:val="Основной текст (2) + 8"/>
    <w:aliases w:val="5 pt,Полужирный2"/>
    <w:rsid w:val="00510A76"/>
    <w:rPr>
      <w:rFonts w:ascii="Century Schoolbook" w:hAnsi="Century Schoolbook" w:cs="Century Schoolbook" w:hint="default"/>
      <w:b/>
      <w:bCs/>
      <w:strike w:val="0"/>
      <w:dstrike w:val="0"/>
      <w:sz w:val="17"/>
      <w:szCs w:val="17"/>
      <w:u w:val="none"/>
      <w:effect w:val="none"/>
    </w:rPr>
  </w:style>
  <w:style w:type="character" w:customStyle="1" w:styleId="281">
    <w:name w:val="Основной текст (2) + 81"/>
    <w:aliases w:val="5 pt2,Полужирный1,Малые прописные"/>
    <w:rsid w:val="00510A76"/>
    <w:rPr>
      <w:rFonts w:ascii="Century Schoolbook" w:hAnsi="Century Schoolbook" w:cs="Century Schoolbook" w:hint="default"/>
      <w:b/>
      <w:bCs/>
      <w:smallCaps/>
      <w:strike w:val="0"/>
      <w:dstrike w:val="0"/>
      <w:sz w:val="17"/>
      <w:szCs w:val="17"/>
      <w:u w:val="none"/>
      <w:effect w:val="none"/>
    </w:rPr>
  </w:style>
  <w:style w:type="character" w:customStyle="1" w:styleId="Exact">
    <w:name w:val="Подпись к таблице + Курсив Exact"/>
    <w:rsid w:val="00510A76"/>
    <w:rPr>
      <w:rFonts w:ascii="Century Schoolbook" w:hAnsi="Century Schoolbook" w:cs="Century Schoolbook" w:hint="default"/>
      <w:b/>
      <w:bCs/>
      <w:i/>
      <w:iCs/>
      <w:strike w:val="0"/>
      <w:dstrike w:val="0"/>
      <w:sz w:val="17"/>
      <w:szCs w:val="17"/>
      <w:u w:val="none"/>
      <w:effect w:val="none"/>
    </w:rPr>
  </w:style>
  <w:style w:type="character" w:customStyle="1" w:styleId="Exact1">
    <w:name w:val="Подпись к таблице Exact1"/>
    <w:rsid w:val="00510A76"/>
    <w:rPr>
      <w:rFonts w:ascii="Century Schoolbook" w:hAnsi="Century Schoolbook" w:cs="Century Schoolbook" w:hint="default"/>
      <w:b/>
      <w:bCs/>
      <w:strike w:val="0"/>
      <w:dstrike w:val="0"/>
      <w:sz w:val="17"/>
      <w:szCs w:val="17"/>
      <w:u w:val="none"/>
      <w:effect w:val="none"/>
    </w:rPr>
  </w:style>
  <w:style w:type="character" w:customStyle="1" w:styleId="FontStyle43">
    <w:name w:val="Font Style43"/>
    <w:uiPriority w:val="99"/>
    <w:rsid w:val="00510A76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apple-style-span">
    <w:name w:val="apple-style-span"/>
    <w:basedOn w:val="a0"/>
    <w:rsid w:val="00510A76"/>
  </w:style>
  <w:style w:type="character" w:customStyle="1" w:styleId="c1">
    <w:name w:val="c1"/>
    <w:basedOn w:val="a0"/>
    <w:rsid w:val="00510A76"/>
  </w:style>
  <w:style w:type="character" w:customStyle="1" w:styleId="c7">
    <w:name w:val="c7"/>
    <w:basedOn w:val="a0"/>
    <w:rsid w:val="00510A76"/>
  </w:style>
  <w:style w:type="character" w:customStyle="1" w:styleId="c35">
    <w:name w:val="c35"/>
    <w:basedOn w:val="a0"/>
    <w:rsid w:val="00510A76"/>
  </w:style>
  <w:style w:type="character" w:customStyle="1" w:styleId="c0">
    <w:name w:val="c0"/>
    <w:basedOn w:val="a0"/>
    <w:rsid w:val="00510A76"/>
  </w:style>
  <w:style w:type="table" w:styleId="afe">
    <w:name w:val="Table Grid"/>
    <w:basedOn w:val="a1"/>
    <w:uiPriority w:val="59"/>
    <w:rsid w:val="0051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51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510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"/>
    <w:basedOn w:val="a1"/>
    <w:uiPriority w:val="59"/>
    <w:rsid w:val="0051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510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"/>
    <w:basedOn w:val="a1"/>
    <w:uiPriority w:val="59"/>
    <w:rsid w:val="00510A7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10A7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28">
    <w:name w:val="c28"/>
    <w:basedOn w:val="a0"/>
    <w:rsid w:val="00510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576452" TargetMode="External"/><Relationship Id="rId13" Type="http://schemas.openxmlformats.org/officeDocument/2006/relationships/hyperlink" Target="http://1&#1089;&#1077;&#1085;&#1090;&#1103;&#1073;&#1088;&#1103;.&#1088;&#1092;/" TargetMode="External"/><Relationship Id="rId18" Type="http://schemas.openxmlformats.org/officeDocument/2006/relationships/hyperlink" Target="http://xreferat.com/112/1458-1-problema-izmeneniya-klimata-na-zeml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305076808" TargetMode="External"/><Relationship Id="rId12" Type="http://schemas.openxmlformats.org/officeDocument/2006/relationships/hyperlink" Target="http://www.polnaja-jenciklopedija.ru/" TargetMode="External"/><Relationship Id="rId17" Type="http://schemas.openxmlformats.org/officeDocument/2006/relationships/hyperlink" Target="http://apparat.cc/world/maps-conflict/" TargetMode="External"/><Relationship Id="rId2" Type="http://schemas.openxmlformats.org/officeDocument/2006/relationships/styles" Target="styles.xml"/><Relationship Id="rId16" Type="http://schemas.openxmlformats.org/officeDocument/2006/relationships/hyperlink" Target="http://fb.ru/article/155030/goryachie-tochki-karta-goryachih-tochek-planety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sne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ikipedia.org/" TargetMode="External"/><Relationship Id="rId10" Type="http://schemas.openxmlformats.org/officeDocument/2006/relationships/hyperlink" Target="https://ibooks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F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16427</Words>
  <Characters>93640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Компьютер</cp:lastModifiedBy>
  <cp:revision>3</cp:revision>
  <cp:lastPrinted>2024-06-14T09:30:00Z</cp:lastPrinted>
  <dcterms:created xsi:type="dcterms:W3CDTF">2024-09-25T09:02:00Z</dcterms:created>
  <dcterms:modified xsi:type="dcterms:W3CDTF">2024-09-25T09:02:00Z</dcterms:modified>
</cp:coreProperties>
</file>